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BA06" w14:textId="77777777" w:rsidR="0011737C" w:rsidRPr="0011737C" w:rsidRDefault="0011737C" w:rsidP="0011737C">
      <w:pPr>
        <w:spacing w:before="2" w:after="2"/>
        <w:contextualSpacing/>
        <w:rPr>
          <w:rFonts w:ascii="Times New Roman" w:hAnsi="Times New Roman" w:cs="Times New Roman"/>
          <w:b/>
          <w:bCs/>
          <w:sz w:val="24"/>
          <w:szCs w:val="24"/>
        </w:rPr>
      </w:pPr>
      <w:r w:rsidRPr="0011737C">
        <w:rPr>
          <w:rFonts w:ascii="Times New Roman" w:hAnsi="Times New Roman" w:cs="Times New Roman"/>
          <w:b/>
          <w:bCs/>
          <w:sz w:val="24"/>
          <w:szCs w:val="24"/>
        </w:rPr>
        <w:t>ROHITH CHANDRA</w:t>
      </w:r>
    </w:p>
    <w:p w14:paraId="4C9476E2" w14:textId="3620EA1F" w:rsidR="0011737C" w:rsidRPr="0011737C" w:rsidRDefault="0011737C" w:rsidP="0011737C">
      <w:pPr>
        <w:spacing w:before="2" w:after="2"/>
        <w:contextualSpacing/>
        <w:rPr>
          <w:rFonts w:ascii="Times New Roman" w:hAnsi="Times New Roman" w:cs="Times New Roman"/>
          <w:b/>
          <w:bCs/>
          <w:sz w:val="24"/>
          <w:szCs w:val="24"/>
        </w:rPr>
      </w:pPr>
      <w:r w:rsidRPr="0011737C">
        <w:rPr>
          <w:rFonts w:ascii="Times New Roman" w:hAnsi="Times New Roman" w:cs="Times New Roman"/>
          <w:b/>
          <w:bCs/>
          <w:sz w:val="24"/>
          <w:szCs w:val="24"/>
        </w:rPr>
        <w:t xml:space="preserve">Email: </w:t>
      </w:r>
      <w:r w:rsidR="00B50E28">
        <w:rPr>
          <w:rFonts w:ascii="Times New Roman" w:hAnsi="Times New Roman" w:cs="Times New Roman"/>
          <w:b/>
          <w:bCs/>
          <w:sz w:val="24"/>
          <w:szCs w:val="24"/>
        </w:rPr>
        <w:t>RohithC.Dev</w:t>
      </w:r>
      <w:r w:rsidRPr="0011737C">
        <w:rPr>
          <w:rFonts w:ascii="Times New Roman" w:hAnsi="Times New Roman" w:cs="Times New Roman"/>
          <w:b/>
          <w:bCs/>
          <w:sz w:val="24"/>
          <w:szCs w:val="24"/>
        </w:rPr>
        <w:t xml:space="preserve">@gmail.com </w:t>
      </w:r>
      <w:r>
        <w:rPr>
          <w:rFonts w:ascii="Times New Roman" w:hAnsi="Times New Roman" w:cs="Times New Roman"/>
          <w:b/>
          <w:bCs/>
          <w:sz w:val="24"/>
          <w:szCs w:val="24"/>
        </w:rPr>
        <w:t xml:space="preserve">                                                                                                     </w:t>
      </w:r>
      <w:r w:rsidRPr="0011737C">
        <w:rPr>
          <w:rFonts w:ascii="Times New Roman" w:hAnsi="Times New Roman" w:cs="Times New Roman"/>
          <w:b/>
          <w:bCs/>
          <w:sz w:val="24"/>
          <w:szCs w:val="24"/>
        </w:rPr>
        <w:t xml:space="preserve">PH: </w:t>
      </w:r>
      <w:r w:rsidR="00B50E28">
        <w:rPr>
          <w:rFonts w:ascii="Times New Roman" w:hAnsi="Times New Roman" w:cs="Times New Roman"/>
          <w:b/>
          <w:bCs/>
          <w:sz w:val="24"/>
          <w:szCs w:val="24"/>
        </w:rPr>
        <w:t>347-669-3822</w:t>
      </w:r>
    </w:p>
    <w:p w14:paraId="09339EDA" w14:textId="5A460E60" w:rsidR="00875DBD" w:rsidRPr="0011737C" w:rsidRDefault="0011737C" w:rsidP="0011737C">
      <w:pPr>
        <w:spacing w:before="2" w:after="2"/>
        <w:contextualSpacing/>
        <w:rPr>
          <w:rFonts w:ascii="Times New Roman" w:hAnsi="Times New Roman" w:cs="Times New Roman"/>
          <w:b/>
          <w:bCs/>
          <w:sz w:val="24"/>
          <w:szCs w:val="24"/>
        </w:rPr>
      </w:pPr>
      <w:r>
        <w:rPr>
          <w:rFonts w:ascii="Times New Roman" w:hAnsi="Times New Roman" w:cs="Times New Roman"/>
          <w:b/>
          <w:bCs/>
          <w:sz w:val="28"/>
          <w:szCs w:val="28"/>
        </w:rPr>
        <w:t xml:space="preserve">Senior Java </w:t>
      </w:r>
      <w:r w:rsidR="00875DBD" w:rsidRPr="0011737C">
        <w:rPr>
          <w:rFonts w:ascii="Times New Roman" w:hAnsi="Times New Roman" w:cs="Times New Roman"/>
          <w:b/>
          <w:bCs/>
          <w:sz w:val="28"/>
          <w:szCs w:val="28"/>
        </w:rPr>
        <w:t>Full Stack Developer</w:t>
      </w:r>
    </w:p>
    <w:p w14:paraId="689D91C4" w14:textId="253A9503" w:rsidR="00C40E6F" w:rsidRPr="00033777" w:rsidRDefault="00C40E6F" w:rsidP="002E685A">
      <w:pPr>
        <w:pBdr>
          <w:top w:val="single" w:sz="4" w:space="1" w:color="auto"/>
        </w:pBdr>
        <w:spacing w:before="2" w:after="2"/>
        <w:contextualSpacing/>
        <w:rPr>
          <w:rFonts w:ascii="Times New Roman" w:hAnsi="Times New Roman" w:cs="Times New Roman"/>
          <w:b/>
          <w:bCs/>
          <w:sz w:val="32"/>
          <w:szCs w:val="32"/>
        </w:rPr>
      </w:pPr>
      <w:r w:rsidRPr="00033777">
        <w:rPr>
          <w:rFonts w:ascii="Times New Roman" w:hAnsi="Times New Roman" w:cs="Times New Roman"/>
          <w:b/>
          <w:bCs/>
          <w:sz w:val="32"/>
          <w:szCs w:val="32"/>
        </w:rPr>
        <w:t>Professional Summary</w:t>
      </w:r>
    </w:p>
    <w:p w14:paraId="559B20F7" w14:textId="391BF657" w:rsidR="00F174ED" w:rsidRPr="00F174ED"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Senior Java Full Stack Developer with 11 years of experience in analysis, design, development, modernization, deployment, and production support of enterprise web applications across healthcare, insurance, manufacturing, and financial domains.</w:t>
      </w:r>
    </w:p>
    <w:p w14:paraId="3B4C9732" w14:textId="0D3FB7DB" w:rsidR="00F174ED" w:rsidRPr="00F174ED"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Extensive experience designing and developing scalable applications using Java 8/11/17, Spring Boot, Microservices, RESTful APIs, GraphQL, and modern distributed architecture principles.</w:t>
      </w:r>
    </w:p>
    <w:p w14:paraId="04512F7C" w14:textId="354678A7" w:rsidR="00F174ED" w:rsidRPr="00F174ED"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Strong expertise building responsive and interactive user interfaces using React.js, Angular, TypeScript, JavaScript (ES6+), HTML5, CSS3, Bootstrap, and component-based frontend development frameworks.</w:t>
      </w:r>
    </w:p>
    <w:p w14:paraId="3997651D" w14:textId="76770E48" w:rsidR="00F174ED" w:rsidRPr="00F174ED"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Hands-on experience designing cloud-native solutions using Azure and AWS services, including App Services, AKS, Azure Functions, Lambda, API Gateway, Blob Storage, monitoring solutions, and containerized deployments.</w:t>
      </w:r>
    </w:p>
    <w:p w14:paraId="000EE4CD" w14:textId="51E7A512" w:rsidR="00F174ED" w:rsidRPr="00F174ED"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Proficient in developing secure enterprise applications using Spring Security, OAuth2, OIDC, JWT, SSO, API Gateway policies, and role-based access control mechanisms.</w:t>
      </w:r>
    </w:p>
    <w:p w14:paraId="566C4917" w14:textId="2D156598" w:rsidR="00F174ED" w:rsidRPr="00F174ED"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Experienced in architecting and implementing event-driven systems using Apache Kafka, asynchronous messaging patterns, and loosely coupled microservices supporting high-volume business transactions.</w:t>
      </w:r>
    </w:p>
    <w:p w14:paraId="133CCF2D" w14:textId="49BA63DC" w:rsidR="00F174ED" w:rsidRPr="00F174ED"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Strong understanding of Object-Oriented Programming (OOP), SOLID principles, design patterns, domain-driven design, and enterprise application architecture practices.</w:t>
      </w:r>
    </w:p>
    <w:p w14:paraId="1EE4ADF8" w14:textId="2243DE06" w:rsidR="00F174ED" w:rsidRPr="00F174ED"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Expertise in designing RESTful and GraphQL APIs, integrating third-party services, documenting APIs using Swagger/OpenAPI, and developing reusable service-oriented business solutions.</w:t>
      </w:r>
    </w:p>
    <w:p w14:paraId="45F2B48C" w14:textId="2972C2DC" w:rsidR="00F174ED" w:rsidRPr="00F174ED"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Hands-on experience with relational and NoSQL databases including SQL Server, PostgreSQL, Oracle, MySQL, MongoDB, Redis, and Cassandra with focus on data modeling, query optimization, indexing, and performance tuning.</w:t>
      </w:r>
    </w:p>
    <w:p w14:paraId="0B053435" w14:textId="1B239D5D" w:rsidR="00F174ED" w:rsidRPr="00F174ED"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Experienced in AI/ML integrations and intelligent automation workflows using Azure OpenAI, asynchronous processing models, prompt orchestration, and AI-powered enterprise business solutions.</w:t>
      </w:r>
    </w:p>
    <w:p w14:paraId="61B08475" w14:textId="315BE2FF" w:rsidR="00F174ED" w:rsidRPr="00F174ED"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 xml:space="preserve">Skilled in implementing CI/CD pipelines, Infrastructure as Code (IaC), automated testing, containerization, orchestration, and DevOps practices using Docker, Kubernetes, Jenkins, GitHub Actions, </w:t>
      </w:r>
      <w:proofErr w:type="spellStart"/>
      <w:proofErr w:type="gramStart"/>
      <w:r w:rsidRPr="00F174ED">
        <w:rPr>
          <w:rFonts w:ascii="Times New Roman" w:hAnsi="Times New Roman" w:cs="Times New Roman"/>
          <w:lang w:val="en-US"/>
        </w:rPr>
        <w:t>Terraform,Azure</w:t>
      </w:r>
      <w:proofErr w:type="spellEnd"/>
      <w:proofErr w:type="gramEnd"/>
      <w:r w:rsidRPr="00F174ED">
        <w:rPr>
          <w:rFonts w:ascii="Times New Roman" w:hAnsi="Times New Roman" w:cs="Times New Roman"/>
          <w:lang w:val="en-US"/>
        </w:rPr>
        <w:t xml:space="preserve"> DevOps.</w:t>
      </w:r>
    </w:p>
    <w:p w14:paraId="4BD666FA" w14:textId="62AC0D94" w:rsidR="00F174ED" w:rsidRPr="00F174ED"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Proven ability to collaborate with architects, product owners, business stakeholders, QA teams, and cross-functional engineering groups to deliver scalable, secure, and high-performing enterprise solutions in Agile/Scrum environments.</w:t>
      </w:r>
    </w:p>
    <w:p w14:paraId="0A6018FD" w14:textId="76F1069B" w:rsidR="00A204E9" w:rsidRDefault="00F174ED" w:rsidP="00F174ED">
      <w:pPr>
        <w:pStyle w:val="ListParagraph"/>
        <w:numPr>
          <w:ilvl w:val="0"/>
          <w:numId w:val="6"/>
        </w:numPr>
        <w:spacing w:before="2" w:after="2"/>
        <w:rPr>
          <w:rFonts w:ascii="Times New Roman" w:hAnsi="Times New Roman" w:cs="Times New Roman"/>
          <w:lang w:val="en-US"/>
        </w:rPr>
      </w:pPr>
      <w:r w:rsidRPr="00F174ED">
        <w:rPr>
          <w:rFonts w:ascii="Times New Roman" w:hAnsi="Times New Roman" w:cs="Times New Roman"/>
          <w:lang w:val="en-US"/>
        </w:rPr>
        <w:t>Experienced in application monitoring, production support, root-cause analysis, reliability engineering, performance optimization, and continuous improvement initiatives for mission-critical enterprise platforms.</w:t>
      </w:r>
    </w:p>
    <w:p w14:paraId="5458ECB8" w14:textId="35DFCBF0" w:rsidR="004A7D5B" w:rsidRDefault="00B50E28" w:rsidP="00F174ED">
      <w:pPr>
        <w:pStyle w:val="ListParagraph"/>
        <w:numPr>
          <w:ilvl w:val="0"/>
          <w:numId w:val="6"/>
        </w:numPr>
        <w:spacing w:before="2" w:after="2"/>
        <w:rPr>
          <w:rFonts w:ascii="Times New Roman" w:hAnsi="Times New Roman" w:cs="Times New Roman"/>
          <w:lang w:val="en-US"/>
        </w:rPr>
      </w:pPr>
      <w:r>
        <w:rPr>
          <w:rFonts w:ascii="Times New Roman" w:hAnsi="Times New Roman" w:cs="Times New Roman"/>
          <w:lang w:val="en-US"/>
        </w:rPr>
        <w:t>347</w:t>
      </w:r>
      <w:r w:rsidR="004A7D5B" w:rsidRPr="004A7D5B">
        <w:rPr>
          <w:rFonts w:ascii="Times New Roman" w:hAnsi="Times New Roman" w:cs="Times New Roman"/>
          <w:lang w:val="en-US"/>
        </w:rPr>
        <w:t>Experienced in performance engineering, scalability optimization, reliability improvements, and implementation of resilient application patterns including caching strategies, asynchronous processing, circuit breakers, retry mechanisms, and health monitoring solutions.</w:t>
      </w:r>
    </w:p>
    <w:p w14:paraId="41B1DAC4" w14:textId="11BA7237" w:rsidR="001D621D" w:rsidRPr="00A204E9" w:rsidRDefault="00A204E9" w:rsidP="00A204E9">
      <w:pPr>
        <w:pStyle w:val="ListParagraph"/>
        <w:numPr>
          <w:ilvl w:val="0"/>
          <w:numId w:val="6"/>
        </w:numPr>
        <w:spacing w:before="2" w:after="2"/>
        <w:rPr>
          <w:rFonts w:ascii="Times New Roman" w:hAnsi="Times New Roman" w:cs="Times New Roman"/>
          <w:lang w:val="en-US"/>
        </w:rPr>
      </w:pPr>
      <w:r w:rsidRPr="00A204E9">
        <w:rPr>
          <w:rFonts w:ascii="Times New Roman" w:hAnsi="Times New Roman" w:cs="Times New Roman"/>
          <w:lang w:val="en-US"/>
        </w:rPr>
        <w:t>Experienced with Azure Cloud Services including PaaS, IaaS, Azure Storage, Azure Resource Management, Application Insights, Logic Apps, Function Apps, Service Bus, Azure Monitoring, SQL Azure, and cloud infrastructure administration</w:t>
      </w:r>
      <w:r w:rsidR="00875DBD" w:rsidRPr="00A204E9">
        <w:rPr>
          <w:rFonts w:ascii="Times New Roman" w:hAnsi="Times New Roman" w:cs="Times New Roman"/>
        </w:rPr>
        <w:t>.</w:t>
      </w:r>
    </w:p>
    <w:p w14:paraId="08D9CF13" w14:textId="77777777" w:rsidR="001D621D" w:rsidRPr="001D621D" w:rsidRDefault="001D621D" w:rsidP="001D621D">
      <w:pPr>
        <w:spacing w:before="2" w:after="2"/>
        <w:rPr>
          <w:rFonts w:ascii="Times New Roman" w:hAnsi="Times New Roman" w:cs="Times New Roman"/>
        </w:rPr>
      </w:pPr>
    </w:p>
    <w:p w14:paraId="1CFE76C5" w14:textId="69BB734C" w:rsidR="00F07641" w:rsidRPr="00671CB4" w:rsidRDefault="00332CE1" w:rsidP="00671CB4">
      <w:pPr>
        <w:spacing w:before="2" w:after="2"/>
        <w:rPr>
          <w:rFonts w:ascii="Times New Roman" w:hAnsi="Times New Roman" w:cs="Times New Roman"/>
        </w:rPr>
      </w:pPr>
      <w:r w:rsidRPr="00671CB4">
        <w:rPr>
          <w:rFonts w:ascii="Times New Roman" w:hAnsi="Times New Roman" w:cs="Times New Roman"/>
          <w:b/>
        </w:rPr>
        <w:t xml:space="preserve">TECHNICAL </w:t>
      </w:r>
      <w:r w:rsidR="00D654EE" w:rsidRPr="00671CB4">
        <w:rPr>
          <w:rFonts w:ascii="Times New Roman" w:hAnsi="Times New Roman" w:cs="Times New Roman"/>
          <w:b/>
        </w:rPr>
        <w:t>SKILLS:</w:t>
      </w:r>
    </w:p>
    <w:p w14:paraId="3E2F660E" w14:textId="2D4DBB4F" w:rsidR="00D16115" w:rsidRPr="00D16115" w:rsidRDefault="00D16115" w:rsidP="00D16115">
      <w:pPr>
        <w:spacing w:after="0" w:line="10" w:lineRule="atLeast"/>
        <w:rPr>
          <w:rFonts w:ascii="Times New Roman" w:hAnsi="Times New Roman" w:cs="Times New Roman"/>
          <w:b/>
          <w:lang w:val="en-US"/>
        </w:rPr>
      </w:pPr>
      <w:r>
        <w:rPr>
          <w:rFonts w:ascii="Times New Roman" w:hAnsi="Times New Roman" w:cs="Times New Roman"/>
          <w:b/>
          <w:lang w:val="en-US"/>
        </w:rPr>
        <w:t>P</w:t>
      </w:r>
      <w:r w:rsidRPr="00D16115">
        <w:rPr>
          <w:rFonts w:ascii="Times New Roman" w:hAnsi="Times New Roman" w:cs="Times New Roman"/>
          <w:b/>
          <w:lang w:val="en-US"/>
        </w:rPr>
        <w:t>rogramming Languages:</w:t>
      </w:r>
      <w:r>
        <w:rPr>
          <w:rFonts w:ascii="Times New Roman" w:hAnsi="Times New Roman" w:cs="Times New Roman"/>
          <w:b/>
          <w:lang w:val="en-US"/>
        </w:rPr>
        <w:t xml:space="preserve"> </w:t>
      </w:r>
      <w:r w:rsidRPr="00D16115">
        <w:rPr>
          <w:rFonts w:ascii="Times New Roman" w:hAnsi="Times New Roman" w:cs="Times New Roman"/>
          <w:bCs/>
          <w:lang w:val="en-US"/>
        </w:rPr>
        <w:t>Java 8/11/17, JavaScript (ES6+), TypeScript, SQL, PHP</w:t>
      </w:r>
    </w:p>
    <w:p w14:paraId="3B6AF9E2" w14:textId="1E0CE4CB" w:rsidR="00D16115" w:rsidRPr="00D16115" w:rsidRDefault="00D16115" w:rsidP="00D16115">
      <w:pPr>
        <w:spacing w:after="0" w:line="10" w:lineRule="atLeast"/>
        <w:rPr>
          <w:rFonts w:ascii="Times New Roman" w:hAnsi="Times New Roman" w:cs="Times New Roman"/>
          <w:bCs/>
          <w:lang w:val="en-US"/>
        </w:rPr>
      </w:pPr>
      <w:r w:rsidRPr="00D16115">
        <w:rPr>
          <w:rFonts w:ascii="Times New Roman" w:hAnsi="Times New Roman" w:cs="Times New Roman"/>
          <w:b/>
          <w:lang w:val="en-US"/>
        </w:rPr>
        <w:t>Frontend Technologies:</w:t>
      </w:r>
      <w:r>
        <w:rPr>
          <w:rFonts w:ascii="Times New Roman" w:hAnsi="Times New Roman" w:cs="Times New Roman"/>
          <w:b/>
          <w:lang w:val="en-US"/>
        </w:rPr>
        <w:t xml:space="preserve"> </w:t>
      </w:r>
      <w:r w:rsidRPr="00D16115">
        <w:rPr>
          <w:rFonts w:ascii="Times New Roman" w:hAnsi="Times New Roman" w:cs="Times New Roman"/>
          <w:bCs/>
          <w:lang w:val="en-US"/>
        </w:rPr>
        <w:t>React.js, Redux, React Hooks, Context API, Angular 8/15, TypeScript, HTML5, CSS3, Bootstrap</w:t>
      </w:r>
    </w:p>
    <w:p w14:paraId="120121EE" w14:textId="56D68BEA" w:rsidR="00D16115" w:rsidRPr="00D16115" w:rsidRDefault="00D16115" w:rsidP="00D16115">
      <w:pPr>
        <w:spacing w:after="0" w:line="10" w:lineRule="atLeast"/>
        <w:rPr>
          <w:rFonts w:ascii="Times New Roman" w:hAnsi="Times New Roman" w:cs="Times New Roman"/>
          <w:bCs/>
          <w:lang w:val="en-US"/>
        </w:rPr>
      </w:pPr>
      <w:r w:rsidRPr="00D16115">
        <w:rPr>
          <w:rFonts w:ascii="Times New Roman" w:hAnsi="Times New Roman" w:cs="Times New Roman"/>
          <w:b/>
          <w:lang w:val="en-US"/>
        </w:rPr>
        <w:t>Backend Technologies:</w:t>
      </w:r>
      <w:r>
        <w:rPr>
          <w:rFonts w:ascii="Times New Roman" w:hAnsi="Times New Roman" w:cs="Times New Roman"/>
          <w:b/>
          <w:lang w:val="en-US"/>
        </w:rPr>
        <w:t xml:space="preserve"> </w:t>
      </w:r>
      <w:r w:rsidRPr="00D16115">
        <w:rPr>
          <w:rFonts w:ascii="Times New Roman" w:hAnsi="Times New Roman" w:cs="Times New Roman"/>
          <w:bCs/>
          <w:lang w:val="en-US"/>
        </w:rPr>
        <w:t>Spring Boot, Spring MVC, Spring Security, Node.js, Microservices, RESTful APIs, GraphQL APIs</w:t>
      </w:r>
    </w:p>
    <w:p w14:paraId="507F5E3C" w14:textId="13C3EBAD" w:rsidR="00D16115" w:rsidRPr="00D16115" w:rsidRDefault="00D16115" w:rsidP="00D16115">
      <w:pPr>
        <w:spacing w:after="0" w:line="10" w:lineRule="atLeast"/>
        <w:rPr>
          <w:rFonts w:ascii="Times New Roman" w:hAnsi="Times New Roman" w:cs="Times New Roman"/>
          <w:bCs/>
          <w:lang w:val="en-US"/>
        </w:rPr>
      </w:pPr>
      <w:r w:rsidRPr="00D16115">
        <w:rPr>
          <w:rFonts w:ascii="Times New Roman" w:hAnsi="Times New Roman" w:cs="Times New Roman"/>
          <w:b/>
          <w:lang w:val="en-US"/>
        </w:rPr>
        <w:t>Cloud Technologies:</w:t>
      </w:r>
      <w:r>
        <w:rPr>
          <w:rFonts w:ascii="Times New Roman" w:hAnsi="Times New Roman" w:cs="Times New Roman"/>
          <w:b/>
          <w:lang w:val="en-US"/>
        </w:rPr>
        <w:t xml:space="preserve"> </w:t>
      </w:r>
      <w:r w:rsidRPr="00D16115">
        <w:rPr>
          <w:rFonts w:ascii="Times New Roman" w:hAnsi="Times New Roman" w:cs="Times New Roman"/>
          <w:bCs/>
          <w:lang w:val="en-US"/>
        </w:rPr>
        <w:t>Microsoft Azure (App Services, AKS, Azure Functions, Azure Blob Storage, Azure Monitor</w:t>
      </w:r>
      <w:r w:rsidRPr="00D16115">
        <w:rPr>
          <w:rFonts w:ascii="Times New Roman" w:hAnsi="Times New Roman" w:cs="Times New Roman"/>
          <w:b/>
          <w:lang w:val="en-US"/>
        </w:rPr>
        <w:t xml:space="preserve">, </w:t>
      </w:r>
      <w:r w:rsidRPr="00D16115">
        <w:rPr>
          <w:rFonts w:ascii="Times New Roman" w:hAnsi="Times New Roman" w:cs="Times New Roman"/>
          <w:bCs/>
          <w:lang w:val="en-US"/>
        </w:rPr>
        <w:t>Application</w:t>
      </w:r>
      <w:r w:rsidRPr="00D16115">
        <w:rPr>
          <w:rFonts w:ascii="Times New Roman" w:hAnsi="Times New Roman" w:cs="Times New Roman"/>
          <w:b/>
          <w:lang w:val="en-US"/>
        </w:rPr>
        <w:t xml:space="preserve"> </w:t>
      </w:r>
      <w:r w:rsidRPr="00D16115">
        <w:rPr>
          <w:rFonts w:ascii="Times New Roman" w:hAnsi="Times New Roman" w:cs="Times New Roman"/>
          <w:bCs/>
          <w:lang w:val="en-US"/>
        </w:rPr>
        <w:t>Insights, Azure OpenAI), AWS (EC2, S3, Lambda, API Gateway, CloudWatch)</w:t>
      </w:r>
    </w:p>
    <w:p w14:paraId="414EF52B" w14:textId="7FC26619" w:rsidR="00D16115" w:rsidRPr="00D16115" w:rsidRDefault="00D16115" w:rsidP="00D16115">
      <w:pPr>
        <w:spacing w:after="0" w:line="10" w:lineRule="atLeast"/>
        <w:rPr>
          <w:rFonts w:ascii="Times New Roman" w:hAnsi="Times New Roman" w:cs="Times New Roman"/>
          <w:b/>
          <w:lang w:val="en-US"/>
        </w:rPr>
      </w:pPr>
      <w:r w:rsidRPr="00D16115">
        <w:rPr>
          <w:rFonts w:ascii="Times New Roman" w:hAnsi="Times New Roman" w:cs="Times New Roman"/>
          <w:b/>
          <w:lang w:val="en-US"/>
        </w:rPr>
        <w:t>Databases:</w:t>
      </w:r>
      <w:r>
        <w:rPr>
          <w:rFonts w:ascii="Times New Roman" w:hAnsi="Times New Roman" w:cs="Times New Roman"/>
          <w:b/>
          <w:lang w:val="en-US"/>
        </w:rPr>
        <w:t xml:space="preserve"> </w:t>
      </w:r>
      <w:r w:rsidRPr="00D16115">
        <w:rPr>
          <w:rFonts w:ascii="Times New Roman" w:hAnsi="Times New Roman" w:cs="Times New Roman"/>
          <w:bCs/>
          <w:lang w:val="en-US"/>
        </w:rPr>
        <w:t>Oracle, SQL Server, PostgreSQL, MySQL, MongoDB, Redis, Cassandra, SQL Performance Tuning</w:t>
      </w:r>
    </w:p>
    <w:p w14:paraId="0D205681" w14:textId="3704E3AE" w:rsidR="00D16115" w:rsidRPr="00D16115" w:rsidRDefault="00D16115" w:rsidP="00D16115">
      <w:pPr>
        <w:spacing w:after="0" w:line="10" w:lineRule="atLeast"/>
        <w:rPr>
          <w:rFonts w:ascii="Times New Roman" w:hAnsi="Times New Roman" w:cs="Times New Roman"/>
          <w:bCs/>
          <w:lang w:val="en-US"/>
        </w:rPr>
      </w:pPr>
      <w:r w:rsidRPr="00D16115">
        <w:rPr>
          <w:rFonts w:ascii="Times New Roman" w:hAnsi="Times New Roman" w:cs="Times New Roman"/>
          <w:b/>
          <w:lang w:val="en-US"/>
        </w:rPr>
        <w:t>Messaging &amp; Integration:</w:t>
      </w:r>
      <w:r>
        <w:rPr>
          <w:rFonts w:ascii="Times New Roman" w:hAnsi="Times New Roman" w:cs="Times New Roman"/>
          <w:b/>
          <w:lang w:val="en-US"/>
        </w:rPr>
        <w:t xml:space="preserve"> </w:t>
      </w:r>
      <w:r w:rsidRPr="00D16115">
        <w:rPr>
          <w:rFonts w:ascii="Times New Roman" w:hAnsi="Times New Roman" w:cs="Times New Roman"/>
          <w:bCs/>
          <w:lang w:val="en-US"/>
        </w:rPr>
        <w:t>Apache Kafka, Event-Driven Architecture, REST APIs, GraphQL, SOAP, WSDL,</w:t>
      </w:r>
    </w:p>
    <w:p w14:paraId="2CA34B36" w14:textId="59C52EB8" w:rsidR="00D16115" w:rsidRPr="00D16115" w:rsidRDefault="00D16115" w:rsidP="00D16115">
      <w:pPr>
        <w:spacing w:after="0" w:line="10" w:lineRule="atLeast"/>
        <w:rPr>
          <w:rFonts w:ascii="Times New Roman" w:hAnsi="Times New Roman" w:cs="Times New Roman"/>
          <w:bCs/>
          <w:lang w:val="en-US"/>
        </w:rPr>
      </w:pPr>
      <w:r w:rsidRPr="00D16115">
        <w:rPr>
          <w:rFonts w:ascii="Times New Roman" w:hAnsi="Times New Roman" w:cs="Times New Roman"/>
          <w:b/>
          <w:lang w:val="en-US"/>
        </w:rPr>
        <w:t>API Management &amp; Security:</w:t>
      </w:r>
      <w:r>
        <w:rPr>
          <w:rFonts w:ascii="Times New Roman" w:hAnsi="Times New Roman" w:cs="Times New Roman"/>
          <w:b/>
          <w:lang w:val="en-US"/>
        </w:rPr>
        <w:t xml:space="preserve"> </w:t>
      </w:r>
      <w:r w:rsidRPr="00D16115">
        <w:rPr>
          <w:rFonts w:ascii="Times New Roman" w:hAnsi="Times New Roman" w:cs="Times New Roman"/>
          <w:bCs/>
          <w:lang w:val="en-US"/>
        </w:rPr>
        <w:t>Apigee API Gateway, OAuth2, OpenID Connect (OIDC), JWT, SAML 2.0, Spring Security, Role-Based Access Control (RBAC)</w:t>
      </w:r>
    </w:p>
    <w:p w14:paraId="0F8920E0" w14:textId="3241274A" w:rsidR="00D16115" w:rsidRPr="00D16115" w:rsidRDefault="00D16115" w:rsidP="00D16115">
      <w:pPr>
        <w:spacing w:after="0" w:line="10" w:lineRule="atLeast"/>
        <w:rPr>
          <w:rFonts w:ascii="Times New Roman" w:hAnsi="Times New Roman" w:cs="Times New Roman"/>
          <w:bCs/>
          <w:lang w:val="en-US"/>
        </w:rPr>
      </w:pPr>
      <w:r w:rsidRPr="00D16115">
        <w:rPr>
          <w:rFonts w:ascii="Times New Roman" w:hAnsi="Times New Roman" w:cs="Times New Roman"/>
          <w:b/>
          <w:lang w:val="en-US"/>
        </w:rPr>
        <w:t>DevOps &amp; CI/CD:</w:t>
      </w:r>
      <w:r>
        <w:rPr>
          <w:rFonts w:ascii="Times New Roman" w:hAnsi="Times New Roman" w:cs="Times New Roman"/>
          <w:b/>
          <w:lang w:val="en-US"/>
        </w:rPr>
        <w:t xml:space="preserve"> </w:t>
      </w:r>
      <w:r w:rsidRPr="00D16115">
        <w:rPr>
          <w:rFonts w:ascii="Times New Roman" w:hAnsi="Times New Roman" w:cs="Times New Roman"/>
          <w:bCs/>
          <w:lang w:val="en-US"/>
        </w:rPr>
        <w:t xml:space="preserve">Docker, Kubernetes, Jenkins, GitHub Actions, Azure DevOps, </w:t>
      </w:r>
      <w:proofErr w:type="gramStart"/>
      <w:r w:rsidRPr="00D16115">
        <w:rPr>
          <w:rFonts w:ascii="Times New Roman" w:hAnsi="Times New Roman" w:cs="Times New Roman"/>
          <w:bCs/>
          <w:lang w:val="en-US"/>
        </w:rPr>
        <w:t>Terraform,(</w:t>
      </w:r>
      <w:proofErr w:type="gramEnd"/>
      <w:r w:rsidRPr="00D16115">
        <w:rPr>
          <w:rFonts w:ascii="Times New Roman" w:hAnsi="Times New Roman" w:cs="Times New Roman"/>
          <w:bCs/>
          <w:lang w:val="en-US"/>
        </w:rPr>
        <w:t>IaC), CI/CD Pipelines</w:t>
      </w:r>
    </w:p>
    <w:p w14:paraId="1ABEE514" w14:textId="2D125B9C" w:rsidR="00D16115" w:rsidRPr="00D16115" w:rsidRDefault="00D16115" w:rsidP="00D16115">
      <w:pPr>
        <w:spacing w:after="0" w:line="10" w:lineRule="atLeast"/>
        <w:rPr>
          <w:rFonts w:ascii="Times New Roman" w:hAnsi="Times New Roman" w:cs="Times New Roman"/>
          <w:bCs/>
          <w:lang w:val="en-US"/>
        </w:rPr>
      </w:pPr>
      <w:r w:rsidRPr="00D16115">
        <w:rPr>
          <w:rFonts w:ascii="Times New Roman" w:hAnsi="Times New Roman" w:cs="Times New Roman"/>
          <w:b/>
          <w:lang w:val="en-US"/>
        </w:rPr>
        <w:t>Testing &amp; Quality Tools:</w:t>
      </w:r>
      <w:r>
        <w:rPr>
          <w:rFonts w:ascii="Times New Roman" w:hAnsi="Times New Roman" w:cs="Times New Roman"/>
          <w:b/>
          <w:lang w:val="en-US"/>
        </w:rPr>
        <w:t xml:space="preserve"> </w:t>
      </w:r>
      <w:r w:rsidRPr="00D16115">
        <w:rPr>
          <w:rFonts w:ascii="Times New Roman" w:hAnsi="Times New Roman" w:cs="Times New Roman"/>
          <w:bCs/>
          <w:lang w:val="en-US"/>
        </w:rPr>
        <w:t>JUnit, Mockito, Jasmine, React Testing Library, Postman, SonarQube, Swagger/OpenAPI, Log4J2</w:t>
      </w:r>
    </w:p>
    <w:p w14:paraId="2866F07B" w14:textId="50983DA7" w:rsidR="00D16115" w:rsidRPr="00D16115" w:rsidRDefault="00D16115" w:rsidP="00D16115">
      <w:pPr>
        <w:spacing w:after="0" w:line="10" w:lineRule="atLeast"/>
        <w:rPr>
          <w:rFonts w:ascii="Times New Roman" w:hAnsi="Times New Roman" w:cs="Times New Roman"/>
          <w:bCs/>
          <w:lang w:val="en-US"/>
        </w:rPr>
      </w:pPr>
      <w:r w:rsidRPr="00D16115">
        <w:rPr>
          <w:rFonts w:ascii="Times New Roman" w:hAnsi="Times New Roman" w:cs="Times New Roman"/>
          <w:b/>
          <w:lang w:val="en-US"/>
        </w:rPr>
        <w:t>Architecture &amp; Design:</w:t>
      </w:r>
      <w:r>
        <w:rPr>
          <w:rFonts w:ascii="Times New Roman" w:hAnsi="Times New Roman" w:cs="Times New Roman"/>
          <w:b/>
          <w:lang w:val="en-US"/>
        </w:rPr>
        <w:t xml:space="preserve"> </w:t>
      </w:r>
      <w:r w:rsidRPr="00D16115">
        <w:rPr>
          <w:rFonts w:ascii="Times New Roman" w:hAnsi="Times New Roman" w:cs="Times New Roman"/>
          <w:bCs/>
          <w:lang w:val="en-US"/>
        </w:rPr>
        <w:t>Microservices Architecture, Object-Oriented Programming (OOP), SOLID Principles, Design Patterns, Domain-Driven Design (DDD), Cloud-Native Development</w:t>
      </w:r>
    </w:p>
    <w:p w14:paraId="10246BB7" w14:textId="7B820695" w:rsidR="00D16115" w:rsidRPr="00D16115" w:rsidRDefault="00D16115" w:rsidP="00D16115">
      <w:pPr>
        <w:spacing w:after="0" w:line="10" w:lineRule="atLeast"/>
        <w:rPr>
          <w:rFonts w:ascii="Times New Roman" w:hAnsi="Times New Roman" w:cs="Times New Roman"/>
          <w:bCs/>
          <w:lang w:val="en-US"/>
        </w:rPr>
      </w:pPr>
      <w:r w:rsidRPr="00D16115">
        <w:rPr>
          <w:rFonts w:ascii="Times New Roman" w:hAnsi="Times New Roman" w:cs="Times New Roman"/>
          <w:b/>
          <w:lang w:val="en-US"/>
        </w:rPr>
        <w:t>AI/ML &amp; Automation:</w:t>
      </w:r>
      <w:r>
        <w:rPr>
          <w:rFonts w:ascii="Times New Roman" w:hAnsi="Times New Roman" w:cs="Times New Roman"/>
          <w:b/>
          <w:lang w:val="en-US"/>
        </w:rPr>
        <w:t xml:space="preserve"> </w:t>
      </w:r>
      <w:r w:rsidRPr="00D16115">
        <w:rPr>
          <w:rFonts w:ascii="Times New Roman" w:hAnsi="Times New Roman" w:cs="Times New Roman"/>
          <w:bCs/>
          <w:lang w:val="en-US"/>
        </w:rPr>
        <w:t>Azure OpenAI, AI/ML Integrations, Intelligent Document Processing, Workflow Automation</w:t>
      </w:r>
    </w:p>
    <w:p w14:paraId="6044F477" w14:textId="02EBAF8A" w:rsidR="00D16115" w:rsidRPr="00D16115" w:rsidRDefault="00D16115" w:rsidP="00D16115">
      <w:pPr>
        <w:spacing w:after="0" w:line="10" w:lineRule="atLeast"/>
        <w:rPr>
          <w:rFonts w:ascii="Times New Roman" w:hAnsi="Times New Roman" w:cs="Times New Roman"/>
          <w:bCs/>
          <w:lang w:val="en-US"/>
        </w:rPr>
      </w:pPr>
      <w:r w:rsidRPr="00D16115">
        <w:rPr>
          <w:rFonts w:ascii="Times New Roman" w:hAnsi="Times New Roman" w:cs="Times New Roman"/>
          <w:bCs/>
          <w:lang w:val="en-US"/>
        </w:rPr>
        <w:t>Version Control:</w:t>
      </w:r>
      <w:r>
        <w:rPr>
          <w:rFonts w:ascii="Times New Roman" w:hAnsi="Times New Roman" w:cs="Times New Roman"/>
          <w:bCs/>
          <w:lang w:val="en-US"/>
        </w:rPr>
        <w:t xml:space="preserve"> </w:t>
      </w:r>
      <w:r w:rsidRPr="00D16115">
        <w:rPr>
          <w:rFonts w:ascii="Times New Roman" w:hAnsi="Times New Roman" w:cs="Times New Roman"/>
          <w:bCs/>
          <w:lang w:val="en-US"/>
        </w:rPr>
        <w:t>Git, GitHub</w:t>
      </w:r>
    </w:p>
    <w:p w14:paraId="4895E917" w14:textId="519F512B" w:rsidR="00336EB5" w:rsidRDefault="00D16115" w:rsidP="00C87A94">
      <w:pPr>
        <w:spacing w:after="0" w:line="10" w:lineRule="atLeast"/>
        <w:rPr>
          <w:rFonts w:ascii="Times New Roman" w:hAnsi="Times New Roman" w:cs="Times New Roman"/>
          <w:bCs/>
          <w:lang w:val="en-US"/>
        </w:rPr>
      </w:pPr>
      <w:r w:rsidRPr="00D16115">
        <w:rPr>
          <w:rFonts w:ascii="Times New Roman" w:hAnsi="Times New Roman" w:cs="Times New Roman"/>
          <w:b/>
          <w:lang w:val="en-US"/>
        </w:rPr>
        <w:t>Methodologies &amp; Tools:</w:t>
      </w:r>
      <w:r>
        <w:rPr>
          <w:rFonts w:ascii="Times New Roman" w:hAnsi="Times New Roman" w:cs="Times New Roman"/>
          <w:b/>
          <w:lang w:val="en-US"/>
        </w:rPr>
        <w:t xml:space="preserve"> </w:t>
      </w:r>
      <w:r w:rsidRPr="00D16115">
        <w:rPr>
          <w:rFonts w:ascii="Times New Roman" w:hAnsi="Times New Roman" w:cs="Times New Roman"/>
          <w:bCs/>
          <w:lang w:val="en-US"/>
        </w:rPr>
        <w:t>Agile, Scrum, JIRA, UML, draw.io (Component, Sequence, Data Flow Diagrams)</w:t>
      </w:r>
    </w:p>
    <w:p w14:paraId="1D89ACCE" w14:textId="77777777" w:rsidR="00385209" w:rsidRPr="00722BDD" w:rsidRDefault="00385209" w:rsidP="00C87A94">
      <w:pPr>
        <w:spacing w:after="0" w:line="10" w:lineRule="atLeast"/>
        <w:rPr>
          <w:rFonts w:ascii="Times New Roman" w:hAnsi="Times New Roman" w:cs="Times New Roman"/>
          <w:b/>
          <w:lang w:val="en-US"/>
        </w:rPr>
      </w:pPr>
    </w:p>
    <w:p w14:paraId="4D78F35B" w14:textId="60F457E7" w:rsidR="00F727A5" w:rsidRPr="00367B34" w:rsidRDefault="003C1147" w:rsidP="00367B34">
      <w:pPr>
        <w:rPr>
          <w:rFonts w:ascii="Times New Roman" w:hAnsi="Times New Roman" w:cs="Times New Roman"/>
          <w:b/>
        </w:rPr>
      </w:pPr>
      <w:r w:rsidRPr="00F07641">
        <w:rPr>
          <w:rFonts w:ascii="Times New Roman" w:hAnsi="Times New Roman" w:cs="Times New Roman"/>
          <w:b/>
        </w:rPr>
        <w:lastRenderedPageBreak/>
        <w:t>EDUCATION</w:t>
      </w:r>
      <w:r w:rsidR="00B07223">
        <w:rPr>
          <w:rFonts w:ascii="Times New Roman" w:hAnsi="Times New Roman" w:cs="Times New Roman"/>
          <w:b/>
        </w:rPr>
        <w:t>:</w:t>
      </w:r>
      <w:r w:rsidR="0073126D">
        <w:rPr>
          <w:rFonts w:ascii="Times New Roman" w:hAnsi="Times New Roman" w:cs="Times New Roman"/>
          <w:b/>
        </w:rPr>
        <w:t xml:space="preserve"> </w:t>
      </w:r>
      <w:proofErr w:type="gramStart"/>
      <w:r w:rsidR="002917DE" w:rsidRPr="002917DE">
        <w:rPr>
          <w:rFonts w:ascii="Times New Roman" w:hAnsi="Times New Roman" w:cs="Times New Roman"/>
        </w:rPr>
        <w:t>Bachelor’s</w:t>
      </w:r>
      <w:proofErr w:type="gramEnd"/>
      <w:r w:rsidR="002917DE" w:rsidRPr="002917DE">
        <w:rPr>
          <w:rFonts w:ascii="Times New Roman" w:hAnsi="Times New Roman" w:cs="Times New Roman"/>
        </w:rPr>
        <w:t xml:space="preserve"> in computer science</w:t>
      </w:r>
      <w:r w:rsidRPr="00F07641">
        <w:rPr>
          <w:rFonts w:ascii="Times New Roman" w:hAnsi="Times New Roman" w:cs="Times New Roman"/>
        </w:rPr>
        <w:t xml:space="preserve"> and engineering from Vijaya Engineering College completed in 201</w:t>
      </w:r>
      <w:r w:rsidR="007C7B78" w:rsidRPr="00F07641">
        <w:rPr>
          <w:rFonts w:ascii="Times New Roman" w:hAnsi="Times New Roman" w:cs="Times New Roman"/>
        </w:rPr>
        <w:t>4</w:t>
      </w:r>
      <w:r w:rsidRPr="00F07641">
        <w:rPr>
          <w:rFonts w:ascii="Times New Roman" w:hAnsi="Times New Roman" w:cs="Times New Roman"/>
        </w:rPr>
        <w:t>.</w:t>
      </w:r>
    </w:p>
    <w:p w14:paraId="2477F821" w14:textId="71849192" w:rsidR="00692B7A" w:rsidRDefault="00C40E6F" w:rsidP="00692B7A">
      <w:pPr>
        <w:spacing w:before="2" w:after="2"/>
        <w:contextualSpacing/>
        <w:jc w:val="center"/>
        <w:rPr>
          <w:rFonts w:ascii="Times New Roman" w:hAnsi="Times New Roman" w:cs="Times New Roman"/>
          <w:b/>
          <w:bCs/>
          <w:sz w:val="36"/>
          <w:szCs w:val="36"/>
        </w:rPr>
      </w:pPr>
      <w:r w:rsidRPr="00321F79">
        <w:rPr>
          <w:rFonts w:ascii="Times New Roman" w:hAnsi="Times New Roman" w:cs="Times New Roman"/>
          <w:b/>
          <w:bCs/>
          <w:sz w:val="36"/>
          <w:szCs w:val="36"/>
        </w:rPr>
        <w:t>Professional</w:t>
      </w:r>
      <w:r w:rsidR="00875DBD" w:rsidRPr="00321F79">
        <w:rPr>
          <w:rFonts w:ascii="Times New Roman" w:hAnsi="Times New Roman" w:cs="Times New Roman"/>
          <w:b/>
          <w:bCs/>
          <w:sz w:val="36"/>
          <w:szCs w:val="36"/>
        </w:rPr>
        <w:t xml:space="preserve"> </w:t>
      </w:r>
      <w:r w:rsidR="007D1DBB" w:rsidRPr="00321F79">
        <w:rPr>
          <w:rFonts w:ascii="Times New Roman" w:hAnsi="Times New Roman" w:cs="Times New Roman"/>
          <w:b/>
          <w:bCs/>
          <w:sz w:val="36"/>
          <w:szCs w:val="36"/>
        </w:rPr>
        <w:t>Experience</w:t>
      </w:r>
    </w:p>
    <w:p w14:paraId="6CC84E13" w14:textId="2DA5DFA4" w:rsidR="00692B7A" w:rsidRPr="00F07641" w:rsidRDefault="00692B7A" w:rsidP="00692B7A">
      <w:pPr>
        <w:spacing w:before="2" w:after="2"/>
        <w:contextualSpacing/>
        <w:rPr>
          <w:rFonts w:ascii="Times New Roman" w:hAnsi="Times New Roman" w:cs="Times New Roman"/>
          <w:b/>
          <w:bCs/>
        </w:rPr>
      </w:pPr>
      <w:r w:rsidRPr="0061380C">
        <w:rPr>
          <w:rFonts w:ascii="Times New Roman" w:hAnsi="Times New Roman" w:cs="Times New Roman"/>
          <w:b/>
          <w:bCs/>
        </w:rPr>
        <w:t>S</w:t>
      </w:r>
      <w:r>
        <w:rPr>
          <w:rFonts w:ascii="Times New Roman" w:hAnsi="Times New Roman" w:cs="Times New Roman"/>
          <w:b/>
          <w:bCs/>
        </w:rPr>
        <w:t>r</w:t>
      </w:r>
      <w:r w:rsidR="004F2E8B">
        <w:rPr>
          <w:rFonts w:ascii="Times New Roman" w:hAnsi="Times New Roman" w:cs="Times New Roman"/>
          <w:b/>
          <w:bCs/>
        </w:rPr>
        <w:t xml:space="preserve"> Java</w:t>
      </w:r>
      <w:r>
        <w:rPr>
          <w:rFonts w:ascii="Times New Roman" w:hAnsi="Times New Roman" w:cs="Times New Roman"/>
          <w:b/>
          <w:bCs/>
        </w:rPr>
        <w:t xml:space="preserve"> </w:t>
      </w:r>
      <w:r w:rsidRPr="0061380C">
        <w:rPr>
          <w:rFonts w:ascii="Times New Roman" w:hAnsi="Times New Roman" w:cs="Times New Roman"/>
          <w:b/>
          <w:bCs/>
        </w:rPr>
        <w:t xml:space="preserve">Full Stack </w:t>
      </w:r>
      <w:r w:rsidR="00BA481A">
        <w:rPr>
          <w:rFonts w:ascii="Times New Roman" w:hAnsi="Times New Roman" w:cs="Times New Roman"/>
          <w:b/>
          <w:bCs/>
        </w:rPr>
        <w:t>Developer</w:t>
      </w:r>
      <w:r>
        <w:rPr>
          <w:rFonts w:ascii="Times New Roman" w:hAnsi="Times New Roman" w:cs="Times New Roman"/>
          <w:b/>
          <w:bCs/>
        </w:rPr>
        <w:br/>
      </w:r>
      <w:r>
        <w:rPr>
          <w:rFonts w:ascii="Times New Roman" w:hAnsi="Times New Roman" w:cs="Times New Roman"/>
          <w:b/>
        </w:rPr>
        <w:t>Stryker</w:t>
      </w:r>
      <w:r w:rsidRPr="00F07641">
        <w:rPr>
          <w:rFonts w:ascii="Times New Roman" w:hAnsi="Times New Roman" w:cs="Times New Roman"/>
          <w:b/>
        </w:rPr>
        <w:t xml:space="preserve"> - </w:t>
      </w:r>
      <w:r>
        <w:rPr>
          <w:rFonts w:ascii="Times New Roman" w:hAnsi="Times New Roman" w:cs="Times New Roman"/>
          <w:b/>
        </w:rPr>
        <w:t>Portage</w:t>
      </w:r>
      <w:r w:rsidRPr="00F07641">
        <w:rPr>
          <w:rFonts w:ascii="Times New Roman" w:hAnsi="Times New Roman" w:cs="Times New Roman"/>
          <w:b/>
        </w:rPr>
        <w:t>, Michigan</w:t>
      </w:r>
      <w:r w:rsidRPr="00F07641">
        <w:rPr>
          <w:rFonts w:ascii="Times New Roman" w:hAnsi="Times New Roman" w:cs="Times New Roman"/>
          <w:b/>
          <w:bCs/>
        </w:rPr>
        <w:t xml:space="preserve">                                                                                                                          </w:t>
      </w:r>
      <w:r>
        <w:rPr>
          <w:rFonts w:ascii="Times New Roman" w:hAnsi="Times New Roman" w:cs="Times New Roman"/>
          <w:b/>
          <w:bCs/>
        </w:rPr>
        <w:t>Jan</w:t>
      </w:r>
      <w:r w:rsidRPr="00F07641">
        <w:rPr>
          <w:rFonts w:ascii="Times New Roman" w:hAnsi="Times New Roman" w:cs="Times New Roman"/>
          <w:b/>
          <w:bCs/>
        </w:rPr>
        <w:t xml:space="preserve"> 202</w:t>
      </w:r>
      <w:r>
        <w:rPr>
          <w:rFonts w:ascii="Times New Roman" w:hAnsi="Times New Roman" w:cs="Times New Roman"/>
          <w:b/>
          <w:bCs/>
        </w:rPr>
        <w:t xml:space="preserve">5 </w:t>
      </w:r>
      <w:r w:rsidR="00EB248A">
        <w:rPr>
          <w:rFonts w:ascii="Times New Roman" w:hAnsi="Times New Roman" w:cs="Times New Roman"/>
          <w:b/>
          <w:bCs/>
        </w:rPr>
        <w:t xml:space="preserve">– </w:t>
      </w:r>
      <w:r w:rsidR="002119CA">
        <w:rPr>
          <w:rFonts w:ascii="Times New Roman" w:hAnsi="Times New Roman" w:cs="Times New Roman"/>
          <w:b/>
          <w:bCs/>
        </w:rPr>
        <w:t>Present</w:t>
      </w:r>
    </w:p>
    <w:p w14:paraId="035303D6" w14:textId="77777777" w:rsidR="00692B7A" w:rsidRDefault="00692B7A" w:rsidP="00692B7A">
      <w:pPr>
        <w:spacing w:before="2" w:after="2"/>
        <w:contextualSpacing/>
        <w:rPr>
          <w:rFonts w:ascii="Times New Roman" w:hAnsi="Times New Roman" w:cs="Times New Roman"/>
          <w:b/>
          <w:bCs/>
        </w:rPr>
      </w:pPr>
      <w:r w:rsidRPr="00F07641">
        <w:rPr>
          <w:rFonts w:ascii="Times New Roman" w:hAnsi="Times New Roman" w:cs="Times New Roman"/>
          <w:b/>
          <w:bCs/>
        </w:rPr>
        <w:t xml:space="preserve">Responsibilities: </w:t>
      </w:r>
    </w:p>
    <w:p w14:paraId="6C43EEFD" w14:textId="68284920"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Designed and developed Java 17 Spring Boot microservices supporting inventory lifecycle management, compliance validation, operational reporting, and workflow automation across enterprise inventory platforms.</w:t>
      </w:r>
    </w:p>
    <w:p w14:paraId="05344E49"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Engineered RESTful APIs and GraphQL services enabling secure integration between inventory applications, enterprise systems, and third-party business platforms.</w:t>
      </w:r>
    </w:p>
    <w:p w14:paraId="42ABE910"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Developed responsive React.js and TypeScript user interfaces using Hooks, Redux, and reusable component patterns to provide real-time inventory visibility, operational dashboards, and reporting capabilities.</w:t>
      </w:r>
    </w:p>
    <w:p w14:paraId="5818DA89"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Implemented domain-driven microservices architecture to improve scalability, maintainability, and deployment flexibility across distributed systems.</w:t>
      </w:r>
    </w:p>
    <w:p w14:paraId="4C849DCC"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Applied SOLID principles, Factory, Strategy, and Dependency Injection design patterns while developing enterprise services and reusable business components.</w:t>
      </w:r>
    </w:p>
    <w:p w14:paraId="16A687C2"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Integrated Azure OpenAI services with Spring Boot workflows to automate extraction and classification of information from inspection reports, reducing manual effort and improving processing efficiency.</w:t>
      </w:r>
    </w:p>
    <w:p w14:paraId="0DB2DF7E"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Collaborated with data engineering teams to integrate AI/ML-powered classification and prediction services supporting intelligent document processing and operational decision-making workflows.</w:t>
      </w:r>
    </w:p>
    <w:p w14:paraId="2234993A"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Developed event-driven serverless workflows using Azure Functions and cloud messaging services to automate notifications, validations, and background processing activities.</w:t>
      </w:r>
    </w:p>
    <w:p w14:paraId="56E6FF3D"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Secured APIs and microservices using Spring Security, OAuth2, JWT, and role-based authorization controls to enforce enterprise security standards.</w:t>
      </w:r>
    </w:p>
    <w:p w14:paraId="76DAB7B3"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Implemented Kafka-based event-driven architecture supporting real-time inventory updates, compliance notifications, and asynchronous business transactions.</w:t>
      </w:r>
    </w:p>
    <w:p w14:paraId="3FC6477D"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 xml:space="preserve">Designed and optimized SQL Server and PostgreSQL database objects </w:t>
      </w:r>
      <w:proofErr w:type="gramStart"/>
      <w:r w:rsidRPr="00C13E4A">
        <w:rPr>
          <w:rFonts w:ascii="Times New Roman" w:hAnsi="Times New Roman" w:cs="Times New Roman"/>
          <w:lang w:val="en-US"/>
        </w:rPr>
        <w:t>including</w:t>
      </w:r>
      <w:proofErr w:type="gramEnd"/>
      <w:r w:rsidRPr="00C13E4A">
        <w:rPr>
          <w:rFonts w:ascii="Times New Roman" w:hAnsi="Times New Roman" w:cs="Times New Roman"/>
          <w:lang w:val="en-US"/>
        </w:rPr>
        <w:t xml:space="preserve"> stored procedures, indexed views, functions, and high-performance queries supporting large-scale transactional workloads.</w:t>
      </w:r>
    </w:p>
    <w:p w14:paraId="34B14AD2"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Improved application responsiveness through query optimization, caching strategies, asynchronous processing, and API performance tuning techniques.</w:t>
      </w:r>
    </w:p>
    <w:p w14:paraId="10902DEA" w14:textId="2B4E21F0"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 xml:space="preserve">Built reusable React components, custom </w:t>
      </w:r>
      <w:proofErr w:type="spellStart"/>
      <w:proofErr w:type="gramStart"/>
      <w:r w:rsidRPr="00C13E4A">
        <w:rPr>
          <w:rFonts w:ascii="Times New Roman" w:hAnsi="Times New Roman" w:cs="Times New Roman"/>
          <w:lang w:val="en-US"/>
        </w:rPr>
        <w:t>Hooks,shared</w:t>
      </w:r>
      <w:proofErr w:type="spellEnd"/>
      <w:proofErr w:type="gramEnd"/>
      <w:r w:rsidRPr="00C13E4A">
        <w:rPr>
          <w:rFonts w:ascii="Times New Roman" w:hAnsi="Times New Roman" w:cs="Times New Roman"/>
          <w:lang w:val="en-US"/>
        </w:rPr>
        <w:t xml:space="preserve"> UI modules</w:t>
      </w:r>
      <w:r w:rsidR="00F44107">
        <w:rPr>
          <w:rFonts w:ascii="Times New Roman" w:hAnsi="Times New Roman" w:cs="Times New Roman"/>
          <w:lang w:val="en-US"/>
        </w:rPr>
        <w:t xml:space="preserve"> </w:t>
      </w:r>
      <w:r w:rsidRPr="00C13E4A">
        <w:rPr>
          <w:rFonts w:ascii="Times New Roman" w:hAnsi="Times New Roman" w:cs="Times New Roman"/>
          <w:lang w:val="en-US"/>
        </w:rPr>
        <w:t>accelerated feature delivery</w:t>
      </w:r>
      <w:r w:rsidR="00F44107">
        <w:rPr>
          <w:rFonts w:ascii="Times New Roman" w:hAnsi="Times New Roman" w:cs="Times New Roman"/>
          <w:lang w:val="en-US"/>
        </w:rPr>
        <w:t xml:space="preserve"> </w:t>
      </w:r>
      <w:r w:rsidRPr="00C13E4A">
        <w:rPr>
          <w:rFonts w:ascii="Times New Roman" w:hAnsi="Times New Roman" w:cs="Times New Roman"/>
          <w:lang w:val="en-US"/>
        </w:rPr>
        <w:t>improved maintainability.</w:t>
      </w:r>
    </w:p>
    <w:p w14:paraId="063E1266"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Integrated third-party vendor platforms and enterprise services through REST and GraphQL interfaces, enabling secure data exchange and workflow orchestration.</w:t>
      </w:r>
    </w:p>
    <w:p w14:paraId="165482DD"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Developed cloud-native microservices deployed on Azure Kubernetes Service (AKS) using containerized architectures, automated scaling, and resilient deployment strategies.</w:t>
      </w:r>
    </w:p>
    <w:p w14:paraId="432D076A"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Utilized Azure Monitor and Application Insights to identify performance bottlenecks, track application health, and proactively resolve production issues.</w:t>
      </w:r>
    </w:p>
    <w:p w14:paraId="31825104"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Automated infrastructure provisioning and configuration management using Terraform, improving environment consistency across development, testing, and production platforms.</w:t>
      </w:r>
    </w:p>
    <w:p w14:paraId="6F6AC251" w14:textId="74B8EA05"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Incorporated SonarQube quality gates, automated testing,</w:t>
      </w:r>
      <w:r w:rsidR="00CF3D00">
        <w:rPr>
          <w:rFonts w:ascii="Times New Roman" w:hAnsi="Times New Roman" w:cs="Times New Roman"/>
          <w:lang w:val="en-US"/>
        </w:rPr>
        <w:t xml:space="preserve"> </w:t>
      </w:r>
      <w:r w:rsidRPr="00C13E4A">
        <w:rPr>
          <w:rFonts w:ascii="Times New Roman" w:hAnsi="Times New Roman" w:cs="Times New Roman"/>
          <w:lang w:val="en-US"/>
        </w:rPr>
        <w:t>CI/CD workflows</w:t>
      </w:r>
      <w:r w:rsidR="00CF3D00">
        <w:rPr>
          <w:rFonts w:ascii="Times New Roman" w:hAnsi="Times New Roman" w:cs="Times New Roman"/>
          <w:lang w:val="en-US"/>
        </w:rPr>
        <w:t xml:space="preserve"> </w:t>
      </w:r>
      <w:r w:rsidRPr="00C13E4A">
        <w:rPr>
          <w:rFonts w:ascii="Times New Roman" w:hAnsi="Times New Roman" w:cs="Times New Roman"/>
          <w:lang w:val="en-US"/>
        </w:rPr>
        <w:t>improve code quality</w:t>
      </w:r>
      <w:r w:rsidR="00CF3D00">
        <w:rPr>
          <w:rFonts w:ascii="Times New Roman" w:hAnsi="Times New Roman" w:cs="Times New Roman"/>
          <w:lang w:val="en-US"/>
        </w:rPr>
        <w:t xml:space="preserve"> </w:t>
      </w:r>
      <w:r w:rsidRPr="00C13E4A">
        <w:rPr>
          <w:rFonts w:ascii="Times New Roman" w:hAnsi="Times New Roman" w:cs="Times New Roman"/>
          <w:lang w:val="en-US"/>
        </w:rPr>
        <w:t>deployment confidence.</w:t>
      </w:r>
    </w:p>
    <w:p w14:paraId="6DADA2A5" w14:textId="77777777" w:rsidR="00C13E4A" w:rsidRPr="00C13E4A"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Implemented resilience patterns including circuit breakers, retry mechanisms, centralized exception handling, and health monitoring to improve system reliability.</w:t>
      </w:r>
    </w:p>
    <w:p w14:paraId="0742E7E5" w14:textId="0BEDA482" w:rsidR="00065C94" w:rsidRPr="00065C94" w:rsidRDefault="00C13E4A" w:rsidP="00C13E4A">
      <w:pPr>
        <w:pStyle w:val="ListParagraph"/>
        <w:numPr>
          <w:ilvl w:val="0"/>
          <w:numId w:val="5"/>
        </w:numPr>
        <w:rPr>
          <w:rFonts w:ascii="Times New Roman" w:hAnsi="Times New Roman" w:cs="Times New Roman"/>
          <w:lang w:val="en-US"/>
        </w:rPr>
      </w:pPr>
      <w:r w:rsidRPr="00C13E4A">
        <w:rPr>
          <w:rFonts w:ascii="Times New Roman" w:hAnsi="Times New Roman" w:cs="Times New Roman"/>
          <w:lang w:val="en-US"/>
        </w:rPr>
        <w:t>Participated in architecture reviews, code reviews, sprint planning sessions, and mentoring initiatives supporting engineering best practices</w:t>
      </w:r>
    </w:p>
    <w:p w14:paraId="582CD8B2" w14:textId="7312CC4D" w:rsidR="00370170" w:rsidRPr="00DD2169" w:rsidRDefault="00370170" w:rsidP="00DD2169">
      <w:pPr>
        <w:pStyle w:val="ListParagraph"/>
        <w:numPr>
          <w:ilvl w:val="0"/>
          <w:numId w:val="5"/>
        </w:numPr>
        <w:rPr>
          <w:rFonts w:ascii="Times New Roman" w:hAnsi="Times New Roman" w:cs="Times New Roman"/>
          <w:lang w:val="en-US"/>
        </w:rPr>
      </w:pPr>
      <w:r w:rsidRPr="00DD2169">
        <w:rPr>
          <w:rFonts w:ascii="Times New Roman" w:hAnsi="Times New Roman" w:cs="Times New Roman"/>
        </w:rPr>
        <w:t>Conducted regular peer code reviews and sprint ceremonies throughout the engagement, mentoring junior developers on Spring Boot microservices patterns and React UI best practices.</w:t>
      </w:r>
    </w:p>
    <w:p w14:paraId="5E42209A" w14:textId="03AA69D5" w:rsidR="007068C0" w:rsidRDefault="008D305D" w:rsidP="00E647CA">
      <w:pPr>
        <w:spacing w:before="2" w:after="2"/>
        <w:ind w:left="180"/>
        <w:rPr>
          <w:rFonts w:ascii="Times New Roman" w:hAnsi="Times New Roman" w:cs="Times New Roman"/>
        </w:rPr>
      </w:pPr>
      <w:r w:rsidRPr="008D305D">
        <w:rPr>
          <w:rFonts w:ascii="Times New Roman" w:hAnsi="Times New Roman" w:cs="Times New Roman"/>
          <w:b/>
          <w:bCs/>
        </w:rPr>
        <w:t>Environment:</w:t>
      </w:r>
      <w:r w:rsidRPr="008D305D">
        <w:rPr>
          <w:rFonts w:ascii="Times New Roman" w:hAnsi="Times New Roman" w:cs="Times New Roman"/>
        </w:rPr>
        <w:t xml:space="preserve"> </w:t>
      </w:r>
      <w:r w:rsidR="00AB4993" w:rsidRPr="00AB4993">
        <w:rPr>
          <w:rFonts w:ascii="Times New Roman" w:hAnsi="Times New Roman" w:cs="Times New Roman"/>
        </w:rPr>
        <w:t xml:space="preserve">Java 17, Spring Boot 3.0, Spring Security, Microservices, RESTful APIs, </w:t>
      </w:r>
      <w:proofErr w:type="spellStart"/>
      <w:r w:rsidR="00AB4993" w:rsidRPr="00AB4993">
        <w:rPr>
          <w:rFonts w:ascii="Times New Roman" w:hAnsi="Times New Roman" w:cs="Times New Roman"/>
        </w:rPr>
        <w:t>GraphQL</w:t>
      </w:r>
      <w:proofErr w:type="spellEnd"/>
      <w:r w:rsidR="00AB4993" w:rsidRPr="00AB4993">
        <w:rPr>
          <w:rFonts w:ascii="Times New Roman" w:hAnsi="Times New Roman" w:cs="Times New Roman"/>
        </w:rPr>
        <w:t>, React.js, TypeScript, Redux, React Hooks, SQL Server, PostgreSQL, Spring Data JPA, Hibernate, Kafka, Apigee API Gateway, Azure App Services, Azure Kubernetes Service (AKS), Azure Blob Storage, Azure Monitor, Application Insights, Azure OpenAI, Docker, Kubernetes, Terraform, SonarQube, GitHub Actions, Azure DevOps, Jenkins, OAuth2, Maven, Agile/Scrum, JIRA</w:t>
      </w:r>
      <w:r w:rsidR="00E647CA" w:rsidRPr="00E647CA">
        <w:rPr>
          <w:rFonts w:ascii="Times New Roman" w:hAnsi="Times New Roman" w:cs="Times New Roman"/>
        </w:rPr>
        <w:t>.</w:t>
      </w:r>
    </w:p>
    <w:p w14:paraId="3226F059" w14:textId="77777777" w:rsidR="00DE7E60" w:rsidRPr="00F653A9" w:rsidRDefault="00DE7E60" w:rsidP="00E647CA">
      <w:pPr>
        <w:spacing w:before="2" w:after="2"/>
        <w:ind w:left="180"/>
        <w:rPr>
          <w:rFonts w:ascii="Times New Roman" w:hAnsi="Times New Roman" w:cs="Times New Roman"/>
        </w:rPr>
      </w:pPr>
    </w:p>
    <w:p w14:paraId="1B14C262" w14:textId="51569453" w:rsidR="002E685A" w:rsidRPr="00F07641" w:rsidRDefault="0061380C" w:rsidP="002E685A">
      <w:pPr>
        <w:spacing w:before="2" w:after="2"/>
        <w:contextualSpacing/>
        <w:rPr>
          <w:rFonts w:ascii="Times New Roman" w:hAnsi="Times New Roman" w:cs="Times New Roman"/>
          <w:b/>
          <w:bCs/>
        </w:rPr>
      </w:pPr>
      <w:r w:rsidRPr="0061380C">
        <w:rPr>
          <w:rFonts w:ascii="Times New Roman" w:hAnsi="Times New Roman" w:cs="Times New Roman"/>
          <w:b/>
          <w:bCs/>
        </w:rPr>
        <w:t>S</w:t>
      </w:r>
      <w:r w:rsidR="00B9229F">
        <w:rPr>
          <w:rFonts w:ascii="Times New Roman" w:hAnsi="Times New Roman" w:cs="Times New Roman"/>
          <w:b/>
          <w:bCs/>
        </w:rPr>
        <w:t>r</w:t>
      </w:r>
      <w:r w:rsidR="005810D4">
        <w:rPr>
          <w:rFonts w:ascii="Times New Roman" w:hAnsi="Times New Roman" w:cs="Times New Roman"/>
          <w:b/>
          <w:bCs/>
        </w:rPr>
        <w:t xml:space="preserve"> </w:t>
      </w:r>
      <w:r w:rsidRPr="0061380C">
        <w:rPr>
          <w:rFonts w:ascii="Times New Roman" w:hAnsi="Times New Roman" w:cs="Times New Roman"/>
          <w:b/>
          <w:bCs/>
        </w:rPr>
        <w:t xml:space="preserve">Full Stack </w:t>
      </w:r>
      <w:r w:rsidR="00ED25FD">
        <w:rPr>
          <w:rFonts w:ascii="Times New Roman" w:hAnsi="Times New Roman" w:cs="Times New Roman"/>
          <w:b/>
          <w:bCs/>
        </w:rPr>
        <w:t>Developer</w:t>
      </w:r>
      <w:r>
        <w:rPr>
          <w:rFonts w:ascii="Times New Roman" w:hAnsi="Times New Roman" w:cs="Times New Roman"/>
          <w:b/>
          <w:bCs/>
        </w:rPr>
        <w:br/>
      </w:r>
      <w:r w:rsidR="00DB3E2A" w:rsidRPr="00F07641">
        <w:rPr>
          <w:rFonts w:ascii="Times New Roman" w:hAnsi="Times New Roman" w:cs="Times New Roman"/>
          <w:b/>
        </w:rPr>
        <w:t>BCBSM - Detroit, Michigan</w:t>
      </w:r>
      <w:r w:rsidR="002E685A" w:rsidRPr="00F07641">
        <w:rPr>
          <w:rFonts w:ascii="Times New Roman" w:hAnsi="Times New Roman" w:cs="Times New Roman"/>
          <w:b/>
          <w:bCs/>
        </w:rPr>
        <w:t xml:space="preserve">                                                                                                                        April 2023</w:t>
      </w:r>
      <w:r w:rsidR="005C29AC">
        <w:rPr>
          <w:rFonts w:ascii="Times New Roman" w:hAnsi="Times New Roman" w:cs="Times New Roman"/>
          <w:b/>
          <w:bCs/>
        </w:rPr>
        <w:t xml:space="preserve"> </w:t>
      </w:r>
      <w:r w:rsidR="00692B7A">
        <w:rPr>
          <w:rFonts w:ascii="Times New Roman" w:hAnsi="Times New Roman" w:cs="Times New Roman"/>
          <w:b/>
          <w:bCs/>
        </w:rPr>
        <w:t>–</w:t>
      </w:r>
      <w:r w:rsidR="005C29AC">
        <w:rPr>
          <w:rFonts w:ascii="Times New Roman" w:hAnsi="Times New Roman" w:cs="Times New Roman"/>
          <w:b/>
          <w:bCs/>
        </w:rPr>
        <w:t xml:space="preserve"> </w:t>
      </w:r>
      <w:r w:rsidR="00692B7A">
        <w:rPr>
          <w:rFonts w:ascii="Times New Roman" w:hAnsi="Times New Roman" w:cs="Times New Roman"/>
          <w:b/>
          <w:bCs/>
        </w:rPr>
        <w:t>Dec 2024</w:t>
      </w:r>
    </w:p>
    <w:p w14:paraId="6B04E2C3" w14:textId="0671DD75" w:rsidR="00875DBD" w:rsidRPr="00F07641" w:rsidRDefault="00875DBD" w:rsidP="002E685A">
      <w:pPr>
        <w:spacing w:before="2" w:after="2"/>
        <w:contextualSpacing/>
        <w:rPr>
          <w:rFonts w:ascii="Times New Roman" w:hAnsi="Times New Roman" w:cs="Times New Roman"/>
          <w:b/>
          <w:bCs/>
        </w:rPr>
      </w:pPr>
      <w:r w:rsidRPr="00F07641">
        <w:rPr>
          <w:rFonts w:ascii="Times New Roman" w:hAnsi="Times New Roman" w:cs="Times New Roman"/>
          <w:b/>
          <w:bCs/>
        </w:rPr>
        <w:t xml:space="preserve">Responsibilities: </w:t>
      </w:r>
    </w:p>
    <w:p w14:paraId="58536E17" w14:textId="77777777" w:rsidR="00F022CB" w:rsidRPr="00F022CB" w:rsidRDefault="00A06D44" w:rsidP="00F022CB">
      <w:pPr>
        <w:pStyle w:val="ListParagraph"/>
        <w:numPr>
          <w:ilvl w:val="0"/>
          <w:numId w:val="5"/>
        </w:numPr>
        <w:spacing w:before="2" w:after="2"/>
        <w:rPr>
          <w:rFonts w:ascii="Times New Roman" w:hAnsi="Times New Roman" w:cs="Times New Roman"/>
        </w:rPr>
      </w:pPr>
      <w:r w:rsidRPr="00F07641">
        <w:rPr>
          <w:rFonts w:ascii="Times New Roman" w:hAnsi="Times New Roman" w:cs="Times New Roman"/>
        </w:rPr>
        <w:lastRenderedPageBreak/>
        <w:t xml:space="preserve">Experience </w:t>
      </w:r>
      <w:r w:rsidR="00F022CB" w:rsidRPr="00F022CB">
        <w:rPr>
          <w:rFonts w:ascii="Times New Roman" w:hAnsi="Times New Roman" w:cs="Times New Roman"/>
        </w:rPr>
        <w:t>Modernized a large-scale healthcare platform by migrating legacy Java 8 applications to Java 17 and decomposing monolithic services into Spring Boot microservices.</w:t>
      </w:r>
    </w:p>
    <w:p w14:paraId="13B33C34" w14:textId="7777777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Developed enterprise healthcare applications supporting claims processing, eligibility verification, provider onboarding, and member services.</w:t>
      </w:r>
    </w:p>
    <w:p w14:paraId="5E19542E" w14:textId="7777777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Designed business services using object-oriented programming principles and enterprise design patterns to improve maintainability and scalability.</w:t>
      </w:r>
    </w:p>
    <w:p w14:paraId="0CBF58E2" w14:textId="7777777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Built Angular 15 and TypeScript-based user interfaces delivering responsive healthcare workflows and self-service capabilities.</w:t>
      </w:r>
    </w:p>
    <w:p w14:paraId="23C1865C" w14:textId="7777777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 xml:space="preserve">Established RESTful API standards and </w:t>
      </w:r>
      <w:proofErr w:type="spellStart"/>
      <w:r w:rsidRPr="00F022CB">
        <w:rPr>
          <w:rFonts w:ascii="Times New Roman" w:hAnsi="Times New Roman" w:cs="Times New Roman"/>
        </w:rPr>
        <w:t>OpenAPI</w:t>
      </w:r>
      <w:proofErr w:type="spellEnd"/>
      <w:r w:rsidRPr="00F022CB">
        <w:rPr>
          <w:rFonts w:ascii="Times New Roman" w:hAnsi="Times New Roman" w:cs="Times New Roman"/>
        </w:rPr>
        <w:t xml:space="preserve"> documentation practices improving interoperability across internal and external healthcare systems.</w:t>
      </w:r>
    </w:p>
    <w:p w14:paraId="524C29FF" w14:textId="7777777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Leveraged Apache Kafka to enable event-driven claims ingestion, eligibility processing, notification workflows, and asynchronous data synchronization.</w:t>
      </w:r>
    </w:p>
    <w:p w14:paraId="4EF40CC7" w14:textId="7777777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 xml:space="preserve">Introduced </w:t>
      </w:r>
      <w:proofErr w:type="spellStart"/>
      <w:r w:rsidRPr="00F022CB">
        <w:rPr>
          <w:rFonts w:ascii="Times New Roman" w:hAnsi="Times New Roman" w:cs="Times New Roman"/>
        </w:rPr>
        <w:t>GraphQL</w:t>
      </w:r>
      <w:proofErr w:type="spellEnd"/>
      <w:r w:rsidRPr="00F022CB">
        <w:rPr>
          <w:rFonts w:ascii="Times New Roman" w:hAnsi="Times New Roman" w:cs="Times New Roman"/>
        </w:rPr>
        <w:t xml:space="preserve"> services alongside REST APIs to provide efficient data retrieval and reduce frontend over-fetching.</w:t>
      </w:r>
    </w:p>
    <w:p w14:paraId="039B12C7" w14:textId="7777777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Developed Node.js middleware components handling authentication, validation, logging, exception management, and request orchestration.</w:t>
      </w:r>
    </w:p>
    <w:p w14:paraId="6F2BFFA8" w14:textId="7777777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Integrated SQL Server, MongoDB, MySQL, and Redis data stores supporting transactional processing and high-volume healthcare operations.</w:t>
      </w:r>
    </w:p>
    <w:p w14:paraId="05FBC60C" w14:textId="7777777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Implemented OAuth2, JWT, and secure communication frameworks protecting sensitive healthcare information.</w:t>
      </w:r>
    </w:p>
    <w:p w14:paraId="26E97122" w14:textId="7777777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Collaborated with enterprise architects to design third-party integrations connecting provider systems, partner applications, and healthcare service platforms.</w:t>
      </w:r>
    </w:p>
    <w:p w14:paraId="4DF6FB16" w14:textId="214A0C5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Built AWS Lambda services API Gateway integrations supporting scalable backend processing</w:t>
      </w:r>
      <w:r w:rsidR="000A0832">
        <w:rPr>
          <w:rFonts w:ascii="Times New Roman" w:hAnsi="Times New Roman" w:cs="Times New Roman"/>
        </w:rPr>
        <w:t xml:space="preserve"> </w:t>
      </w:r>
      <w:r w:rsidRPr="00F022CB">
        <w:rPr>
          <w:rFonts w:ascii="Times New Roman" w:hAnsi="Times New Roman" w:cs="Times New Roman"/>
        </w:rPr>
        <w:t>event-driven workflows.</w:t>
      </w:r>
    </w:p>
    <w:p w14:paraId="170B59B4" w14:textId="4FC67204"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 xml:space="preserve">Managed containerized deployments using Docker and Kubernetes to support reliable service delivery across </w:t>
      </w:r>
      <w:r w:rsidR="000A0832">
        <w:rPr>
          <w:rFonts w:ascii="Times New Roman" w:hAnsi="Times New Roman" w:cs="Times New Roman"/>
        </w:rPr>
        <w:t>env</w:t>
      </w:r>
    </w:p>
    <w:p w14:paraId="297D18A5" w14:textId="7777777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Established CI/CD pipelines integrating automated builds, testing, code quality validation, and deployment automation.</w:t>
      </w:r>
    </w:p>
    <w:p w14:paraId="3F274C01" w14:textId="77777777" w:rsidR="00F022CB" w:rsidRP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Utilized SonarQube metrics to identify technical debt, enforce coding standards, and improve long-term maintainability.</w:t>
      </w:r>
    </w:p>
    <w:p w14:paraId="2BACF294" w14:textId="1136A517" w:rsidR="00F022CB" w:rsidRPr="00115755" w:rsidRDefault="00F022CB" w:rsidP="00115755">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 xml:space="preserve">Supported production environments by troubleshooting application issues, performing root-cause analysis, and implementing corrective </w:t>
      </w:r>
      <w:r w:rsidR="00115755" w:rsidRPr="00F022CB">
        <w:rPr>
          <w:rFonts w:ascii="Times New Roman" w:hAnsi="Times New Roman" w:cs="Times New Roman"/>
        </w:rPr>
        <w:t>solutions.</w:t>
      </w:r>
    </w:p>
    <w:p w14:paraId="5386C5E1" w14:textId="77777777" w:rsidR="00F022CB" w:rsidRDefault="00F022CB" w:rsidP="00F022CB">
      <w:pPr>
        <w:pStyle w:val="ListParagraph"/>
        <w:numPr>
          <w:ilvl w:val="0"/>
          <w:numId w:val="5"/>
        </w:numPr>
        <w:spacing w:before="2" w:after="2"/>
        <w:rPr>
          <w:rFonts w:ascii="Times New Roman" w:hAnsi="Times New Roman" w:cs="Times New Roman"/>
        </w:rPr>
      </w:pPr>
      <w:r w:rsidRPr="00F022CB">
        <w:rPr>
          <w:rFonts w:ascii="Times New Roman" w:hAnsi="Times New Roman" w:cs="Times New Roman"/>
        </w:rPr>
        <w:t>Facilitated technical knowledge-sharing sessions focused on microservices architecture, API development, and secure coding practices</w:t>
      </w:r>
    </w:p>
    <w:p w14:paraId="463D14A1" w14:textId="2FC92B16" w:rsidR="00A06D44" w:rsidRPr="00F07641" w:rsidRDefault="00A06D44" w:rsidP="00F022CB">
      <w:pPr>
        <w:pStyle w:val="ListParagraph"/>
        <w:numPr>
          <w:ilvl w:val="0"/>
          <w:numId w:val="5"/>
        </w:numPr>
        <w:spacing w:before="2" w:after="2"/>
        <w:rPr>
          <w:rFonts w:ascii="Times New Roman" w:hAnsi="Times New Roman" w:cs="Times New Roman"/>
        </w:rPr>
      </w:pPr>
      <w:r w:rsidRPr="00F07641">
        <w:rPr>
          <w:rFonts w:ascii="Times New Roman" w:hAnsi="Times New Roman" w:cs="Times New Roman"/>
        </w:rPr>
        <w:t xml:space="preserve">Actively worked on Docker files and managed </w:t>
      </w:r>
      <w:r w:rsidRPr="00A06D44">
        <w:rPr>
          <w:rFonts w:ascii="Times New Roman" w:hAnsi="Times New Roman" w:cs="Times New Roman"/>
        </w:rPr>
        <w:t>Docker orchestration</w:t>
      </w:r>
      <w:r w:rsidRPr="00F07641">
        <w:rPr>
          <w:rFonts w:ascii="Times New Roman" w:hAnsi="Times New Roman" w:cs="Times New Roman"/>
        </w:rPr>
        <w:t>, Docker Containerization using Kubernetes.</w:t>
      </w:r>
    </w:p>
    <w:p w14:paraId="0DAB838C" w14:textId="7D87F1D3" w:rsidR="00AF4536" w:rsidRDefault="00875DBD" w:rsidP="002E685A">
      <w:pPr>
        <w:spacing w:before="2" w:after="2"/>
        <w:contextualSpacing/>
        <w:rPr>
          <w:rFonts w:ascii="Times New Roman" w:hAnsi="Times New Roman" w:cs="Times New Roman"/>
        </w:rPr>
      </w:pPr>
      <w:r w:rsidRPr="00F07641">
        <w:rPr>
          <w:rFonts w:ascii="Times New Roman" w:hAnsi="Times New Roman" w:cs="Times New Roman"/>
          <w:b/>
          <w:bCs/>
        </w:rPr>
        <w:t>Environment</w:t>
      </w:r>
      <w:r w:rsidRPr="00F07641">
        <w:rPr>
          <w:rFonts w:ascii="Times New Roman" w:hAnsi="Times New Roman" w:cs="Times New Roman"/>
        </w:rPr>
        <w:t xml:space="preserve">: </w:t>
      </w:r>
      <w:r w:rsidR="00187B71" w:rsidRPr="00187B71">
        <w:rPr>
          <w:rFonts w:ascii="Times New Roman" w:hAnsi="Times New Roman" w:cs="Times New Roman"/>
        </w:rPr>
        <w:t xml:space="preserve">Java 8/17, Spring Boot 3.2, Spring Security, Microservices, Angular 15, TypeScript, Node.js, RESTful APIs, </w:t>
      </w:r>
      <w:proofErr w:type="spellStart"/>
      <w:r w:rsidR="00187B71" w:rsidRPr="00187B71">
        <w:rPr>
          <w:rFonts w:ascii="Times New Roman" w:hAnsi="Times New Roman" w:cs="Times New Roman"/>
        </w:rPr>
        <w:t>GraphQL</w:t>
      </w:r>
      <w:proofErr w:type="spellEnd"/>
      <w:r w:rsidR="00187B71" w:rsidRPr="00187B71">
        <w:rPr>
          <w:rFonts w:ascii="Times New Roman" w:hAnsi="Times New Roman" w:cs="Times New Roman"/>
        </w:rPr>
        <w:t xml:space="preserve">, </w:t>
      </w:r>
      <w:proofErr w:type="spellStart"/>
      <w:r w:rsidR="00187B71" w:rsidRPr="00187B71">
        <w:rPr>
          <w:rFonts w:ascii="Times New Roman" w:hAnsi="Times New Roman" w:cs="Times New Roman"/>
        </w:rPr>
        <w:t>OpenAPI</w:t>
      </w:r>
      <w:proofErr w:type="spellEnd"/>
      <w:r w:rsidR="00187B71" w:rsidRPr="00187B71">
        <w:rPr>
          <w:rFonts w:ascii="Times New Roman" w:hAnsi="Times New Roman" w:cs="Times New Roman"/>
        </w:rPr>
        <w:t>/Swagger, SQL Server, MongoDB, MySQL, Redis, Kafka, AWS EC2, AWS Lambda, API Gateway, Docker, Kubernetes, Jenkins, SonarQube, Apigee API Gateway, OAuth2, Mockito, Agile/Scrum, JIRA</w:t>
      </w:r>
      <w:r w:rsidR="00077E5E" w:rsidRPr="00077E5E">
        <w:rPr>
          <w:rFonts w:ascii="Times New Roman" w:hAnsi="Times New Roman" w:cs="Times New Roman"/>
        </w:rPr>
        <w:t>, Infrastructure as Code (</w:t>
      </w:r>
      <w:proofErr w:type="spellStart"/>
      <w:r w:rsidR="00077E5E" w:rsidRPr="00077E5E">
        <w:rPr>
          <w:rFonts w:ascii="Times New Roman" w:hAnsi="Times New Roman" w:cs="Times New Roman"/>
        </w:rPr>
        <w:t>IaC</w:t>
      </w:r>
      <w:proofErr w:type="spellEnd"/>
      <w:r w:rsidR="00077E5E" w:rsidRPr="00077E5E">
        <w:rPr>
          <w:rFonts w:ascii="Times New Roman" w:hAnsi="Times New Roman" w:cs="Times New Roman"/>
        </w:rPr>
        <w:t>)</w:t>
      </w:r>
      <w:r w:rsidR="000F2466" w:rsidRPr="003A568B">
        <w:rPr>
          <w:rFonts w:ascii="Times New Roman" w:hAnsi="Times New Roman" w:cs="Times New Roman"/>
        </w:rPr>
        <w:t>.</w:t>
      </w:r>
    </w:p>
    <w:p w14:paraId="425F7A26" w14:textId="0FA024AC" w:rsidR="002E685A" w:rsidRPr="00ED102F" w:rsidRDefault="00AF4536" w:rsidP="002E685A">
      <w:pPr>
        <w:spacing w:before="2" w:after="2"/>
        <w:contextualSpacing/>
        <w:rPr>
          <w:rFonts w:ascii="Times New Roman" w:hAnsi="Times New Roman" w:cs="Times New Roman"/>
        </w:rPr>
      </w:pPr>
      <w:r>
        <w:rPr>
          <w:rFonts w:ascii="Times New Roman" w:hAnsi="Times New Roman" w:cs="Times New Roman"/>
        </w:rPr>
        <w:br/>
      </w:r>
      <w:r w:rsidR="000F2466">
        <w:rPr>
          <w:rFonts w:ascii="Times New Roman" w:hAnsi="Times New Roman" w:cs="Times New Roman"/>
          <w:b/>
        </w:rPr>
        <w:t xml:space="preserve">Full Stack / </w:t>
      </w:r>
      <w:r w:rsidR="00784FEE">
        <w:rPr>
          <w:rFonts w:ascii="Times New Roman" w:hAnsi="Times New Roman" w:cs="Times New Roman"/>
          <w:b/>
        </w:rPr>
        <w:t>React.js Developer</w:t>
      </w:r>
      <w:r w:rsidR="00D70374" w:rsidRPr="00F07641">
        <w:rPr>
          <w:rFonts w:ascii="Times New Roman" w:hAnsi="Times New Roman" w:cs="Times New Roman"/>
          <w:b/>
        </w:rPr>
        <w:t xml:space="preserve"> </w:t>
      </w:r>
      <w:r w:rsidR="00D70374" w:rsidRPr="00F07641">
        <w:rPr>
          <w:rFonts w:ascii="Times New Roman" w:hAnsi="Times New Roman" w:cs="Times New Roman"/>
          <w:b/>
        </w:rPr>
        <w:br/>
      </w:r>
      <w:r w:rsidR="002E685A" w:rsidRPr="00F07641">
        <w:rPr>
          <w:rFonts w:ascii="Times New Roman" w:hAnsi="Times New Roman" w:cs="Times New Roman"/>
          <w:b/>
          <w:bCs/>
        </w:rPr>
        <w:t xml:space="preserve">Nationwide, Columbus, OH                                                                                                        </w:t>
      </w:r>
      <w:r w:rsidR="00104409">
        <w:rPr>
          <w:rFonts w:ascii="Times New Roman" w:hAnsi="Times New Roman" w:cs="Times New Roman"/>
          <w:b/>
          <w:bCs/>
        </w:rPr>
        <w:t xml:space="preserve">            </w:t>
      </w:r>
      <w:r w:rsidR="002E685A" w:rsidRPr="00F07641">
        <w:rPr>
          <w:rFonts w:ascii="Times New Roman" w:hAnsi="Times New Roman" w:cs="Times New Roman"/>
          <w:b/>
          <w:bCs/>
        </w:rPr>
        <w:t xml:space="preserve">Sept 2021 to Mar 2023 </w:t>
      </w:r>
    </w:p>
    <w:p w14:paraId="3A37A042" w14:textId="63DDD22E" w:rsidR="00875DBD" w:rsidRPr="00BE0233" w:rsidRDefault="00875DBD" w:rsidP="002E685A">
      <w:pPr>
        <w:spacing w:before="2" w:after="2"/>
        <w:contextualSpacing/>
        <w:rPr>
          <w:rFonts w:ascii="Times New Roman" w:hAnsi="Times New Roman" w:cs="Times New Roman"/>
          <w:b/>
          <w:bCs/>
          <w:lang w:val="en-US"/>
        </w:rPr>
      </w:pPr>
      <w:r w:rsidRPr="00F07641">
        <w:rPr>
          <w:rFonts w:ascii="Times New Roman" w:hAnsi="Times New Roman" w:cs="Times New Roman"/>
          <w:b/>
          <w:bCs/>
        </w:rPr>
        <w:t xml:space="preserve">Responsibilities: </w:t>
      </w:r>
    </w:p>
    <w:p w14:paraId="5399D371" w14:textId="77777777" w:rsidR="004B2A6F" w:rsidRPr="004B2A6F" w:rsidRDefault="00875DBD" w:rsidP="004B2A6F">
      <w:pPr>
        <w:pStyle w:val="ListParagraph"/>
        <w:numPr>
          <w:ilvl w:val="0"/>
          <w:numId w:val="4"/>
        </w:numPr>
        <w:spacing w:before="2" w:after="2"/>
        <w:rPr>
          <w:rFonts w:ascii="Times New Roman" w:hAnsi="Times New Roman" w:cs="Times New Roman"/>
        </w:rPr>
      </w:pPr>
      <w:r w:rsidRPr="00F07641">
        <w:rPr>
          <w:rFonts w:ascii="Times New Roman" w:hAnsi="Times New Roman" w:cs="Times New Roman"/>
        </w:rPr>
        <w:t xml:space="preserve">Involved </w:t>
      </w:r>
      <w:r w:rsidR="004B2A6F" w:rsidRPr="004B2A6F">
        <w:rPr>
          <w:rFonts w:ascii="Times New Roman" w:hAnsi="Times New Roman" w:cs="Times New Roman"/>
        </w:rPr>
        <w:t>Developed enterprise insurance applications using React.js, TypeScript, Redux, and React Hooks supporting policy management, claims administration, and customer engagement platforms.</w:t>
      </w:r>
    </w:p>
    <w:p w14:paraId="4F5184DE" w14:textId="77777777"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Created reusable UI components and shared frontend modules improving consistency and reducing development effort across multiple applications.</w:t>
      </w:r>
    </w:p>
    <w:p w14:paraId="05632B4B" w14:textId="77777777"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Leveraged Context API, Redux, and custom Hooks to simplify state management and improve responsiveness of complex user workflows.</w:t>
      </w:r>
    </w:p>
    <w:p w14:paraId="48808C46" w14:textId="77777777"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Built responsive user interfaces using HTML5, CSS3, Bootstrap, and modern JavaScript practices supporting cross-browser compatibility.</w:t>
      </w:r>
    </w:p>
    <w:p w14:paraId="069243D5" w14:textId="77777777"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Implemented React Router and dynamic navigation strategies enhancing usability across large-scale single-page applications.</w:t>
      </w:r>
    </w:p>
    <w:p w14:paraId="3440F329" w14:textId="77777777"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 xml:space="preserve">Integrated React applications with RESTful and </w:t>
      </w:r>
      <w:proofErr w:type="spellStart"/>
      <w:r w:rsidRPr="004B2A6F">
        <w:rPr>
          <w:rFonts w:ascii="Times New Roman" w:hAnsi="Times New Roman" w:cs="Times New Roman"/>
        </w:rPr>
        <w:t>GraphQL</w:t>
      </w:r>
      <w:proofErr w:type="spellEnd"/>
      <w:r w:rsidRPr="004B2A6F">
        <w:rPr>
          <w:rFonts w:ascii="Times New Roman" w:hAnsi="Times New Roman" w:cs="Times New Roman"/>
        </w:rPr>
        <w:t xml:space="preserve"> APIs enabling secure and efficient communication with backend systems.</w:t>
      </w:r>
    </w:p>
    <w:p w14:paraId="3ABD28E3" w14:textId="77777777"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Developed dashboard modules providing visibility into claims tracking, policy operations, customer activity, and business performance metrics.</w:t>
      </w:r>
    </w:p>
    <w:p w14:paraId="05D660C3" w14:textId="77777777"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 xml:space="preserve">Improved frontend performance through lazy loading, code splitting, </w:t>
      </w:r>
      <w:proofErr w:type="spellStart"/>
      <w:r w:rsidRPr="004B2A6F">
        <w:rPr>
          <w:rFonts w:ascii="Times New Roman" w:hAnsi="Times New Roman" w:cs="Times New Roman"/>
        </w:rPr>
        <w:t>memoization</w:t>
      </w:r>
      <w:proofErr w:type="spellEnd"/>
      <w:r w:rsidRPr="004B2A6F">
        <w:rPr>
          <w:rFonts w:ascii="Times New Roman" w:hAnsi="Times New Roman" w:cs="Times New Roman"/>
        </w:rPr>
        <w:t>, and rendering optimization techniques.</w:t>
      </w:r>
    </w:p>
    <w:p w14:paraId="2E89DA35" w14:textId="77777777"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Designed reusable validation frameworks and form components improving data accuracy and reducing support requests.</w:t>
      </w:r>
    </w:p>
    <w:p w14:paraId="7984FC1E" w14:textId="77777777"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Integrated third-party reporting, authentication, and visualization libraries supporting diverse business requirements.</w:t>
      </w:r>
    </w:p>
    <w:p w14:paraId="7DC8F512" w14:textId="77777777"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Developed Node.js services supporting workflow automation, transaction processing, and frontend-backend integration requirements.</w:t>
      </w:r>
    </w:p>
    <w:p w14:paraId="216E9C37" w14:textId="28302BDD"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lastRenderedPageBreak/>
        <w:t xml:space="preserve">Optimized PostgreSQL schema design, indexing </w:t>
      </w:r>
      <w:proofErr w:type="spellStart"/>
      <w:proofErr w:type="gramStart"/>
      <w:r w:rsidRPr="004B2A6F">
        <w:rPr>
          <w:rFonts w:ascii="Times New Roman" w:hAnsi="Times New Roman" w:cs="Times New Roman"/>
        </w:rPr>
        <w:t>strategies,query</w:t>
      </w:r>
      <w:proofErr w:type="spellEnd"/>
      <w:proofErr w:type="gramEnd"/>
      <w:r w:rsidRPr="004B2A6F">
        <w:rPr>
          <w:rFonts w:ascii="Times New Roman" w:hAnsi="Times New Roman" w:cs="Times New Roman"/>
        </w:rPr>
        <w:t xml:space="preserve"> performance supporting high-volume operational workloads.</w:t>
      </w:r>
    </w:p>
    <w:p w14:paraId="2B6BBA61" w14:textId="77777777"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Automated component testing and quality validation using Jest and React Testing Library.</w:t>
      </w:r>
    </w:p>
    <w:p w14:paraId="5ED9F141" w14:textId="77777777" w:rsidR="004B2A6F" w:rsidRPr="004B2A6F"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Supported CI/CD processes using Azure DevOps, Jenkins, Docker, and Git-based development workflows.</w:t>
      </w:r>
    </w:p>
    <w:p w14:paraId="7985C9E1" w14:textId="6A093888" w:rsidR="004B2A6F" w:rsidRPr="00F07641" w:rsidRDefault="004B2A6F" w:rsidP="004B2A6F">
      <w:pPr>
        <w:pStyle w:val="ListParagraph"/>
        <w:numPr>
          <w:ilvl w:val="0"/>
          <w:numId w:val="4"/>
        </w:numPr>
        <w:spacing w:before="2" w:after="2"/>
        <w:rPr>
          <w:rFonts w:ascii="Times New Roman" w:hAnsi="Times New Roman" w:cs="Times New Roman"/>
        </w:rPr>
      </w:pPr>
      <w:r w:rsidRPr="004B2A6F">
        <w:rPr>
          <w:rFonts w:ascii="Times New Roman" w:hAnsi="Times New Roman" w:cs="Times New Roman"/>
        </w:rPr>
        <w:t>Participated in Agile ceremonies, sprint planning, release activities, and production support initiatives.</w:t>
      </w:r>
    </w:p>
    <w:p w14:paraId="0D83FEEC" w14:textId="29A5CE88" w:rsidR="007024E7" w:rsidRPr="00F07641" w:rsidRDefault="00875DBD" w:rsidP="00E00B19">
      <w:pPr>
        <w:rPr>
          <w:rFonts w:ascii="Times New Roman" w:hAnsi="Times New Roman" w:cs="Times New Roman"/>
        </w:rPr>
      </w:pPr>
      <w:r w:rsidRPr="00F07641">
        <w:rPr>
          <w:rFonts w:ascii="Times New Roman" w:hAnsi="Times New Roman" w:cs="Times New Roman"/>
          <w:b/>
          <w:bCs/>
        </w:rPr>
        <w:t>Environment</w:t>
      </w:r>
      <w:r w:rsidRPr="00F07641">
        <w:rPr>
          <w:rFonts w:ascii="Times New Roman" w:hAnsi="Times New Roman" w:cs="Times New Roman"/>
        </w:rPr>
        <w:t xml:space="preserve">: </w:t>
      </w:r>
      <w:r w:rsidR="00FF6CA9" w:rsidRPr="00FF6CA9">
        <w:rPr>
          <w:rFonts w:ascii="Times New Roman" w:hAnsi="Times New Roman" w:cs="Times New Roman"/>
        </w:rPr>
        <w:t xml:space="preserve">Java 11, Spring Boot, React.js 16.8, TypeScript, Redux, React Hooks, Context API, React Router, Node.js, RESTful APIs, </w:t>
      </w:r>
      <w:proofErr w:type="spellStart"/>
      <w:r w:rsidR="00FF6CA9" w:rsidRPr="00FF6CA9">
        <w:rPr>
          <w:rFonts w:ascii="Times New Roman" w:hAnsi="Times New Roman" w:cs="Times New Roman"/>
        </w:rPr>
        <w:t>GraphQL</w:t>
      </w:r>
      <w:proofErr w:type="spellEnd"/>
      <w:r w:rsidR="00FF6CA9" w:rsidRPr="00FF6CA9">
        <w:rPr>
          <w:rFonts w:ascii="Times New Roman" w:hAnsi="Times New Roman" w:cs="Times New Roman"/>
        </w:rPr>
        <w:t>, PostgreSQL, Redis, Azure App Services, Azure DevOps, Docker, Jenkins, Git, Swagger/</w:t>
      </w:r>
      <w:proofErr w:type="spellStart"/>
      <w:r w:rsidR="00FF6CA9" w:rsidRPr="00FF6CA9">
        <w:rPr>
          <w:rFonts w:ascii="Times New Roman" w:hAnsi="Times New Roman" w:cs="Times New Roman"/>
        </w:rPr>
        <w:t>OpenAPI</w:t>
      </w:r>
      <w:proofErr w:type="spellEnd"/>
      <w:r w:rsidR="00FF6CA9" w:rsidRPr="00FF6CA9">
        <w:rPr>
          <w:rFonts w:ascii="Times New Roman" w:hAnsi="Times New Roman" w:cs="Times New Roman"/>
        </w:rPr>
        <w:t>, OAuth2, JWT, Jest, React Testing Library, Postman, Agile/Scrum</w:t>
      </w:r>
    </w:p>
    <w:p w14:paraId="60BBB5E9" w14:textId="77777777" w:rsidR="00875DBD" w:rsidRPr="00F07641" w:rsidRDefault="00875DBD" w:rsidP="002E685A">
      <w:pPr>
        <w:spacing w:before="2" w:after="2"/>
        <w:contextualSpacing/>
        <w:rPr>
          <w:rFonts w:ascii="Times New Roman" w:hAnsi="Times New Roman" w:cs="Times New Roman"/>
          <w:b/>
          <w:bCs/>
        </w:rPr>
      </w:pPr>
      <w:r w:rsidRPr="00F07641">
        <w:rPr>
          <w:rFonts w:ascii="Times New Roman" w:hAnsi="Times New Roman" w:cs="Times New Roman"/>
          <w:b/>
          <w:bCs/>
        </w:rPr>
        <w:t>Full Stack Developer</w:t>
      </w:r>
    </w:p>
    <w:p w14:paraId="79EF347A" w14:textId="79E80E51" w:rsidR="002E685A" w:rsidRPr="00F07641" w:rsidRDefault="002E685A" w:rsidP="002E685A">
      <w:pPr>
        <w:spacing w:before="2" w:after="2"/>
        <w:contextualSpacing/>
        <w:rPr>
          <w:rFonts w:ascii="Times New Roman" w:hAnsi="Times New Roman" w:cs="Times New Roman"/>
          <w:b/>
          <w:bCs/>
        </w:rPr>
      </w:pPr>
      <w:r w:rsidRPr="00F07641">
        <w:rPr>
          <w:rFonts w:ascii="Times New Roman" w:hAnsi="Times New Roman" w:cs="Times New Roman"/>
          <w:b/>
          <w:bCs/>
        </w:rPr>
        <w:t xml:space="preserve">GDIT Rensselaer, NY                                                                                                                     </w:t>
      </w:r>
      <w:r w:rsidR="005E52BB">
        <w:rPr>
          <w:rFonts w:ascii="Times New Roman" w:hAnsi="Times New Roman" w:cs="Times New Roman"/>
          <w:b/>
          <w:bCs/>
        </w:rPr>
        <w:t xml:space="preserve">               </w:t>
      </w:r>
      <w:r w:rsidRPr="00F07641">
        <w:rPr>
          <w:rFonts w:ascii="Times New Roman" w:hAnsi="Times New Roman" w:cs="Times New Roman"/>
          <w:b/>
          <w:bCs/>
        </w:rPr>
        <w:t>Feb 2019 to Aug 2021</w:t>
      </w:r>
    </w:p>
    <w:p w14:paraId="2CD6C8F5" w14:textId="775160F5" w:rsidR="00875DBD" w:rsidRPr="00843071" w:rsidRDefault="00875DBD" w:rsidP="00843071">
      <w:pPr>
        <w:spacing w:before="2" w:after="2"/>
        <w:contextualSpacing/>
        <w:rPr>
          <w:rFonts w:ascii="Times New Roman" w:hAnsi="Times New Roman" w:cs="Times New Roman"/>
          <w:b/>
          <w:bCs/>
        </w:rPr>
      </w:pPr>
      <w:r w:rsidRPr="00F07641">
        <w:rPr>
          <w:rFonts w:ascii="Times New Roman" w:hAnsi="Times New Roman" w:cs="Times New Roman"/>
          <w:b/>
          <w:bCs/>
        </w:rPr>
        <w:t xml:space="preserve">Responsibilities: </w:t>
      </w:r>
    </w:p>
    <w:p w14:paraId="46E82A15" w14:textId="77777777" w:rsidR="00875DBD" w:rsidRDefault="00875DBD" w:rsidP="002E685A">
      <w:pPr>
        <w:pStyle w:val="ListParagraph"/>
        <w:numPr>
          <w:ilvl w:val="0"/>
          <w:numId w:val="3"/>
        </w:numPr>
        <w:spacing w:before="2" w:after="2"/>
        <w:rPr>
          <w:rFonts w:ascii="Times New Roman" w:hAnsi="Times New Roman" w:cs="Times New Roman"/>
        </w:rPr>
      </w:pPr>
      <w:r w:rsidRPr="00F07641">
        <w:rPr>
          <w:rFonts w:ascii="Times New Roman" w:hAnsi="Times New Roman" w:cs="Times New Roman"/>
        </w:rPr>
        <w:t xml:space="preserve">Designed User Interface using HTML, XHTML, CSS, jQuery, JavaScript, AJAX, and Angular 8 and XML in a responsive grid layout. Implemented responsive design template to get a new interface in Bootstrap, HTML5 and designed Angular8 application following a modular design pattern. </w:t>
      </w:r>
    </w:p>
    <w:p w14:paraId="0D6F1348" w14:textId="169F85F1" w:rsidR="00030EC8" w:rsidRPr="00F07641" w:rsidRDefault="00030EC8" w:rsidP="002E685A">
      <w:pPr>
        <w:pStyle w:val="ListParagraph"/>
        <w:numPr>
          <w:ilvl w:val="0"/>
          <w:numId w:val="3"/>
        </w:numPr>
        <w:spacing w:before="2" w:after="2"/>
        <w:rPr>
          <w:rFonts w:ascii="Times New Roman" w:hAnsi="Times New Roman" w:cs="Times New Roman"/>
        </w:rPr>
      </w:pPr>
      <w:r w:rsidRPr="00030EC8">
        <w:rPr>
          <w:rFonts w:ascii="Times New Roman" w:hAnsi="Times New Roman" w:cs="Times New Roman"/>
        </w:rPr>
        <w:t>Built APIs and microservices with Node.js handling CRUD operations, data transformation, and caching for performance optimization.</w:t>
      </w:r>
    </w:p>
    <w:p w14:paraId="53A3419E" w14:textId="77777777" w:rsidR="00875DBD" w:rsidRPr="00F07641" w:rsidRDefault="00875DBD" w:rsidP="002E685A">
      <w:pPr>
        <w:pStyle w:val="ListParagraph"/>
        <w:numPr>
          <w:ilvl w:val="0"/>
          <w:numId w:val="3"/>
        </w:numPr>
        <w:spacing w:before="2" w:after="2"/>
        <w:rPr>
          <w:rFonts w:ascii="Times New Roman" w:hAnsi="Times New Roman" w:cs="Times New Roman"/>
        </w:rPr>
      </w:pPr>
      <w:r w:rsidRPr="00F07641">
        <w:rPr>
          <w:rFonts w:ascii="Times New Roman" w:hAnsi="Times New Roman" w:cs="Times New Roman"/>
        </w:rPr>
        <w:t xml:space="preserve">Developed a single application to render dynamically based on the JSON from the Node.js server. </w:t>
      </w:r>
    </w:p>
    <w:p w14:paraId="27D641A2" w14:textId="22AFDFE9" w:rsidR="001437CF" w:rsidRDefault="001437CF" w:rsidP="002E685A">
      <w:pPr>
        <w:pStyle w:val="ListParagraph"/>
        <w:numPr>
          <w:ilvl w:val="0"/>
          <w:numId w:val="3"/>
        </w:numPr>
        <w:spacing w:before="2" w:after="2"/>
        <w:rPr>
          <w:rFonts w:ascii="Times New Roman" w:hAnsi="Times New Roman" w:cs="Times New Roman"/>
        </w:rPr>
      </w:pPr>
      <w:r w:rsidRPr="001437CF">
        <w:rPr>
          <w:rFonts w:ascii="Times New Roman" w:hAnsi="Times New Roman" w:cs="Times New Roman"/>
        </w:rPr>
        <w:t xml:space="preserve">Integrated MongoDB, </w:t>
      </w:r>
      <w:proofErr w:type="spellStart"/>
      <w:r w:rsidRPr="001437CF">
        <w:rPr>
          <w:rFonts w:ascii="Times New Roman" w:hAnsi="Times New Roman" w:cs="Times New Roman"/>
        </w:rPr>
        <w:t>Redis</w:t>
      </w:r>
      <w:r w:rsidR="009D461C">
        <w:rPr>
          <w:rFonts w:ascii="Times New Roman" w:hAnsi="Times New Roman" w:cs="Times New Roman"/>
        </w:rPr>
        <w:t>b</w:t>
      </w:r>
      <w:r w:rsidRPr="001437CF">
        <w:rPr>
          <w:rFonts w:ascii="Times New Roman" w:hAnsi="Times New Roman" w:cs="Times New Roman"/>
        </w:rPr>
        <w:t>databases</w:t>
      </w:r>
      <w:proofErr w:type="spellEnd"/>
      <w:r w:rsidRPr="001437CF">
        <w:rPr>
          <w:rFonts w:ascii="Times New Roman" w:hAnsi="Times New Roman" w:cs="Times New Roman"/>
        </w:rPr>
        <w:t xml:space="preserve"> w</w:t>
      </w:r>
      <w:r w:rsidR="009D461C">
        <w:rPr>
          <w:rFonts w:ascii="Times New Roman" w:hAnsi="Times New Roman" w:cs="Times New Roman"/>
        </w:rPr>
        <w:t>ith</w:t>
      </w:r>
      <w:r w:rsidRPr="001437CF">
        <w:rPr>
          <w:rFonts w:ascii="Times New Roman" w:hAnsi="Times New Roman" w:cs="Times New Roman"/>
        </w:rPr>
        <w:t xml:space="preserve"> Node.js to manage data storage, caching, real-time event tracking.</w:t>
      </w:r>
    </w:p>
    <w:p w14:paraId="4331503A" w14:textId="3F4C2D25" w:rsidR="00456F68" w:rsidRPr="00F07641" w:rsidRDefault="00456F68" w:rsidP="002E685A">
      <w:pPr>
        <w:pStyle w:val="ListParagraph"/>
        <w:numPr>
          <w:ilvl w:val="0"/>
          <w:numId w:val="3"/>
        </w:numPr>
        <w:spacing w:before="2" w:after="2"/>
        <w:rPr>
          <w:rFonts w:ascii="Times New Roman" w:hAnsi="Times New Roman" w:cs="Times New Roman"/>
        </w:rPr>
      </w:pPr>
      <w:r w:rsidRPr="00456F68">
        <w:rPr>
          <w:rFonts w:ascii="Times New Roman" w:hAnsi="Times New Roman" w:cs="Times New Roman"/>
        </w:rPr>
        <w:t>Leveraged Python libraries (e.g., Pandas, NumPy) for data analysis tasks, generating actionable insights for business teams and improving data accessibility.</w:t>
      </w:r>
    </w:p>
    <w:p w14:paraId="156D5FE0" w14:textId="77777777" w:rsidR="00875DBD" w:rsidRDefault="00875DBD" w:rsidP="002E685A">
      <w:pPr>
        <w:pStyle w:val="ListParagraph"/>
        <w:numPr>
          <w:ilvl w:val="0"/>
          <w:numId w:val="3"/>
        </w:numPr>
        <w:spacing w:before="2" w:after="2"/>
        <w:rPr>
          <w:rFonts w:ascii="Times New Roman" w:hAnsi="Times New Roman" w:cs="Times New Roman"/>
        </w:rPr>
      </w:pPr>
      <w:r w:rsidRPr="00F07641">
        <w:rPr>
          <w:rFonts w:ascii="Times New Roman" w:hAnsi="Times New Roman" w:cs="Times New Roman"/>
        </w:rPr>
        <w:t xml:space="preserve">Worked with Java 8 Streams, Lambda Functions, Predicates, Functional Interfaces, Method references, Filters, Collections, and default methods. </w:t>
      </w:r>
    </w:p>
    <w:p w14:paraId="15776D47" w14:textId="77777777" w:rsidR="00875DBD" w:rsidRPr="00F07641" w:rsidRDefault="00875DBD" w:rsidP="002E685A">
      <w:pPr>
        <w:pStyle w:val="ListParagraph"/>
        <w:numPr>
          <w:ilvl w:val="0"/>
          <w:numId w:val="3"/>
        </w:numPr>
        <w:spacing w:before="2" w:after="2"/>
        <w:rPr>
          <w:rFonts w:ascii="Times New Roman" w:hAnsi="Times New Roman" w:cs="Times New Roman"/>
        </w:rPr>
      </w:pPr>
      <w:r w:rsidRPr="00F07641">
        <w:rPr>
          <w:rFonts w:ascii="Times New Roman" w:hAnsi="Times New Roman" w:cs="Times New Roman"/>
        </w:rPr>
        <w:t xml:space="preserve">Developing RESTful APIs using JSON, performing code management using GIT, and resolving code conflicts and involved in Test Driven Development (TDD), paired programming, and refactoring code. </w:t>
      </w:r>
    </w:p>
    <w:p w14:paraId="5D942538" w14:textId="77777777" w:rsidR="00875DBD" w:rsidRPr="00F07641" w:rsidRDefault="00875DBD" w:rsidP="002E685A">
      <w:pPr>
        <w:pStyle w:val="ListParagraph"/>
        <w:numPr>
          <w:ilvl w:val="0"/>
          <w:numId w:val="3"/>
        </w:numPr>
        <w:spacing w:before="2" w:after="2"/>
        <w:rPr>
          <w:rFonts w:ascii="Times New Roman" w:hAnsi="Times New Roman" w:cs="Times New Roman"/>
        </w:rPr>
      </w:pPr>
      <w:r w:rsidRPr="00F07641">
        <w:rPr>
          <w:rFonts w:ascii="Times New Roman" w:hAnsi="Times New Roman" w:cs="Times New Roman"/>
        </w:rPr>
        <w:t xml:space="preserve">I worked on MongoDB with AWS to store the collected data information on MongoDB collections. </w:t>
      </w:r>
    </w:p>
    <w:p w14:paraId="0F02D455" w14:textId="77777777" w:rsidR="00875DBD" w:rsidRDefault="00875DBD" w:rsidP="002E685A">
      <w:pPr>
        <w:pStyle w:val="ListParagraph"/>
        <w:numPr>
          <w:ilvl w:val="0"/>
          <w:numId w:val="3"/>
        </w:numPr>
        <w:spacing w:before="2" w:after="2"/>
        <w:rPr>
          <w:rFonts w:ascii="Times New Roman" w:hAnsi="Times New Roman" w:cs="Times New Roman"/>
        </w:rPr>
      </w:pPr>
      <w:bookmarkStart w:id="0" w:name="_Hlk182817161"/>
      <w:r w:rsidRPr="00F07641">
        <w:rPr>
          <w:rFonts w:ascii="Times New Roman" w:hAnsi="Times New Roman" w:cs="Times New Roman"/>
        </w:rPr>
        <w:t xml:space="preserve">Executed MongoDB scripts and queries services to store and retrieve user data for the application on devices and used Node.js for creating </w:t>
      </w:r>
      <w:r w:rsidRPr="00082E80">
        <w:rPr>
          <w:rFonts w:ascii="Times New Roman" w:hAnsi="Times New Roman" w:cs="Times New Roman"/>
        </w:rPr>
        <w:t>AWS Lambd</w:t>
      </w:r>
      <w:r w:rsidRPr="00F36C2F">
        <w:rPr>
          <w:rFonts w:ascii="Times New Roman" w:hAnsi="Times New Roman" w:cs="Times New Roman"/>
          <w:b/>
          <w:bCs/>
        </w:rPr>
        <w:t>a</w:t>
      </w:r>
      <w:r w:rsidRPr="00F07641">
        <w:rPr>
          <w:rFonts w:ascii="Times New Roman" w:hAnsi="Times New Roman" w:cs="Times New Roman"/>
        </w:rPr>
        <w:t xml:space="preserve"> function for </w:t>
      </w:r>
      <w:r w:rsidRPr="00082E80">
        <w:rPr>
          <w:rFonts w:ascii="Times New Roman" w:hAnsi="Times New Roman" w:cs="Times New Roman"/>
        </w:rPr>
        <w:t>AWS</w:t>
      </w:r>
      <w:r w:rsidRPr="00F36C2F">
        <w:rPr>
          <w:rFonts w:ascii="Times New Roman" w:hAnsi="Times New Roman" w:cs="Times New Roman"/>
          <w:b/>
          <w:bCs/>
        </w:rPr>
        <w:t xml:space="preserve"> </w:t>
      </w:r>
      <w:r w:rsidRPr="00F07641">
        <w:rPr>
          <w:rFonts w:ascii="Times New Roman" w:hAnsi="Times New Roman" w:cs="Times New Roman"/>
        </w:rPr>
        <w:t xml:space="preserve">config rules. </w:t>
      </w:r>
    </w:p>
    <w:p w14:paraId="7A987C98" w14:textId="77777777" w:rsidR="00875DBD" w:rsidRPr="00F07641" w:rsidRDefault="00875DBD" w:rsidP="002E685A">
      <w:pPr>
        <w:pStyle w:val="ListParagraph"/>
        <w:numPr>
          <w:ilvl w:val="0"/>
          <w:numId w:val="3"/>
        </w:numPr>
        <w:spacing w:before="2" w:after="2"/>
        <w:rPr>
          <w:rFonts w:ascii="Times New Roman" w:hAnsi="Times New Roman" w:cs="Times New Roman"/>
        </w:rPr>
      </w:pPr>
      <w:bookmarkStart w:id="1" w:name="_Hlk182817134"/>
      <w:bookmarkEnd w:id="0"/>
      <w:r w:rsidRPr="00F07641">
        <w:rPr>
          <w:rFonts w:ascii="Times New Roman" w:hAnsi="Times New Roman" w:cs="Times New Roman"/>
        </w:rPr>
        <w:t xml:space="preserve">Created and configured </w:t>
      </w:r>
      <w:r w:rsidRPr="00EB248A">
        <w:rPr>
          <w:rFonts w:ascii="Times New Roman" w:hAnsi="Times New Roman" w:cs="Times New Roman"/>
        </w:rPr>
        <w:t>EC2</w:t>
      </w:r>
      <w:r w:rsidRPr="00F07641">
        <w:rPr>
          <w:rFonts w:ascii="Times New Roman" w:hAnsi="Times New Roman" w:cs="Times New Roman"/>
        </w:rPr>
        <w:t xml:space="preserve"> instances on Amazon Web services (</w:t>
      </w:r>
      <w:r w:rsidRPr="00082E80">
        <w:rPr>
          <w:rFonts w:ascii="Times New Roman" w:hAnsi="Times New Roman" w:cs="Times New Roman"/>
        </w:rPr>
        <w:t>AWS</w:t>
      </w:r>
      <w:r w:rsidRPr="00F07641">
        <w:rPr>
          <w:rFonts w:ascii="Times New Roman" w:hAnsi="Times New Roman" w:cs="Times New Roman"/>
        </w:rPr>
        <w:t xml:space="preserve">) for establishing clusters on the cloud and Created </w:t>
      </w:r>
      <w:r w:rsidRPr="00EB248A">
        <w:rPr>
          <w:rFonts w:ascii="Times New Roman" w:hAnsi="Times New Roman" w:cs="Times New Roman"/>
        </w:rPr>
        <w:t>S3</w:t>
      </w:r>
      <w:r w:rsidRPr="00F07641">
        <w:rPr>
          <w:rFonts w:ascii="Times New Roman" w:hAnsi="Times New Roman" w:cs="Times New Roman"/>
        </w:rPr>
        <w:t xml:space="preserve"> buckets to store data from different data sources. </w:t>
      </w:r>
    </w:p>
    <w:bookmarkEnd w:id="1"/>
    <w:p w14:paraId="3DCC84FD" w14:textId="6F3BEB60" w:rsidR="001D1C1F" w:rsidRPr="00F07641" w:rsidRDefault="00875DBD" w:rsidP="00CA297F">
      <w:pPr>
        <w:pStyle w:val="ListParagraph"/>
        <w:numPr>
          <w:ilvl w:val="0"/>
          <w:numId w:val="3"/>
        </w:numPr>
        <w:spacing w:before="2" w:after="2"/>
        <w:rPr>
          <w:rFonts w:ascii="Times New Roman" w:hAnsi="Times New Roman" w:cs="Times New Roman"/>
        </w:rPr>
      </w:pPr>
      <w:r w:rsidRPr="00F07641">
        <w:rPr>
          <w:rFonts w:ascii="Times New Roman" w:hAnsi="Times New Roman" w:cs="Times New Roman"/>
        </w:rPr>
        <w:t xml:space="preserve">Experience with CI/CD pipelines using Bamboo to build and test the projects to make sure that the project built is successful in different environments and to deploy and run Spring Boot-based Microservices using Docker containers. </w:t>
      </w:r>
    </w:p>
    <w:p w14:paraId="2FD6C9C9" w14:textId="5AC84EC2" w:rsidR="0006787C" w:rsidRDefault="00875DBD" w:rsidP="002E685A">
      <w:pPr>
        <w:spacing w:before="2" w:after="2"/>
        <w:contextualSpacing/>
        <w:rPr>
          <w:rFonts w:ascii="Times New Roman" w:hAnsi="Times New Roman" w:cs="Times New Roman"/>
        </w:rPr>
      </w:pPr>
      <w:r w:rsidRPr="00F07641">
        <w:rPr>
          <w:rFonts w:ascii="Times New Roman" w:hAnsi="Times New Roman" w:cs="Times New Roman"/>
          <w:b/>
          <w:bCs/>
        </w:rPr>
        <w:t>Environment</w:t>
      </w:r>
      <w:r w:rsidRPr="00F07641">
        <w:rPr>
          <w:rFonts w:ascii="Times New Roman" w:hAnsi="Times New Roman" w:cs="Times New Roman"/>
        </w:rPr>
        <w:t>: Java, HTML5, CSS3, JavaScript, JSON, SOAP, Node.js, XML, RESTFUL, Kubernetes, Spring Boot, Spring JPA, Spring Security, Microservices, MongoDB, Kafka, AWS, Postman, CI/CD pipelines, Docker, JUnit, Mave</w:t>
      </w:r>
      <w:r w:rsidR="000B4D07">
        <w:rPr>
          <w:rFonts w:ascii="Times New Roman" w:hAnsi="Times New Roman" w:cs="Times New Roman"/>
        </w:rPr>
        <w:t>n</w:t>
      </w:r>
    </w:p>
    <w:p w14:paraId="0BB9FA25" w14:textId="77777777" w:rsidR="00EB248A" w:rsidRPr="00F07641" w:rsidRDefault="00EB248A" w:rsidP="002E685A">
      <w:pPr>
        <w:spacing w:before="2" w:after="2"/>
        <w:contextualSpacing/>
        <w:rPr>
          <w:rFonts w:ascii="Times New Roman" w:hAnsi="Times New Roman" w:cs="Times New Roman"/>
        </w:rPr>
      </w:pPr>
    </w:p>
    <w:p w14:paraId="6BDA0FAE" w14:textId="77777777" w:rsidR="00875DBD" w:rsidRPr="00F07641" w:rsidRDefault="00875DBD" w:rsidP="002E685A">
      <w:pPr>
        <w:spacing w:before="2" w:after="2"/>
        <w:contextualSpacing/>
        <w:rPr>
          <w:rFonts w:ascii="Times New Roman" w:hAnsi="Times New Roman" w:cs="Times New Roman"/>
          <w:b/>
          <w:bCs/>
        </w:rPr>
      </w:pPr>
      <w:r w:rsidRPr="00F07641">
        <w:rPr>
          <w:rFonts w:ascii="Times New Roman" w:hAnsi="Times New Roman" w:cs="Times New Roman"/>
          <w:b/>
          <w:bCs/>
        </w:rPr>
        <w:t>Full Stack Developer</w:t>
      </w:r>
    </w:p>
    <w:p w14:paraId="7FB535FE" w14:textId="037E1FE4" w:rsidR="002E685A" w:rsidRPr="00F07641" w:rsidRDefault="002E685A" w:rsidP="002E685A">
      <w:pPr>
        <w:spacing w:before="2" w:after="2"/>
        <w:contextualSpacing/>
        <w:rPr>
          <w:rFonts w:ascii="Times New Roman" w:hAnsi="Times New Roman" w:cs="Times New Roman"/>
          <w:b/>
          <w:bCs/>
        </w:rPr>
      </w:pPr>
      <w:r w:rsidRPr="00F07641">
        <w:rPr>
          <w:rFonts w:ascii="Times New Roman" w:hAnsi="Times New Roman" w:cs="Times New Roman"/>
          <w:b/>
        </w:rPr>
        <w:t xml:space="preserve">Genpact, Hyderabad, India                                                                                                             </w:t>
      </w:r>
      <w:r w:rsidR="00554666">
        <w:rPr>
          <w:rFonts w:ascii="Times New Roman" w:hAnsi="Times New Roman" w:cs="Times New Roman"/>
          <w:b/>
        </w:rPr>
        <w:t xml:space="preserve">           </w:t>
      </w:r>
      <w:r w:rsidRPr="00F07641">
        <w:rPr>
          <w:rFonts w:ascii="Times New Roman" w:hAnsi="Times New Roman" w:cs="Times New Roman"/>
          <w:b/>
        </w:rPr>
        <w:t xml:space="preserve"> </w:t>
      </w:r>
      <w:r w:rsidR="00554666">
        <w:rPr>
          <w:rFonts w:ascii="Times New Roman" w:hAnsi="Times New Roman" w:cs="Times New Roman"/>
          <w:b/>
        </w:rPr>
        <w:t xml:space="preserve">  </w:t>
      </w:r>
      <w:r w:rsidRPr="00F07641">
        <w:rPr>
          <w:rFonts w:ascii="Times New Roman" w:hAnsi="Times New Roman" w:cs="Times New Roman"/>
          <w:b/>
        </w:rPr>
        <w:t>Jul 2016 to Nov</w:t>
      </w:r>
      <w:r w:rsidR="00554666">
        <w:rPr>
          <w:rFonts w:ascii="Times New Roman" w:hAnsi="Times New Roman" w:cs="Times New Roman"/>
          <w:b/>
        </w:rPr>
        <w:t xml:space="preserve"> </w:t>
      </w:r>
      <w:r w:rsidRPr="00F07641">
        <w:rPr>
          <w:rFonts w:ascii="Times New Roman" w:hAnsi="Times New Roman" w:cs="Times New Roman"/>
          <w:b/>
        </w:rPr>
        <w:t>2018</w:t>
      </w:r>
    </w:p>
    <w:p w14:paraId="1EBD4109" w14:textId="65E54D47" w:rsidR="00875DBD" w:rsidRPr="00F07641" w:rsidRDefault="00875DBD" w:rsidP="002E685A">
      <w:pPr>
        <w:spacing w:before="2" w:after="2"/>
        <w:contextualSpacing/>
        <w:rPr>
          <w:rFonts w:ascii="Times New Roman" w:hAnsi="Times New Roman" w:cs="Times New Roman"/>
          <w:b/>
          <w:bCs/>
        </w:rPr>
      </w:pPr>
      <w:r w:rsidRPr="00F07641">
        <w:rPr>
          <w:rFonts w:ascii="Times New Roman" w:hAnsi="Times New Roman" w:cs="Times New Roman"/>
          <w:b/>
          <w:bCs/>
        </w:rPr>
        <w:t xml:space="preserve">Responsibilities: </w:t>
      </w:r>
    </w:p>
    <w:p w14:paraId="7D94A63E" w14:textId="5C84AB7F" w:rsidR="00590BE3" w:rsidRPr="00F07641" w:rsidRDefault="00590BE3" w:rsidP="002E685A">
      <w:pPr>
        <w:pStyle w:val="ListParagraph"/>
        <w:numPr>
          <w:ilvl w:val="0"/>
          <w:numId w:val="2"/>
        </w:numPr>
        <w:spacing w:before="2" w:after="2"/>
        <w:rPr>
          <w:rFonts w:ascii="Times New Roman" w:hAnsi="Times New Roman" w:cs="Times New Roman"/>
        </w:rPr>
      </w:pPr>
      <w:r w:rsidRPr="00590BE3">
        <w:rPr>
          <w:rFonts w:ascii="Times New Roman" w:hAnsi="Times New Roman" w:cs="Times New Roman"/>
        </w:rPr>
        <w:t>Migrated legacy JavaScript front-end codebases to modern React.js architecture, improving maintainability, scalability, and developer productivity.</w:t>
      </w:r>
    </w:p>
    <w:p w14:paraId="63DC854D" w14:textId="77777777" w:rsidR="00875DBD" w:rsidRPr="00F07641" w:rsidRDefault="00875DBD" w:rsidP="002E685A">
      <w:pPr>
        <w:pStyle w:val="ListParagraph"/>
        <w:numPr>
          <w:ilvl w:val="0"/>
          <w:numId w:val="2"/>
        </w:numPr>
        <w:spacing w:before="2" w:after="2"/>
        <w:rPr>
          <w:rFonts w:ascii="Times New Roman" w:hAnsi="Times New Roman" w:cs="Times New Roman"/>
        </w:rPr>
      </w:pPr>
      <w:r w:rsidRPr="00F07641">
        <w:rPr>
          <w:rFonts w:ascii="Times New Roman" w:hAnsi="Times New Roman" w:cs="Times New Roman"/>
        </w:rPr>
        <w:t xml:space="preserve">Involved in creating a reusable component using React JS for DOM Manipulation. </w:t>
      </w:r>
    </w:p>
    <w:p w14:paraId="1DF2C79F" w14:textId="77777777" w:rsidR="00875DBD" w:rsidRPr="00F07641" w:rsidRDefault="00875DBD" w:rsidP="002E685A">
      <w:pPr>
        <w:pStyle w:val="ListParagraph"/>
        <w:numPr>
          <w:ilvl w:val="0"/>
          <w:numId w:val="2"/>
        </w:numPr>
        <w:spacing w:before="2" w:after="2"/>
        <w:rPr>
          <w:rFonts w:ascii="Times New Roman" w:hAnsi="Times New Roman" w:cs="Times New Roman"/>
        </w:rPr>
      </w:pPr>
      <w:r w:rsidRPr="00F07641">
        <w:rPr>
          <w:rFonts w:ascii="Times New Roman" w:hAnsi="Times New Roman" w:cs="Times New Roman"/>
        </w:rPr>
        <w:t xml:space="preserve">Developed single-page applications (SPA) using React Redux architecture, ES6, web pack, and Grunt. </w:t>
      </w:r>
    </w:p>
    <w:p w14:paraId="05E0E0C7" w14:textId="77777777" w:rsidR="00875DBD" w:rsidRPr="00F07641" w:rsidRDefault="00875DBD" w:rsidP="002E685A">
      <w:pPr>
        <w:pStyle w:val="ListParagraph"/>
        <w:numPr>
          <w:ilvl w:val="0"/>
          <w:numId w:val="2"/>
        </w:numPr>
        <w:spacing w:before="2" w:after="2"/>
        <w:rPr>
          <w:rFonts w:ascii="Times New Roman" w:hAnsi="Times New Roman" w:cs="Times New Roman"/>
        </w:rPr>
      </w:pPr>
      <w:r w:rsidRPr="00F07641">
        <w:rPr>
          <w:rFonts w:ascii="Times New Roman" w:hAnsi="Times New Roman" w:cs="Times New Roman"/>
        </w:rPr>
        <w:t xml:space="preserve">Used React-Router to turn the application into Single Page Application. </w:t>
      </w:r>
    </w:p>
    <w:p w14:paraId="1F1BE6BF" w14:textId="77777777" w:rsidR="00875DBD" w:rsidRPr="00F07641" w:rsidRDefault="00875DBD" w:rsidP="002E685A">
      <w:pPr>
        <w:pStyle w:val="ListParagraph"/>
        <w:numPr>
          <w:ilvl w:val="0"/>
          <w:numId w:val="2"/>
        </w:numPr>
        <w:spacing w:before="2" w:after="2"/>
        <w:rPr>
          <w:rFonts w:ascii="Times New Roman" w:hAnsi="Times New Roman" w:cs="Times New Roman"/>
        </w:rPr>
      </w:pPr>
      <w:r w:rsidRPr="00F07641">
        <w:rPr>
          <w:rFonts w:ascii="Times New Roman" w:hAnsi="Times New Roman" w:cs="Times New Roman"/>
        </w:rPr>
        <w:t xml:space="preserve">Worked with Advanced Java 8 features like Lambda for adding functionality processing capability and Stream API to facilitate pipeline processing and method to eliminate elements based on the criteria. </w:t>
      </w:r>
    </w:p>
    <w:p w14:paraId="3BECC621" w14:textId="7FE4A301" w:rsidR="00875DBD" w:rsidRDefault="00875DBD" w:rsidP="003C36F8">
      <w:pPr>
        <w:pStyle w:val="ListParagraph"/>
        <w:numPr>
          <w:ilvl w:val="0"/>
          <w:numId w:val="2"/>
        </w:numPr>
        <w:spacing w:before="2" w:after="2"/>
        <w:rPr>
          <w:rFonts w:ascii="Times New Roman" w:hAnsi="Times New Roman" w:cs="Times New Roman"/>
        </w:rPr>
      </w:pPr>
      <w:r w:rsidRPr="00F07641">
        <w:rPr>
          <w:rFonts w:ascii="Times New Roman" w:hAnsi="Times New Roman" w:cs="Times New Roman"/>
        </w:rPr>
        <w:t xml:space="preserve">Used Spring Boot, and Spring Security to develop and end to end applications and implemented RESTful web services. Built Microservices using Spring-Boot, and Spring-Cloud. </w:t>
      </w:r>
    </w:p>
    <w:p w14:paraId="3FE6E301" w14:textId="5C42E32D" w:rsidR="00267E07" w:rsidRPr="00F07641" w:rsidRDefault="00267E07" w:rsidP="003C36F8">
      <w:pPr>
        <w:pStyle w:val="ListParagraph"/>
        <w:numPr>
          <w:ilvl w:val="0"/>
          <w:numId w:val="2"/>
        </w:numPr>
        <w:spacing w:before="2" w:after="2"/>
        <w:rPr>
          <w:rFonts w:ascii="Times New Roman" w:hAnsi="Times New Roman" w:cs="Times New Roman"/>
        </w:rPr>
      </w:pPr>
      <w:r w:rsidRPr="00267E07">
        <w:rPr>
          <w:rFonts w:ascii="Times New Roman" w:hAnsi="Times New Roman" w:cs="Times New Roman"/>
        </w:rPr>
        <w:t>Developed end-to-end full stack applications using React.js for the frontend and Node.js for the backend, ensuring optimal performance and smooth user experience.</w:t>
      </w:r>
    </w:p>
    <w:p w14:paraId="0579B316" w14:textId="77777777" w:rsidR="00875DBD" w:rsidRPr="00F07641" w:rsidRDefault="00875DBD" w:rsidP="002E685A">
      <w:pPr>
        <w:pStyle w:val="ListParagraph"/>
        <w:numPr>
          <w:ilvl w:val="0"/>
          <w:numId w:val="2"/>
        </w:numPr>
        <w:spacing w:before="2" w:after="2"/>
        <w:rPr>
          <w:rFonts w:ascii="Times New Roman" w:hAnsi="Times New Roman" w:cs="Times New Roman"/>
        </w:rPr>
      </w:pPr>
      <w:r w:rsidRPr="00F07641">
        <w:rPr>
          <w:rFonts w:ascii="Times New Roman" w:hAnsi="Times New Roman" w:cs="Times New Roman"/>
        </w:rPr>
        <w:t xml:space="preserve">Created POC for using Spring-Cloud for distributed tracing in Microservices architecture. </w:t>
      </w:r>
    </w:p>
    <w:p w14:paraId="7BA34A7D" w14:textId="2F7D5DCE" w:rsidR="00875DBD" w:rsidRDefault="00875DBD" w:rsidP="00843071">
      <w:pPr>
        <w:pStyle w:val="ListParagraph"/>
        <w:numPr>
          <w:ilvl w:val="0"/>
          <w:numId w:val="2"/>
        </w:numPr>
        <w:spacing w:before="2" w:after="2"/>
        <w:rPr>
          <w:rFonts w:ascii="Times New Roman" w:hAnsi="Times New Roman" w:cs="Times New Roman"/>
        </w:rPr>
      </w:pPr>
      <w:r w:rsidRPr="00F07641">
        <w:rPr>
          <w:rFonts w:ascii="Times New Roman" w:hAnsi="Times New Roman" w:cs="Times New Roman"/>
        </w:rPr>
        <w:t xml:space="preserve">Utilized Spark-Streaming APIs to perform essential changes and actions on data model which gets information Kafka. </w:t>
      </w:r>
    </w:p>
    <w:p w14:paraId="75AF738E" w14:textId="420C55D0" w:rsidR="00456F68" w:rsidRPr="00843071" w:rsidRDefault="00456F68" w:rsidP="00843071">
      <w:pPr>
        <w:pStyle w:val="ListParagraph"/>
        <w:numPr>
          <w:ilvl w:val="0"/>
          <w:numId w:val="2"/>
        </w:numPr>
        <w:spacing w:before="2" w:after="2"/>
        <w:rPr>
          <w:rFonts w:ascii="Times New Roman" w:hAnsi="Times New Roman" w:cs="Times New Roman"/>
        </w:rPr>
      </w:pPr>
      <w:r w:rsidRPr="00456F68">
        <w:rPr>
          <w:rFonts w:ascii="Times New Roman" w:hAnsi="Times New Roman" w:cs="Times New Roman"/>
        </w:rPr>
        <w:t>Built and implemented Single Page Applications (SPAs) using TypeScript, enabling faster load times and improving user engagement on client-facing platforms.</w:t>
      </w:r>
    </w:p>
    <w:p w14:paraId="3273C39E" w14:textId="0EF4BD6C" w:rsidR="00875DBD" w:rsidRPr="00F07641" w:rsidRDefault="00875DBD" w:rsidP="002E685A">
      <w:pPr>
        <w:pStyle w:val="ListParagraph"/>
        <w:numPr>
          <w:ilvl w:val="0"/>
          <w:numId w:val="2"/>
        </w:numPr>
        <w:spacing w:before="2" w:after="2"/>
        <w:rPr>
          <w:rFonts w:ascii="Times New Roman" w:hAnsi="Times New Roman" w:cs="Times New Roman"/>
        </w:rPr>
      </w:pPr>
      <w:r w:rsidRPr="00F07641">
        <w:rPr>
          <w:rFonts w:ascii="Times New Roman" w:hAnsi="Times New Roman" w:cs="Times New Roman"/>
        </w:rPr>
        <w:t>Experience in working with Amazon Web Services (AWS) and Amazon cloud technologies such as Amazon EC2, Amazon Cloud Watch</w:t>
      </w:r>
      <w:r w:rsidR="00EB248A">
        <w:rPr>
          <w:rFonts w:ascii="Times New Roman" w:hAnsi="Times New Roman" w:cs="Times New Roman"/>
        </w:rPr>
        <w:t xml:space="preserve"> </w:t>
      </w:r>
      <w:r w:rsidRPr="00F07641">
        <w:rPr>
          <w:rFonts w:ascii="Times New Roman" w:hAnsi="Times New Roman" w:cs="Times New Roman"/>
        </w:rPr>
        <w:t xml:space="preserve">and deployed and maintained event-driven apps on lambda Serverless architecture. </w:t>
      </w:r>
    </w:p>
    <w:p w14:paraId="239911D4" w14:textId="1265A455" w:rsidR="001E3255" w:rsidRPr="00843071" w:rsidRDefault="00875DBD" w:rsidP="00843071">
      <w:pPr>
        <w:pStyle w:val="ListParagraph"/>
        <w:numPr>
          <w:ilvl w:val="0"/>
          <w:numId w:val="2"/>
        </w:numPr>
        <w:spacing w:before="2" w:after="2"/>
        <w:rPr>
          <w:rFonts w:ascii="Times New Roman" w:hAnsi="Times New Roman" w:cs="Times New Roman"/>
        </w:rPr>
      </w:pPr>
      <w:r w:rsidRPr="00F07641">
        <w:rPr>
          <w:rFonts w:ascii="Times New Roman" w:hAnsi="Times New Roman" w:cs="Times New Roman"/>
        </w:rPr>
        <w:t xml:space="preserve">Created and updated Jenkins CI/CD pipelines for continuous integration. </w:t>
      </w:r>
    </w:p>
    <w:p w14:paraId="33F99915" w14:textId="77846E7E" w:rsidR="007E3582" w:rsidRDefault="00875DBD" w:rsidP="002E685A">
      <w:pPr>
        <w:spacing w:before="2" w:after="2"/>
        <w:contextualSpacing/>
        <w:rPr>
          <w:rFonts w:ascii="Times New Roman" w:hAnsi="Times New Roman" w:cs="Times New Roman"/>
        </w:rPr>
      </w:pPr>
      <w:r w:rsidRPr="00F07641">
        <w:rPr>
          <w:rFonts w:ascii="Times New Roman" w:hAnsi="Times New Roman" w:cs="Times New Roman"/>
          <w:b/>
          <w:bCs/>
        </w:rPr>
        <w:lastRenderedPageBreak/>
        <w:t>Environment</w:t>
      </w:r>
      <w:r w:rsidRPr="00F07641">
        <w:rPr>
          <w:rFonts w:ascii="Times New Roman" w:hAnsi="Times New Roman" w:cs="Times New Roman"/>
        </w:rPr>
        <w:t>: Java, React, Redux, JavaScript, Typescript and Bootstrap, Spring-Boot, Spring-Cloud, SOAP, Microservices, RESTful API, CI/CD Pipelines, Kubernetes, MySQL, GitHub, Jenkins, Docker, Kafka, JUnit, AWS.</w:t>
      </w:r>
    </w:p>
    <w:p w14:paraId="6EDC09BA" w14:textId="77777777" w:rsidR="00094717" w:rsidRPr="00F07641" w:rsidRDefault="00094717" w:rsidP="002E685A">
      <w:pPr>
        <w:spacing w:before="2" w:after="2"/>
        <w:contextualSpacing/>
        <w:rPr>
          <w:rFonts w:ascii="Times New Roman" w:hAnsi="Times New Roman" w:cs="Times New Roman"/>
        </w:rPr>
      </w:pPr>
    </w:p>
    <w:p w14:paraId="66DAD501" w14:textId="77777777" w:rsidR="00875DBD" w:rsidRPr="00F07641" w:rsidRDefault="00875DBD" w:rsidP="002E685A">
      <w:pPr>
        <w:spacing w:before="2" w:after="2"/>
        <w:contextualSpacing/>
        <w:rPr>
          <w:rFonts w:ascii="Times New Roman" w:hAnsi="Times New Roman" w:cs="Times New Roman"/>
          <w:b/>
          <w:bCs/>
        </w:rPr>
      </w:pPr>
      <w:r w:rsidRPr="00F07641">
        <w:rPr>
          <w:rFonts w:ascii="Times New Roman" w:hAnsi="Times New Roman" w:cs="Times New Roman"/>
          <w:b/>
          <w:bCs/>
        </w:rPr>
        <w:t>Java Developer</w:t>
      </w:r>
    </w:p>
    <w:p w14:paraId="1717B4EA" w14:textId="51769B1C" w:rsidR="002E685A" w:rsidRPr="00F07641" w:rsidRDefault="002E685A" w:rsidP="002E685A">
      <w:pPr>
        <w:spacing w:before="2" w:after="2"/>
        <w:contextualSpacing/>
        <w:rPr>
          <w:rFonts w:ascii="Times New Roman" w:hAnsi="Times New Roman" w:cs="Times New Roman"/>
          <w:b/>
          <w:bCs/>
        </w:rPr>
      </w:pPr>
      <w:r w:rsidRPr="00F07641">
        <w:rPr>
          <w:rFonts w:ascii="Times New Roman" w:hAnsi="Times New Roman" w:cs="Times New Roman"/>
          <w:b/>
        </w:rPr>
        <w:t>Cameo Service Corporation Ltd, Hyderabad, India</w:t>
      </w:r>
      <w:r w:rsidRPr="00F07641">
        <w:rPr>
          <w:rFonts w:ascii="Times New Roman" w:hAnsi="Times New Roman" w:cs="Times New Roman"/>
          <w:b/>
          <w:bCs/>
        </w:rPr>
        <w:t xml:space="preserve">                                                                         </w:t>
      </w:r>
      <w:r w:rsidR="002D2580">
        <w:rPr>
          <w:rFonts w:ascii="Times New Roman" w:hAnsi="Times New Roman" w:cs="Times New Roman"/>
          <w:b/>
          <w:bCs/>
        </w:rPr>
        <w:t>Jan</w:t>
      </w:r>
      <w:r w:rsidRPr="00F07641">
        <w:rPr>
          <w:rFonts w:ascii="Times New Roman" w:hAnsi="Times New Roman" w:cs="Times New Roman"/>
          <w:b/>
          <w:bCs/>
        </w:rPr>
        <w:t xml:space="preserve"> 201</w:t>
      </w:r>
      <w:r w:rsidR="002D2580">
        <w:rPr>
          <w:rFonts w:ascii="Times New Roman" w:hAnsi="Times New Roman" w:cs="Times New Roman"/>
          <w:b/>
          <w:bCs/>
        </w:rPr>
        <w:t>5</w:t>
      </w:r>
      <w:r w:rsidRPr="00F07641">
        <w:rPr>
          <w:rFonts w:ascii="Times New Roman" w:hAnsi="Times New Roman" w:cs="Times New Roman"/>
          <w:b/>
          <w:bCs/>
        </w:rPr>
        <w:t xml:space="preserve"> to Jun 2016</w:t>
      </w:r>
    </w:p>
    <w:p w14:paraId="1D12E932" w14:textId="0384287D" w:rsidR="00875DBD" w:rsidRPr="00F07641" w:rsidRDefault="00875DBD" w:rsidP="002E685A">
      <w:pPr>
        <w:spacing w:before="2" w:after="2"/>
        <w:contextualSpacing/>
        <w:rPr>
          <w:rFonts w:ascii="Times New Roman" w:hAnsi="Times New Roman" w:cs="Times New Roman"/>
          <w:b/>
          <w:bCs/>
        </w:rPr>
      </w:pPr>
      <w:r w:rsidRPr="00F07641">
        <w:rPr>
          <w:rFonts w:ascii="Times New Roman" w:hAnsi="Times New Roman" w:cs="Times New Roman"/>
          <w:b/>
          <w:bCs/>
        </w:rPr>
        <w:t xml:space="preserve">Responsibilities: </w:t>
      </w:r>
    </w:p>
    <w:p w14:paraId="7988F5CF" w14:textId="77777777" w:rsidR="00875DBD" w:rsidRPr="00F07641" w:rsidRDefault="00875DBD" w:rsidP="002E685A">
      <w:pPr>
        <w:pStyle w:val="ListParagraph"/>
        <w:numPr>
          <w:ilvl w:val="0"/>
          <w:numId w:val="1"/>
        </w:numPr>
        <w:spacing w:before="2" w:after="2"/>
        <w:rPr>
          <w:rFonts w:ascii="Times New Roman" w:hAnsi="Times New Roman" w:cs="Times New Roman"/>
        </w:rPr>
      </w:pPr>
      <w:r w:rsidRPr="00F07641">
        <w:rPr>
          <w:rFonts w:ascii="Times New Roman" w:hAnsi="Times New Roman" w:cs="Times New Roman"/>
        </w:rPr>
        <w:t xml:space="preserve">Worked in an Agile Environment and participated in requirement gathering, analysis, and design. </w:t>
      </w:r>
    </w:p>
    <w:p w14:paraId="164AED74" w14:textId="77777777" w:rsidR="00875DBD" w:rsidRPr="00F07641" w:rsidRDefault="00875DBD" w:rsidP="002E685A">
      <w:pPr>
        <w:pStyle w:val="ListParagraph"/>
        <w:numPr>
          <w:ilvl w:val="0"/>
          <w:numId w:val="1"/>
        </w:numPr>
        <w:spacing w:before="2" w:after="2"/>
        <w:rPr>
          <w:rFonts w:ascii="Times New Roman" w:hAnsi="Times New Roman" w:cs="Times New Roman"/>
        </w:rPr>
      </w:pPr>
      <w:r w:rsidRPr="00F07641">
        <w:rPr>
          <w:rFonts w:ascii="Times New Roman" w:hAnsi="Times New Roman" w:cs="Times New Roman"/>
        </w:rPr>
        <w:t xml:space="preserve">Developed UI using HTML, CSS, JavaScript, PHP, jQuery and Angular2. </w:t>
      </w:r>
    </w:p>
    <w:p w14:paraId="53843A4E" w14:textId="77777777" w:rsidR="00875DBD" w:rsidRPr="00F07641" w:rsidRDefault="00875DBD" w:rsidP="002E685A">
      <w:pPr>
        <w:pStyle w:val="ListParagraph"/>
        <w:numPr>
          <w:ilvl w:val="0"/>
          <w:numId w:val="1"/>
        </w:numPr>
        <w:spacing w:before="2" w:after="2"/>
        <w:rPr>
          <w:rFonts w:ascii="Times New Roman" w:hAnsi="Times New Roman" w:cs="Times New Roman"/>
        </w:rPr>
      </w:pPr>
      <w:r w:rsidRPr="00F07641">
        <w:rPr>
          <w:rFonts w:ascii="Times New Roman" w:hAnsi="Times New Roman" w:cs="Times New Roman"/>
        </w:rPr>
        <w:t xml:space="preserve">Implemented the service layer based on a spring container and exploited spring's IOC features for bean management. </w:t>
      </w:r>
    </w:p>
    <w:p w14:paraId="08D6B260" w14:textId="44F419F4" w:rsidR="007E3582" w:rsidRPr="00F07641" w:rsidRDefault="007E3582" w:rsidP="002E685A">
      <w:pPr>
        <w:pStyle w:val="ListParagraph"/>
        <w:numPr>
          <w:ilvl w:val="0"/>
          <w:numId w:val="1"/>
        </w:numPr>
        <w:spacing w:before="2" w:after="2"/>
        <w:rPr>
          <w:rFonts w:ascii="Times New Roman" w:hAnsi="Times New Roman" w:cs="Times New Roman"/>
        </w:rPr>
      </w:pPr>
      <w:r w:rsidRPr="00F07641">
        <w:rPr>
          <w:rFonts w:ascii="Times New Roman" w:hAnsi="Times New Roman" w:cs="Times New Roman"/>
        </w:rPr>
        <w:t>Successfully refactored legacy codebases in Golang to modernize architecture, improve maintainability, and enhance code readability, resulting in a 40% reduction in technical debt.</w:t>
      </w:r>
    </w:p>
    <w:p w14:paraId="12BDA0E6" w14:textId="5FA0937E" w:rsidR="00875DBD" w:rsidRPr="00F07641" w:rsidRDefault="00875DBD" w:rsidP="002E685A">
      <w:pPr>
        <w:pStyle w:val="ListParagraph"/>
        <w:numPr>
          <w:ilvl w:val="0"/>
          <w:numId w:val="1"/>
        </w:numPr>
        <w:spacing w:before="2" w:after="2"/>
        <w:rPr>
          <w:rFonts w:ascii="Times New Roman" w:hAnsi="Times New Roman" w:cs="Times New Roman"/>
        </w:rPr>
      </w:pPr>
      <w:r w:rsidRPr="00F07641">
        <w:rPr>
          <w:rFonts w:ascii="Times New Roman" w:hAnsi="Times New Roman" w:cs="Times New Roman"/>
        </w:rPr>
        <w:t xml:space="preserve">Developed Core Java concepts like Collections, Multithreading, Data Structures, Synchronization, Collection APIs, </w:t>
      </w:r>
      <w:r w:rsidR="002E685A" w:rsidRPr="00F07641">
        <w:rPr>
          <w:rFonts w:ascii="Times New Roman" w:hAnsi="Times New Roman" w:cs="Times New Roman"/>
        </w:rPr>
        <w:t>and Exception</w:t>
      </w:r>
      <w:r w:rsidRPr="00F07641">
        <w:rPr>
          <w:rFonts w:ascii="Times New Roman" w:hAnsi="Times New Roman" w:cs="Times New Roman"/>
        </w:rPr>
        <w:t xml:space="preserve"> Handling. </w:t>
      </w:r>
    </w:p>
    <w:p w14:paraId="16E45B70" w14:textId="09A14D6B" w:rsidR="00456F68" w:rsidRPr="00AF4536" w:rsidRDefault="00875DBD" w:rsidP="00AF4536">
      <w:pPr>
        <w:pStyle w:val="ListParagraph"/>
        <w:numPr>
          <w:ilvl w:val="0"/>
          <w:numId w:val="1"/>
        </w:numPr>
        <w:spacing w:before="2" w:after="2"/>
        <w:rPr>
          <w:rFonts w:ascii="Times New Roman" w:hAnsi="Times New Roman" w:cs="Times New Roman"/>
        </w:rPr>
      </w:pPr>
      <w:r w:rsidRPr="00F07641">
        <w:rPr>
          <w:rFonts w:ascii="Times New Roman" w:hAnsi="Times New Roman" w:cs="Times New Roman"/>
        </w:rPr>
        <w:t>Designed and developed RESTful APIs using Spring REST API to request and respond through JSON objects and tested through Postman</w:t>
      </w:r>
      <w:proofErr w:type="gramStart"/>
      <w:r w:rsidRPr="00F07641">
        <w:rPr>
          <w:rFonts w:ascii="Times New Roman" w:hAnsi="Times New Roman" w:cs="Times New Roman"/>
        </w:rPr>
        <w:t xml:space="preserve">. </w:t>
      </w:r>
      <w:r w:rsidR="00456F68" w:rsidRPr="00AF4536">
        <w:rPr>
          <w:rFonts w:ascii="Times New Roman" w:hAnsi="Times New Roman" w:cs="Times New Roman"/>
        </w:rPr>
        <w:t>.</w:t>
      </w:r>
      <w:proofErr w:type="gramEnd"/>
    </w:p>
    <w:p w14:paraId="7AC32D40" w14:textId="77777777" w:rsidR="00875DBD" w:rsidRPr="00F07641" w:rsidRDefault="00875DBD" w:rsidP="002E685A">
      <w:pPr>
        <w:pStyle w:val="ListParagraph"/>
        <w:numPr>
          <w:ilvl w:val="0"/>
          <w:numId w:val="1"/>
        </w:numPr>
        <w:spacing w:before="2" w:after="2"/>
        <w:rPr>
          <w:rFonts w:ascii="Times New Roman" w:hAnsi="Times New Roman" w:cs="Times New Roman"/>
        </w:rPr>
      </w:pPr>
      <w:r w:rsidRPr="00F07641">
        <w:rPr>
          <w:rFonts w:ascii="Times New Roman" w:hAnsi="Times New Roman" w:cs="Times New Roman"/>
        </w:rPr>
        <w:t xml:space="preserve">Designed and developed Microservices and Restful web services using Spring Boot, Used Spring Boot which is radically faster in building cloud Microservices. </w:t>
      </w:r>
    </w:p>
    <w:p w14:paraId="0798420A" w14:textId="77777777" w:rsidR="00875DBD" w:rsidRPr="00F07641" w:rsidRDefault="00875DBD" w:rsidP="002E685A">
      <w:pPr>
        <w:pStyle w:val="ListParagraph"/>
        <w:numPr>
          <w:ilvl w:val="0"/>
          <w:numId w:val="1"/>
        </w:numPr>
        <w:spacing w:before="2" w:after="2"/>
        <w:rPr>
          <w:rFonts w:ascii="Times New Roman" w:hAnsi="Times New Roman" w:cs="Times New Roman"/>
        </w:rPr>
      </w:pPr>
      <w:r w:rsidRPr="00F07641">
        <w:rPr>
          <w:rFonts w:ascii="Times New Roman" w:hAnsi="Times New Roman" w:cs="Times New Roman"/>
        </w:rPr>
        <w:t xml:space="preserve">Developed JUnit test cases for unit testing and used Log4J to capture logs that include runtime exceptions. </w:t>
      </w:r>
    </w:p>
    <w:p w14:paraId="2301DA73" w14:textId="77777777" w:rsidR="00843071" w:rsidRDefault="00875DBD" w:rsidP="002E685A">
      <w:pPr>
        <w:pStyle w:val="ListParagraph"/>
        <w:numPr>
          <w:ilvl w:val="0"/>
          <w:numId w:val="1"/>
        </w:numPr>
        <w:spacing w:before="2" w:after="2"/>
        <w:rPr>
          <w:rFonts w:ascii="Times New Roman" w:hAnsi="Times New Roman" w:cs="Times New Roman"/>
        </w:rPr>
      </w:pPr>
      <w:r w:rsidRPr="00F07641">
        <w:rPr>
          <w:rFonts w:ascii="Times New Roman" w:hAnsi="Times New Roman" w:cs="Times New Roman"/>
        </w:rPr>
        <w:t xml:space="preserve">Interacted with the business teams and worked on </w:t>
      </w:r>
      <w:proofErr w:type="spellStart"/>
      <w:r w:rsidRPr="00F07641">
        <w:rPr>
          <w:rFonts w:ascii="Times New Roman" w:hAnsi="Times New Roman" w:cs="Times New Roman"/>
        </w:rPr>
        <w:t>modeling</w:t>
      </w:r>
      <w:proofErr w:type="spellEnd"/>
      <w:r w:rsidRPr="00F07641">
        <w:rPr>
          <w:rFonts w:ascii="Times New Roman" w:hAnsi="Times New Roman" w:cs="Times New Roman"/>
        </w:rPr>
        <w:t xml:space="preserve"> the database schema and created Tables, SQL queries, PL/SQL Stored Procedures, Database Triggers. </w:t>
      </w:r>
    </w:p>
    <w:p w14:paraId="6DD782AE" w14:textId="73F469EA" w:rsidR="00875DBD" w:rsidRDefault="00875DBD" w:rsidP="00843071">
      <w:pPr>
        <w:spacing w:before="2" w:after="2"/>
        <w:rPr>
          <w:rFonts w:ascii="Times New Roman" w:hAnsi="Times New Roman" w:cs="Times New Roman"/>
        </w:rPr>
      </w:pPr>
      <w:r w:rsidRPr="00843071">
        <w:rPr>
          <w:rFonts w:ascii="Times New Roman" w:hAnsi="Times New Roman" w:cs="Times New Roman"/>
          <w:b/>
          <w:bCs/>
        </w:rPr>
        <w:t>Environment</w:t>
      </w:r>
      <w:r w:rsidRPr="00843071">
        <w:rPr>
          <w:rFonts w:ascii="Times New Roman" w:hAnsi="Times New Roman" w:cs="Times New Roman"/>
        </w:rPr>
        <w:t xml:space="preserve">: </w:t>
      </w:r>
      <w:r w:rsidR="007C5A1D">
        <w:rPr>
          <w:rFonts w:ascii="Times New Roman" w:hAnsi="Times New Roman" w:cs="Times New Roman"/>
        </w:rPr>
        <w:t>Java,</w:t>
      </w:r>
      <w:r w:rsidR="007C5A1D" w:rsidRPr="00843071">
        <w:rPr>
          <w:rFonts w:ascii="Times New Roman" w:hAnsi="Times New Roman" w:cs="Times New Roman"/>
        </w:rPr>
        <w:t xml:space="preserve"> HTML</w:t>
      </w:r>
      <w:r w:rsidRPr="00843071">
        <w:rPr>
          <w:rFonts w:ascii="Times New Roman" w:hAnsi="Times New Roman" w:cs="Times New Roman"/>
        </w:rPr>
        <w:t>, CSS, Bootstrap, XML, JDBC, Servlets, Node.js, Angular2, JSP, Microservices, JBOSS, SOAP, Azure, JavaScript, Hibernate, Git, Java Mail API, AJAX, ANT, Log4J, Maven, JUnit, Oracle, Apache Tomcat, MVC, Terraform</w:t>
      </w:r>
    </w:p>
    <w:p w14:paraId="12A8DB93" w14:textId="77777777" w:rsidR="00BD5578" w:rsidRDefault="00BD5578" w:rsidP="00843071">
      <w:pPr>
        <w:spacing w:before="2" w:after="2"/>
        <w:rPr>
          <w:rFonts w:ascii="Times New Roman" w:hAnsi="Times New Roman" w:cs="Times New Roman"/>
        </w:rPr>
      </w:pPr>
    </w:p>
    <w:p w14:paraId="43069DBE" w14:textId="77777777" w:rsidR="00BD5578" w:rsidRPr="00F727A5" w:rsidRDefault="00BD5578" w:rsidP="00BD5578">
      <w:pPr>
        <w:spacing w:after="0" w:line="276" w:lineRule="auto"/>
        <w:rPr>
          <w:rFonts w:ascii="Times New Roman" w:hAnsi="Times New Roman" w:cs="Times New Roman"/>
          <w:lang w:val="en-US"/>
        </w:rPr>
      </w:pPr>
      <w:r w:rsidRPr="00F727A5">
        <w:rPr>
          <w:rFonts w:ascii="Times New Roman" w:hAnsi="Times New Roman" w:cs="Times New Roman"/>
          <w:b/>
          <w:bCs/>
          <w:lang w:val="en-US"/>
        </w:rPr>
        <w:t>C</w:t>
      </w:r>
      <w:r>
        <w:rPr>
          <w:rFonts w:ascii="Times New Roman" w:hAnsi="Times New Roman" w:cs="Times New Roman"/>
          <w:b/>
          <w:bCs/>
          <w:lang w:val="en-US"/>
        </w:rPr>
        <w:t xml:space="preserve">ERTIFICATIONS: </w:t>
      </w:r>
    </w:p>
    <w:p w14:paraId="6FDE6214" w14:textId="77777777" w:rsidR="00BD5578" w:rsidRPr="009D461C" w:rsidRDefault="00BD5578" w:rsidP="00BD5578">
      <w:pPr>
        <w:numPr>
          <w:ilvl w:val="0"/>
          <w:numId w:val="11"/>
        </w:numPr>
        <w:spacing w:after="0" w:line="276" w:lineRule="auto"/>
        <w:rPr>
          <w:rFonts w:ascii="Times New Roman" w:hAnsi="Times New Roman" w:cs="Times New Roman"/>
          <w:lang w:val="en-US"/>
        </w:rPr>
      </w:pPr>
      <w:r w:rsidRPr="00F727A5">
        <w:rPr>
          <w:rFonts w:ascii="Times New Roman" w:hAnsi="Times New Roman" w:cs="Times New Roman"/>
          <w:lang w:val="en-US"/>
        </w:rPr>
        <w:t>Microsoft Certified: Azure Fundamentals (AZ-900</w:t>
      </w:r>
      <w:r w:rsidRPr="009D461C">
        <w:rPr>
          <w:rFonts w:ascii="Times New Roman" w:hAnsi="Times New Roman" w:cs="Times New Roman"/>
          <w:lang w:val="en-US"/>
        </w:rPr>
        <w:t>)</w:t>
      </w:r>
    </w:p>
    <w:p w14:paraId="52A29A4F" w14:textId="5FD74BFE" w:rsidR="00BD5578" w:rsidRPr="00AF4536" w:rsidRDefault="00BD5578" w:rsidP="00AF4536">
      <w:pPr>
        <w:numPr>
          <w:ilvl w:val="0"/>
          <w:numId w:val="11"/>
        </w:numPr>
        <w:spacing w:after="0" w:line="276" w:lineRule="auto"/>
        <w:rPr>
          <w:rFonts w:ascii="Times New Roman" w:hAnsi="Times New Roman" w:cs="Times New Roman"/>
          <w:lang w:val="en-US"/>
        </w:rPr>
      </w:pPr>
      <w:r w:rsidRPr="00F727A5">
        <w:rPr>
          <w:rFonts w:ascii="Times New Roman" w:hAnsi="Times New Roman" w:cs="Times New Roman"/>
          <w:lang w:val="en-US"/>
        </w:rPr>
        <w:t>Oracle Certified Professional, Java SE 11 Developer</w:t>
      </w:r>
    </w:p>
    <w:sectPr w:rsidR="00BD5578" w:rsidRPr="00AF4536" w:rsidSect="00C40E6F">
      <w:pgSz w:w="11906" w:h="16838"/>
      <w:pgMar w:top="720" w:right="282" w:bottom="72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379"/>
    <w:multiLevelType w:val="hybridMultilevel"/>
    <w:tmpl w:val="65CA4C22"/>
    <w:lvl w:ilvl="0" w:tplc="04090005">
      <w:start w:val="1"/>
      <w:numFmt w:val="bullet"/>
      <w:lvlText w:val=""/>
      <w:lvlJc w:val="left"/>
      <w:pPr>
        <w:ind w:left="630" w:hanging="360"/>
      </w:pPr>
      <w:rPr>
        <w:rFonts w:ascii="Wingdings" w:hAnsi="Wingdings"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1" w15:restartNumberingAfterBreak="0">
    <w:nsid w:val="0F6B348C"/>
    <w:multiLevelType w:val="multilevel"/>
    <w:tmpl w:val="2D86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C5567"/>
    <w:multiLevelType w:val="hybridMultilevel"/>
    <w:tmpl w:val="3020A1B6"/>
    <w:lvl w:ilvl="0" w:tplc="04090005">
      <w:start w:val="1"/>
      <w:numFmt w:val="bullet"/>
      <w:lvlText w:val=""/>
      <w:lvlJc w:val="left"/>
      <w:pPr>
        <w:ind w:left="540" w:hanging="360"/>
      </w:pPr>
      <w:rPr>
        <w:rFonts w:ascii="Wingdings" w:hAnsi="Wingdings"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3" w15:restartNumberingAfterBreak="0">
    <w:nsid w:val="29CA72F1"/>
    <w:multiLevelType w:val="multilevel"/>
    <w:tmpl w:val="AB30C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9647C9"/>
    <w:multiLevelType w:val="multilevel"/>
    <w:tmpl w:val="5AA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C3620"/>
    <w:multiLevelType w:val="hybridMultilevel"/>
    <w:tmpl w:val="3072E0DC"/>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F3518D0"/>
    <w:multiLevelType w:val="hybridMultilevel"/>
    <w:tmpl w:val="31444834"/>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A863DD6"/>
    <w:multiLevelType w:val="multilevel"/>
    <w:tmpl w:val="E75C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DF3087"/>
    <w:multiLevelType w:val="hybridMultilevel"/>
    <w:tmpl w:val="C416FF18"/>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52F2654"/>
    <w:multiLevelType w:val="hybridMultilevel"/>
    <w:tmpl w:val="3A9277C8"/>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77145D6"/>
    <w:multiLevelType w:val="multilevel"/>
    <w:tmpl w:val="C8DE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882151">
    <w:abstractNumId w:val="6"/>
  </w:num>
  <w:num w:numId="2" w16cid:durableId="144393900">
    <w:abstractNumId w:val="8"/>
  </w:num>
  <w:num w:numId="3" w16cid:durableId="1850215179">
    <w:abstractNumId w:val="5"/>
  </w:num>
  <w:num w:numId="4" w16cid:durableId="1653438798">
    <w:abstractNumId w:val="0"/>
  </w:num>
  <w:num w:numId="5" w16cid:durableId="1162620938">
    <w:abstractNumId w:val="2"/>
  </w:num>
  <w:num w:numId="6" w16cid:durableId="1335106094">
    <w:abstractNumId w:val="9"/>
  </w:num>
  <w:num w:numId="7" w16cid:durableId="1873155274">
    <w:abstractNumId w:val="3"/>
  </w:num>
  <w:num w:numId="8" w16cid:durableId="295455680">
    <w:abstractNumId w:val="10"/>
  </w:num>
  <w:num w:numId="9" w16cid:durableId="832455625">
    <w:abstractNumId w:val="4"/>
  </w:num>
  <w:num w:numId="10" w16cid:durableId="1260066354">
    <w:abstractNumId w:val="1"/>
  </w:num>
  <w:num w:numId="11" w16cid:durableId="681128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BD"/>
    <w:rsid w:val="00000F15"/>
    <w:rsid w:val="00027663"/>
    <w:rsid w:val="00027B9A"/>
    <w:rsid w:val="00030EC8"/>
    <w:rsid w:val="00033777"/>
    <w:rsid w:val="0003578B"/>
    <w:rsid w:val="0004712E"/>
    <w:rsid w:val="00051DB8"/>
    <w:rsid w:val="00065C94"/>
    <w:rsid w:val="0006787C"/>
    <w:rsid w:val="000707BE"/>
    <w:rsid w:val="0007212A"/>
    <w:rsid w:val="00077E5E"/>
    <w:rsid w:val="00082E80"/>
    <w:rsid w:val="00083DBA"/>
    <w:rsid w:val="00084AD7"/>
    <w:rsid w:val="000903FF"/>
    <w:rsid w:val="00094183"/>
    <w:rsid w:val="00094717"/>
    <w:rsid w:val="000A03C8"/>
    <w:rsid w:val="000A0832"/>
    <w:rsid w:val="000A34D2"/>
    <w:rsid w:val="000A538D"/>
    <w:rsid w:val="000B4D07"/>
    <w:rsid w:val="000D589C"/>
    <w:rsid w:val="000E3ECD"/>
    <w:rsid w:val="000F1FCA"/>
    <w:rsid w:val="000F2466"/>
    <w:rsid w:val="000F3062"/>
    <w:rsid w:val="000F419D"/>
    <w:rsid w:val="000F751D"/>
    <w:rsid w:val="00100556"/>
    <w:rsid w:val="001022AA"/>
    <w:rsid w:val="00104409"/>
    <w:rsid w:val="00105E3B"/>
    <w:rsid w:val="00107294"/>
    <w:rsid w:val="00115755"/>
    <w:rsid w:val="00115F29"/>
    <w:rsid w:val="0011647E"/>
    <w:rsid w:val="0011737C"/>
    <w:rsid w:val="001223DF"/>
    <w:rsid w:val="001261D1"/>
    <w:rsid w:val="00136405"/>
    <w:rsid w:val="00140DE4"/>
    <w:rsid w:val="001437CF"/>
    <w:rsid w:val="00146CAE"/>
    <w:rsid w:val="001471F0"/>
    <w:rsid w:val="00147FE8"/>
    <w:rsid w:val="00161BC3"/>
    <w:rsid w:val="00164249"/>
    <w:rsid w:val="00175096"/>
    <w:rsid w:val="00184E96"/>
    <w:rsid w:val="001864FC"/>
    <w:rsid w:val="00187B71"/>
    <w:rsid w:val="0019180B"/>
    <w:rsid w:val="00196214"/>
    <w:rsid w:val="001A48D5"/>
    <w:rsid w:val="001A509D"/>
    <w:rsid w:val="001B1B8F"/>
    <w:rsid w:val="001B1BCA"/>
    <w:rsid w:val="001B2A16"/>
    <w:rsid w:val="001B4511"/>
    <w:rsid w:val="001C098D"/>
    <w:rsid w:val="001C7710"/>
    <w:rsid w:val="001D1C1F"/>
    <w:rsid w:val="001D621D"/>
    <w:rsid w:val="001D7ED1"/>
    <w:rsid w:val="001E3255"/>
    <w:rsid w:val="00200F82"/>
    <w:rsid w:val="0020387C"/>
    <w:rsid w:val="00203DD3"/>
    <w:rsid w:val="00204F02"/>
    <w:rsid w:val="00205ECE"/>
    <w:rsid w:val="002119CA"/>
    <w:rsid w:val="0022379A"/>
    <w:rsid w:val="00226F44"/>
    <w:rsid w:val="00235524"/>
    <w:rsid w:val="00245B87"/>
    <w:rsid w:val="00246AA3"/>
    <w:rsid w:val="002478C8"/>
    <w:rsid w:val="00254B8C"/>
    <w:rsid w:val="00262DA8"/>
    <w:rsid w:val="00267E07"/>
    <w:rsid w:val="00272131"/>
    <w:rsid w:val="00286699"/>
    <w:rsid w:val="002917DE"/>
    <w:rsid w:val="002957E6"/>
    <w:rsid w:val="002A3185"/>
    <w:rsid w:val="002B1184"/>
    <w:rsid w:val="002C054D"/>
    <w:rsid w:val="002C30D7"/>
    <w:rsid w:val="002C3442"/>
    <w:rsid w:val="002C44E5"/>
    <w:rsid w:val="002C76B9"/>
    <w:rsid w:val="002D2580"/>
    <w:rsid w:val="002D6DA0"/>
    <w:rsid w:val="002E36E3"/>
    <w:rsid w:val="002E685A"/>
    <w:rsid w:val="002E729E"/>
    <w:rsid w:val="002F23D1"/>
    <w:rsid w:val="00301342"/>
    <w:rsid w:val="00301599"/>
    <w:rsid w:val="003112A3"/>
    <w:rsid w:val="00311BF4"/>
    <w:rsid w:val="00314042"/>
    <w:rsid w:val="003213AF"/>
    <w:rsid w:val="00321F79"/>
    <w:rsid w:val="0032306F"/>
    <w:rsid w:val="0033077C"/>
    <w:rsid w:val="00332CE1"/>
    <w:rsid w:val="00335F5A"/>
    <w:rsid w:val="00336A30"/>
    <w:rsid w:val="00336EB5"/>
    <w:rsid w:val="00342382"/>
    <w:rsid w:val="0034383D"/>
    <w:rsid w:val="0036490E"/>
    <w:rsid w:val="00367B34"/>
    <w:rsid w:val="00370170"/>
    <w:rsid w:val="0038155A"/>
    <w:rsid w:val="00382C97"/>
    <w:rsid w:val="00385209"/>
    <w:rsid w:val="00394984"/>
    <w:rsid w:val="003A568B"/>
    <w:rsid w:val="003B2E28"/>
    <w:rsid w:val="003B466F"/>
    <w:rsid w:val="003B6C1C"/>
    <w:rsid w:val="003C1147"/>
    <w:rsid w:val="003C36F8"/>
    <w:rsid w:val="003C4C09"/>
    <w:rsid w:val="003C53E9"/>
    <w:rsid w:val="003C7B2C"/>
    <w:rsid w:val="003D0DB2"/>
    <w:rsid w:val="003D6D2C"/>
    <w:rsid w:val="003E7E5B"/>
    <w:rsid w:val="003F3919"/>
    <w:rsid w:val="003F5D4F"/>
    <w:rsid w:val="004005CF"/>
    <w:rsid w:val="00400938"/>
    <w:rsid w:val="004064B3"/>
    <w:rsid w:val="00407447"/>
    <w:rsid w:val="00413BC6"/>
    <w:rsid w:val="004252FC"/>
    <w:rsid w:val="0043006F"/>
    <w:rsid w:val="00437C9C"/>
    <w:rsid w:val="004417CA"/>
    <w:rsid w:val="00441F72"/>
    <w:rsid w:val="0045267C"/>
    <w:rsid w:val="00456F68"/>
    <w:rsid w:val="00465D57"/>
    <w:rsid w:val="00481D92"/>
    <w:rsid w:val="00486E8E"/>
    <w:rsid w:val="00496B17"/>
    <w:rsid w:val="0049792E"/>
    <w:rsid w:val="004A4C2B"/>
    <w:rsid w:val="004A7D5B"/>
    <w:rsid w:val="004B28B4"/>
    <w:rsid w:val="004B2A6F"/>
    <w:rsid w:val="004C1B2B"/>
    <w:rsid w:val="004D2E61"/>
    <w:rsid w:val="004E4FC8"/>
    <w:rsid w:val="004E73DF"/>
    <w:rsid w:val="004F2E8B"/>
    <w:rsid w:val="005021F3"/>
    <w:rsid w:val="00510A0E"/>
    <w:rsid w:val="00517CF5"/>
    <w:rsid w:val="005252AC"/>
    <w:rsid w:val="00525909"/>
    <w:rsid w:val="005301D4"/>
    <w:rsid w:val="00530FD7"/>
    <w:rsid w:val="005335A7"/>
    <w:rsid w:val="005360F7"/>
    <w:rsid w:val="0054286E"/>
    <w:rsid w:val="005435AB"/>
    <w:rsid w:val="00554666"/>
    <w:rsid w:val="00555C7F"/>
    <w:rsid w:val="005640F3"/>
    <w:rsid w:val="005645E3"/>
    <w:rsid w:val="0056469D"/>
    <w:rsid w:val="005648D2"/>
    <w:rsid w:val="00565957"/>
    <w:rsid w:val="00565B9E"/>
    <w:rsid w:val="00570D22"/>
    <w:rsid w:val="005716D7"/>
    <w:rsid w:val="00574B89"/>
    <w:rsid w:val="005810D4"/>
    <w:rsid w:val="0058660F"/>
    <w:rsid w:val="005874C1"/>
    <w:rsid w:val="00590BE3"/>
    <w:rsid w:val="0059258B"/>
    <w:rsid w:val="005A5311"/>
    <w:rsid w:val="005B5704"/>
    <w:rsid w:val="005B7BC1"/>
    <w:rsid w:val="005C29AC"/>
    <w:rsid w:val="005D298E"/>
    <w:rsid w:val="005D7EB7"/>
    <w:rsid w:val="005E0676"/>
    <w:rsid w:val="005E26D3"/>
    <w:rsid w:val="005E4A24"/>
    <w:rsid w:val="005E52BB"/>
    <w:rsid w:val="005E6570"/>
    <w:rsid w:val="00602549"/>
    <w:rsid w:val="00602886"/>
    <w:rsid w:val="0061380C"/>
    <w:rsid w:val="00630F09"/>
    <w:rsid w:val="00632418"/>
    <w:rsid w:val="00635508"/>
    <w:rsid w:val="006452B2"/>
    <w:rsid w:val="00651358"/>
    <w:rsid w:val="00651518"/>
    <w:rsid w:val="00666F73"/>
    <w:rsid w:val="00667988"/>
    <w:rsid w:val="00671CB4"/>
    <w:rsid w:val="00681669"/>
    <w:rsid w:val="00683497"/>
    <w:rsid w:val="006915CB"/>
    <w:rsid w:val="00692B7A"/>
    <w:rsid w:val="006941FC"/>
    <w:rsid w:val="006A0C65"/>
    <w:rsid w:val="006A3D05"/>
    <w:rsid w:val="006A75C9"/>
    <w:rsid w:val="006B75E3"/>
    <w:rsid w:val="006C00C3"/>
    <w:rsid w:val="006C0BD8"/>
    <w:rsid w:val="006C420D"/>
    <w:rsid w:val="006C646E"/>
    <w:rsid w:val="006E0EE0"/>
    <w:rsid w:val="006F3F9B"/>
    <w:rsid w:val="007008AF"/>
    <w:rsid w:val="007024E7"/>
    <w:rsid w:val="007068C0"/>
    <w:rsid w:val="0071394F"/>
    <w:rsid w:val="00722BDD"/>
    <w:rsid w:val="0073126D"/>
    <w:rsid w:val="00735995"/>
    <w:rsid w:val="00735A8E"/>
    <w:rsid w:val="00737070"/>
    <w:rsid w:val="00740402"/>
    <w:rsid w:val="00744A8A"/>
    <w:rsid w:val="00746D5A"/>
    <w:rsid w:val="00751B6B"/>
    <w:rsid w:val="0076026D"/>
    <w:rsid w:val="0077573B"/>
    <w:rsid w:val="00782BCB"/>
    <w:rsid w:val="00784FEE"/>
    <w:rsid w:val="00790A05"/>
    <w:rsid w:val="007934C5"/>
    <w:rsid w:val="0079764B"/>
    <w:rsid w:val="007A4147"/>
    <w:rsid w:val="007B21A7"/>
    <w:rsid w:val="007C3851"/>
    <w:rsid w:val="007C5A1D"/>
    <w:rsid w:val="007C7B78"/>
    <w:rsid w:val="007D086E"/>
    <w:rsid w:val="007D1DBB"/>
    <w:rsid w:val="007D3250"/>
    <w:rsid w:val="007D52E8"/>
    <w:rsid w:val="007E3582"/>
    <w:rsid w:val="007E5174"/>
    <w:rsid w:val="007E7C1E"/>
    <w:rsid w:val="00804CA8"/>
    <w:rsid w:val="00831B00"/>
    <w:rsid w:val="00843071"/>
    <w:rsid w:val="008516AE"/>
    <w:rsid w:val="00852456"/>
    <w:rsid w:val="008564CE"/>
    <w:rsid w:val="00875DBD"/>
    <w:rsid w:val="00882D4A"/>
    <w:rsid w:val="00885CAB"/>
    <w:rsid w:val="00892F35"/>
    <w:rsid w:val="008A5BA1"/>
    <w:rsid w:val="008D0A6A"/>
    <w:rsid w:val="008D305D"/>
    <w:rsid w:val="008E532A"/>
    <w:rsid w:val="008F0351"/>
    <w:rsid w:val="008F18C9"/>
    <w:rsid w:val="008F6F4F"/>
    <w:rsid w:val="00901E58"/>
    <w:rsid w:val="00907A57"/>
    <w:rsid w:val="00913D5C"/>
    <w:rsid w:val="0091709D"/>
    <w:rsid w:val="00933099"/>
    <w:rsid w:val="00941BD6"/>
    <w:rsid w:val="0098259B"/>
    <w:rsid w:val="00984C0D"/>
    <w:rsid w:val="00986901"/>
    <w:rsid w:val="0099516B"/>
    <w:rsid w:val="009973F7"/>
    <w:rsid w:val="009B78AD"/>
    <w:rsid w:val="009D250B"/>
    <w:rsid w:val="009D461C"/>
    <w:rsid w:val="009D67CD"/>
    <w:rsid w:val="009D6D19"/>
    <w:rsid w:val="009D78A6"/>
    <w:rsid w:val="009E46E8"/>
    <w:rsid w:val="009F066F"/>
    <w:rsid w:val="009F1036"/>
    <w:rsid w:val="009F56C3"/>
    <w:rsid w:val="00A02318"/>
    <w:rsid w:val="00A06D44"/>
    <w:rsid w:val="00A1428D"/>
    <w:rsid w:val="00A204E9"/>
    <w:rsid w:val="00A2201D"/>
    <w:rsid w:val="00A2261E"/>
    <w:rsid w:val="00A235EB"/>
    <w:rsid w:val="00A24142"/>
    <w:rsid w:val="00A2737A"/>
    <w:rsid w:val="00A35458"/>
    <w:rsid w:val="00A35CD9"/>
    <w:rsid w:val="00A37ED1"/>
    <w:rsid w:val="00A442DD"/>
    <w:rsid w:val="00A44AE3"/>
    <w:rsid w:val="00A47B5D"/>
    <w:rsid w:val="00A543B6"/>
    <w:rsid w:val="00A64F94"/>
    <w:rsid w:val="00A756BA"/>
    <w:rsid w:val="00A75958"/>
    <w:rsid w:val="00A84926"/>
    <w:rsid w:val="00A87B76"/>
    <w:rsid w:val="00AA0D88"/>
    <w:rsid w:val="00AA4A25"/>
    <w:rsid w:val="00AA5C66"/>
    <w:rsid w:val="00AA6C19"/>
    <w:rsid w:val="00AA7A3B"/>
    <w:rsid w:val="00AB3273"/>
    <w:rsid w:val="00AB34EA"/>
    <w:rsid w:val="00AB4993"/>
    <w:rsid w:val="00AB55FB"/>
    <w:rsid w:val="00AB6CA7"/>
    <w:rsid w:val="00AC1FAF"/>
    <w:rsid w:val="00AD0677"/>
    <w:rsid w:val="00AD64F9"/>
    <w:rsid w:val="00AF4536"/>
    <w:rsid w:val="00B01437"/>
    <w:rsid w:val="00B07223"/>
    <w:rsid w:val="00B200A7"/>
    <w:rsid w:val="00B30272"/>
    <w:rsid w:val="00B31D9C"/>
    <w:rsid w:val="00B368C5"/>
    <w:rsid w:val="00B41500"/>
    <w:rsid w:val="00B423CE"/>
    <w:rsid w:val="00B50E28"/>
    <w:rsid w:val="00B64583"/>
    <w:rsid w:val="00B67C8E"/>
    <w:rsid w:val="00B70169"/>
    <w:rsid w:val="00B73DE6"/>
    <w:rsid w:val="00B74054"/>
    <w:rsid w:val="00B77491"/>
    <w:rsid w:val="00B7751E"/>
    <w:rsid w:val="00B7779F"/>
    <w:rsid w:val="00B80B57"/>
    <w:rsid w:val="00B9229F"/>
    <w:rsid w:val="00BA4138"/>
    <w:rsid w:val="00BA481A"/>
    <w:rsid w:val="00BB2C28"/>
    <w:rsid w:val="00BB7A0B"/>
    <w:rsid w:val="00BC49D5"/>
    <w:rsid w:val="00BC524F"/>
    <w:rsid w:val="00BC5F6A"/>
    <w:rsid w:val="00BD5578"/>
    <w:rsid w:val="00BE00A8"/>
    <w:rsid w:val="00BE0233"/>
    <w:rsid w:val="00BE16C1"/>
    <w:rsid w:val="00BE64FB"/>
    <w:rsid w:val="00BF1F3F"/>
    <w:rsid w:val="00C07334"/>
    <w:rsid w:val="00C13E4A"/>
    <w:rsid w:val="00C1715B"/>
    <w:rsid w:val="00C20268"/>
    <w:rsid w:val="00C21535"/>
    <w:rsid w:val="00C21EBE"/>
    <w:rsid w:val="00C2792F"/>
    <w:rsid w:val="00C367C1"/>
    <w:rsid w:val="00C40E6F"/>
    <w:rsid w:val="00C42340"/>
    <w:rsid w:val="00C53969"/>
    <w:rsid w:val="00C6338D"/>
    <w:rsid w:val="00C87A94"/>
    <w:rsid w:val="00C87E10"/>
    <w:rsid w:val="00C87FA7"/>
    <w:rsid w:val="00C93147"/>
    <w:rsid w:val="00C961D5"/>
    <w:rsid w:val="00CA0DB5"/>
    <w:rsid w:val="00CA25C5"/>
    <w:rsid w:val="00CA297F"/>
    <w:rsid w:val="00CA2E57"/>
    <w:rsid w:val="00CA70D4"/>
    <w:rsid w:val="00CB20D2"/>
    <w:rsid w:val="00CC0B25"/>
    <w:rsid w:val="00CC486C"/>
    <w:rsid w:val="00CD558C"/>
    <w:rsid w:val="00CD7A2B"/>
    <w:rsid w:val="00CD7F03"/>
    <w:rsid w:val="00CF3D00"/>
    <w:rsid w:val="00CF54D6"/>
    <w:rsid w:val="00CF5B58"/>
    <w:rsid w:val="00CF7F7E"/>
    <w:rsid w:val="00D06447"/>
    <w:rsid w:val="00D16115"/>
    <w:rsid w:val="00D16A8D"/>
    <w:rsid w:val="00D21CB9"/>
    <w:rsid w:val="00D4259B"/>
    <w:rsid w:val="00D44BA5"/>
    <w:rsid w:val="00D45301"/>
    <w:rsid w:val="00D5083B"/>
    <w:rsid w:val="00D513B7"/>
    <w:rsid w:val="00D518F4"/>
    <w:rsid w:val="00D5344B"/>
    <w:rsid w:val="00D55491"/>
    <w:rsid w:val="00D57AAC"/>
    <w:rsid w:val="00D57C7A"/>
    <w:rsid w:val="00D63475"/>
    <w:rsid w:val="00D654EE"/>
    <w:rsid w:val="00D66A0E"/>
    <w:rsid w:val="00D70374"/>
    <w:rsid w:val="00D74620"/>
    <w:rsid w:val="00D84BFE"/>
    <w:rsid w:val="00D85B13"/>
    <w:rsid w:val="00D87701"/>
    <w:rsid w:val="00D93501"/>
    <w:rsid w:val="00DA5BAE"/>
    <w:rsid w:val="00DB374B"/>
    <w:rsid w:val="00DB3975"/>
    <w:rsid w:val="00DB3E2A"/>
    <w:rsid w:val="00DC1857"/>
    <w:rsid w:val="00DD2169"/>
    <w:rsid w:val="00DE1CDC"/>
    <w:rsid w:val="00DE243C"/>
    <w:rsid w:val="00DE7E60"/>
    <w:rsid w:val="00DF0228"/>
    <w:rsid w:val="00DF114A"/>
    <w:rsid w:val="00DF1A66"/>
    <w:rsid w:val="00DF7A2D"/>
    <w:rsid w:val="00E00B19"/>
    <w:rsid w:val="00E106EB"/>
    <w:rsid w:val="00E3042C"/>
    <w:rsid w:val="00E42033"/>
    <w:rsid w:val="00E436A6"/>
    <w:rsid w:val="00E43B07"/>
    <w:rsid w:val="00E45A20"/>
    <w:rsid w:val="00E47874"/>
    <w:rsid w:val="00E5479D"/>
    <w:rsid w:val="00E647CA"/>
    <w:rsid w:val="00E648BE"/>
    <w:rsid w:val="00E709DB"/>
    <w:rsid w:val="00E72AF6"/>
    <w:rsid w:val="00E7627E"/>
    <w:rsid w:val="00E77056"/>
    <w:rsid w:val="00E80B5D"/>
    <w:rsid w:val="00E83AF5"/>
    <w:rsid w:val="00E84EAD"/>
    <w:rsid w:val="00EA067F"/>
    <w:rsid w:val="00EA7629"/>
    <w:rsid w:val="00EA7AC0"/>
    <w:rsid w:val="00EB11C2"/>
    <w:rsid w:val="00EB248A"/>
    <w:rsid w:val="00EB5B7A"/>
    <w:rsid w:val="00ED0023"/>
    <w:rsid w:val="00ED102F"/>
    <w:rsid w:val="00ED1302"/>
    <w:rsid w:val="00ED25FD"/>
    <w:rsid w:val="00ED75C2"/>
    <w:rsid w:val="00EE129E"/>
    <w:rsid w:val="00EE2701"/>
    <w:rsid w:val="00EE367C"/>
    <w:rsid w:val="00EE6070"/>
    <w:rsid w:val="00EF51B2"/>
    <w:rsid w:val="00EF634A"/>
    <w:rsid w:val="00F022CB"/>
    <w:rsid w:val="00F06F42"/>
    <w:rsid w:val="00F07641"/>
    <w:rsid w:val="00F07D23"/>
    <w:rsid w:val="00F174ED"/>
    <w:rsid w:val="00F26E16"/>
    <w:rsid w:val="00F36C2F"/>
    <w:rsid w:val="00F44107"/>
    <w:rsid w:val="00F51AA4"/>
    <w:rsid w:val="00F546CD"/>
    <w:rsid w:val="00F55278"/>
    <w:rsid w:val="00F63F4A"/>
    <w:rsid w:val="00F6406D"/>
    <w:rsid w:val="00F653A9"/>
    <w:rsid w:val="00F718BA"/>
    <w:rsid w:val="00F727A5"/>
    <w:rsid w:val="00F87AB1"/>
    <w:rsid w:val="00F90209"/>
    <w:rsid w:val="00F927B3"/>
    <w:rsid w:val="00F94340"/>
    <w:rsid w:val="00F961BC"/>
    <w:rsid w:val="00FB0894"/>
    <w:rsid w:val="00FB37D4"/>
    <w:rsid w:val="00FB49E0"/>
    <w:rsid w:val="00FB76F7"/>
    <w:rsid w:val="00FC3230"/>
    <w:rsid w:val="00FC4B41"/>
    <w:rsid w:val="00FC4D81"/>
    <w:rsid w:val="00FD4B74"/>
    <w:rsid w:val="00FD7510"/>
    <w:rsid w:val="00FE0E31"/>
    <w:rsid w:val="00FE3BB2"/>
    <w:rsid w:val="00FF6CA9"/>
    <w:rsid w:val="00FF7D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F795"/>
  <w15:docId w15:val="{74B47464-1CC4-4975-A821-45671581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DBD"/>
    <w:rPr>
      <w:color w:val="0563C1" w:themeColor="hyperlink"/>
      <w:u w:val="single"/>
    </w:rPr>
  </w:style>
  <w:style w:type="character" w:customStyle="1" w:styleId="UnresolvedMention1">
    <w:name w:val="Unresolved Mention1"/>
    <w:basedOn w:val="DefaultParagraphFont"/>
    <w:uiPriority w:val="99"/>
    <w:semiHidden/>
    <w:unhideWhenUsed/>
    <w:rsid w:val="00875DBD"/>
    <w:rPr>
      <w:color w:val="605E5C"/>
      <w:shd w:val="clear" w:color="auto" w:fill="E1DFDD"/>
    </w:rPr>
  </w:style>
  <w:style w:type="paragraph" w:styleId="ListParagraph">
    <w:name w:val="List Paragraph"/>
    <w:basedOn w:val="Normal"/>
    <w:uiPriority w:val="34"/>
    <w:qFormat/>
    <w:rsid w:val="00875DBD"/>
    <w:pPr>
      <w:ind w:left="720"/>
      <w:contextualSpacing/>
    </w:pPr>
  </w:style>
  <w:style w:type="character" w:styleId="Strong">
    <w:name w:val="Strong"/>
    <w:basedOn w:val="DefaultParagraphFont"/>
    <w:uiPriority w:val="22"/>
    <w:qFormat/>
    <w:rsid w:val="00CA25C5"/>
    <w:rPr>
      <w:b/>
      <w:bCs/>
    </w:rPr>
  </w:style>
  <w:style w:type="character" w:styleId="UnresolvedMention">
    <w:name w:val="Unresolved Mention"/>
    <w:basedOn w:val="DefaultParagraphFont"/>
    <w:uiPriority w:val="99"/>
    <w:semiHidden/>
    <w:unhideWhenUsed/>
    <w:rsid w:val="00C8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6714">
      <w:bodyDiv w:val="1"/>
      <w:marLeft w:val="0"/>
      <w:marRight w:val="0"/>
      <w:marTop w:val="0"/>
      <w:marBottom w:val="0"/>
      <w:divBdr>
        <w:top w:val="none" w:sz="0" w:space="0" w:color="auto"/>
        <w:left w:val="none" w:sz="0" w:space="0" w:color="auto"/>
        <w:bottom w:val="none" w:sz="0" w:space="0" w:color="auto"/>
        <w:right w:val="none" w:sz="0" w:space="0" w:color="auto"/>
      </w:divBdr>
    </w:div>
    <w:div w:id="351807463">
      <w:bodyDiv w:val="1"/>
      <w:marLeft w:val="0"/>
      <w:marRight w:val="0"/>
      <w:marTop w:val="0"/>
      <w:marBottom w:val="0"/>
      <w:divBdr>
        <w:top w:val="none" w:sz="0" w:space="0" w:color="auto"/>
        <w:left w:val="none" w:sz="0" w:space="0" w:color="auto"/>
        <w:bottom w:val="none" w:sz="0" w:space="0" w:color="auto"/>
        <w:right w:val="none" w:sz="0" w:space="0" w:color="auto"/>
      </w:divBdr>
    </w:div>
    <w:div w:id="414009223">
      <w:bodyDiv w:val="1"/>
      <w:marLeft w:val="0"/>
      <w:marRight w:val="0"/>
      <w:marTop w:val="0"/>
      <w:marBottom w:val="0"/>
      <w:divBdr>
        <w:top w:val="none" w:sz="0" w:space="0" w:color="auto"/>
        <w:left w:val="none" w:sz="0" w:space="0" w:color="auto"/>
        <w:bottom w:val="none" w:sz="0" w:space="0" w:color="auto"/>
        <w:right w:val="none" w:sz="0" w:space="0" w:color="auto"/>
      </w:divBdr>
    </w:div>
    <w:div w:id="557085670">
      <w:bodyDiv w:val="1"/>
      <w:marLeft w:val="0"/>
      <w:marRight w:val="0"/>
      <w:marTop w:val="0"/>
      <w:marBottom w:val="0"/>
      <w:divBdr>
        <w:top w:val="none" w:sz="0" w:space="0" w:color="auto"/>
        <w:left w:val="none" w:sz="0" w:space="0" w:color="auto"/>
        <w:bottom w:val="none" w:sz="0" w:space="0" w:color="auto"/>
        <w:right w:val="none" w:sz="0" w:space="0" w:color="auto"/>
      </w:divBdr>
    </w:div>
    <w:div w:id="606816636">
      <w:bodyDiv w:val="1"/>
      <w:marLeft w:val="0"/>
      <w:marRight w:val="0"/>
      <w:marTop w:val="0"/>
      <w:marBottom w:val="0"/>
      <w:divBdr>
        <w:top w:val="none" w:sz="0" w:space="0" w:color="auto"/>
        <w:left w:val="none" w:sz="0" w:space="0" w:color="auto"/>
        <w:bottom w:val="none" w:sz="0" w:space="0" w:color="auto"/>
        <w:right w:val="none" w:sz="0" w:space="0" w:color="auto"/>
      </w:divBdr>
    </w:div>
    <w:div w:id="609433500">
      <w:bodyDiv w:val="1"/>
      <w:marLeft w:val="0"/>
      <w:marRight w:val="0"/>
      <w:marTop w:val="0"/>
      <w:marBottom w:val="0"/>
      <w:divBdr>
        <w:top w:val="none" w:sz="0" w:space="0" w:color="auto"/>
        <w:left w:val="none" w:sz="0" w:space="0" w:color="auto"/>
        <w:bottom w:val="none" w:sz="0" w:space="0" w:color="auto"/>
        <w:right w:val="none" w:sz="0" w:space="0" w:color="auto"/>
      </w:divBdr>
    </w:div>
    <w:div w:id="719982522">
      <w:bodyDiv w:val="1"/>
      <w:marLeft w:val="0"/>
      <w:marRight w:val="0"/>
      <w:marTop w:val="0"/>
      <w:marBottom w:val="0"/>
      <w:divBdr>
        <w:top w:val="none" w:sz="0" w:space="0" w:color="auto"/>
        <w:left w:val="none" w:sz="0" w:space="0" w:color="auto"/>
        <w:bottom w:val="none" w:sz="0" w:space="0" w:color="auto"/>
        <w:right w:val="none" w:sz="0" w:space="0" w:color="auto"/>
      </w:divBdr>
    </w:div>
    <w:div w:id="921991368">
      <w:bodyDiv w:val="1"/>
      <w:marLeft w:val="0"/>
      <w:marRight w:val="0"/>
      <w:marTop w:val="0"/>
      <w:marBottom w:val="0"/>
      <w:divBdr>
        <w:top w:val="none" w:sz="0" w:space="0" w:color="auto"/>
        <w:left w:val="none" w:sz="0" w:space="0" w:color="auto"/>
        <w:bottom w:val="none" w:sz="0" w:space="0" w:color="auto"/>
        <w:right w:val="none" w:sz="0" w:space="0" w:color="auto"/>
      </w:divBdr>
    </w:div>
    <w:div w:id="1036349576">
      <w:bodyDiv w:val="1"/>
      <w:marLeft w:val="0"/>
      <w:marRight w:val="0"/>
      <w:marTop w:val="0"/>
      <w:marBottom w:val="0"/>
      <w:divBdr>
        <w:top w:val="none" w:sz="0" w:space="0" w:color="auto"/>
        <w:left w:val="none" w:sz="0" w:space="0" w:color="auto"/>
        <w:bottom w:val="none" w:sz="0" w:space="0" w:color="auto"/>
        <w:right w:val="none" w:sz="0" w:space="0" w:color="auto"/>
      </w:divBdr>
    </w:div>
    <w:div w:id="1213543245">
      <w:bodyDiv w:val="1"/>
      <w:marLeft w:val="0"/>
      <w:marRight w:val="0"/>
      <w:marTop w:val="0"/>
      <w:marBottom w:val="0"/>
      <w:divBdr>
        <w:top w:val="none" w:sz="0" w:space="0" w:color="auto"/>
        <w:left w:val="none" w:sz="0" w:space="0" w:color="auto"/>
        <w:bottom w:val="none" w:sz="0" w:space="0" w:color="auto"/>
        <w:right w:val="none" w:sz="0" w:space="0" w:color="auto"/>
      </w:divBdr>
    </w:div>
    <w:div w:id="1220628827">
      <w:bodyDiv w:val="1"/>
      <w:marLeft w:val="0"/>
      <w:marRight w:val="0"/>
      <w:marTop w:val="0"/>
      <w:marBottom w:val="0"/>
      <w:divBdr>
        <w:top w:val="none" w:sz="0" w:space="0" w:color="auto"/>
        <w:left w:val="none" w:sz="0" w:space="0" w:color="auto"/>
        <w:bottom w:val="none" w:sz="0" w:space="0" w:color="auto"/>
        <w:right w:val="none" w:sz="0" w:space="0" w:color="auto"/>
      </w:divBdr>
    </w:div>
    <w:div w:id="1323775445">
      <w:bodyDiv w:val="1"/>
      <w:marLeft w:val="0"/>
      <w:marRight w:val="0"/>
      <w:marTop w:val="0"/>
      <w:marBottom w:val="0"/>
      <w:divBdr>
        <w:top w:val="none" w:sz="0" w:space="0" w:color="auto"/>
        <w:left w:val="none" w:sz="0" w:space="0" w:color="auto"/>
        <w:bottom w:val="none" w:sz="0" w:space="0" w:color="auto"/>
        <w:right w:val="none" w:sz="0" w:space="0" w:color="auto"/>
      </w:divBdr>
    </w:div>
    <w:div w:id="1741751539">
      <w:bodyDiv w:val="1"/>
      <w:marLeft w:val="0"/>
      <w:marRight w:val="0"/>
      <w:marTop w:val="0"/>
      <w:marBottom w:val="0"/>
      <w:divBdr>
        <w:top w:val="none" w:sz="0" w:space="0" w:color="auto"/>
        <w:left w:val="none" w:sz="0" w:space="0" w:color="auto"/>
        <w:bottom w:val="none" w:sz="0" w:space="0" w:color="auto"/>
        <w:right w:val="none" w:sz="0" w:space="0" w:color="auto"/>
      </w:divBdr>
    </w:div>
    <w:div w:id="1763837840">
      <w:bodyDiv w:val="1"/>
      <w:marLeft w:val="0"/>
      <w:marRight w:val="0"/>
      <w:marTop w:val="0"/>
      <w:marBottom w:val="0"/>
      <w:divBdr>
        <w:top w:val="none" w:sz="0" w:space="0" w:color="auto"/>
        <w:left w:val="none" w:sz="0" w:space="0" w:color="auto"/>
        <w:bottom w:val="none" w:sz="0" w:space="0" w:color="auto"/>
        <w:right w:val="none" w:sz="0" w:space="0" w:color="auto"/>
      </w:divBdr>
    </w:div>
    <w:div w:id="1842045453">
      <w:bodyDiv w:val="1"/>
      <w:marLeft w:val="0"/>
      <w:marRight w:val="0"/>
      <w:marTop w:val="0"/>
      <w:marBottom w:val="0"/>
      <w:divBdr>
        <w:top w:val="none" w:sz="0" w:space="0" w:color="auto"/>
        <w:left w:val="none" w:sz="0" w:space="0" w:color="auto"/>
        <w:bottom w:val="none" w:sz="0" w:space="0" w:color="auto"/>
        <w:right w:val="none" w:sz="0" w:space="0" w:color="auto"/>
      </w:divBdr>
    </w:div>
    <w:div w:id="1971587957">
      <w:bodyDiv w:val="1"/>
      <w:marLeft w:val="0"/>
      <w:marRight w:val="0"/>
      <w:marTop w:val="0"/>
      <w:marBottom w:val="0"/>
      <w:divBdr>
        <w:top w:val="none" w:sz="0" w:space="0" w:color="auto"/>
        <w:left w:val="none" w:sz="0" w:space="0" w:color="auto"/>
        <w:bottom w:val="none" w:sz="0" w:space="0" w:color="auto"/>
        <w:right w:val="none" w:sz="0" w:space="0" w:color="auto"/>
      </w:divBdr>
    </w:div>
    <w:div w:id="208163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74490-933A-4E94-BE06-ED81B277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3045</Words>
  <Characters>17359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 R</dc:creator>
  <cp:lastModifiedBy>Rohith Chandra Apuri</cp:lastModifiedBy>
  <cp:revision>54</cp:revision>
  <dcterms:created xsi:type="dcterms:W3CDTF">2026-06-09T14:36:00Z</dcterms:created>
  <dcterms:modified xsi:type="dcterms:W3CDTF">2026-06-17T16:14:00Z</dcterms:modified>
</cp:coreProperties>
</file>